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EFF2" w14:textId="77777777" w:rsidR="007563D0" w:rsidRPr="007563D0" w:rsidRDefault="007563D0" w:rsidP="007563D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22931864" w14:textId="77777777" w:rsidR="007563D0" w:rsidRPr="007563D0" w:rsidRDefault="007563D0" w:rsidP="007563D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Колодезянская</w:t>
      </w:r>
      <w:proofErr w:type="spellEnd"/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основная общеобразовательная школа</w:t>
      </w:r>
    </w:p>
    <w:p w14:paraId="001B8960" w14:textId="77777777" w:rsidR="007563D0" w:rsidRPr="007563D0" w:rsidRDefault="007563D0" w:rsidP="007563D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71E192" w14:textId="77777777" w:rsidR="007563D0" w:rsidRPr="007563D0" w:rsidRDefault="007563D0" w:rsidP="007563D0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202"/>
        <w:gridCol w:w="2322"/>
        <w:gridCol w:w="2507"/>
        <w:gridCol w:w="2887"/>
      </w:tblGrid>
      <w:tr w:rsidR="007563D0" w:rsidRPr="007563D0" w14:paraId="13AE55D0" w14:textId="77777777" w:rsidTr="000A3DB0">
        <w:trPr>
          <w:trHeight w:val="2393"/>
          <w:jc w:val="center"/>
        </w:trPr>
        <w:tc>
          <w:tcPr>
            <w:tcW w:w="2202" w:type="dxa"/>
            <w:vAlign w:val="center"/>
          </w:tcPr>
          <w:p w14:paraId="1AE772A3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РАССМОТРЕНО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МО учителей естественно-математического цикла</w:t>
            </w:r>
          </w:p>
          <w:p w14:paraId="3C259BDA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№1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09D8BC5C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BED7CF" w14:textId="7DB5986D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 _</w:t>
            </w:r>
            <w:proofErr w:type="gramEnd"/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(</w:t>
            </w:r>
            <w:r w:rsidR="00AE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Аксентьева В.С.)</w:t>
            </w:r>
          </w:p>
          <w:p w14:paraId="6669F77D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14:paraId="0A4867B5" w14:textId="77777777" w:rsidR="007563D0" w:rsidRPr="007563D0" w:rsidRDefault="007563D0" w:rsidP="007563D0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16BF3072" w14:textId="77777777" w:rsidR="007563D0" w:rsidRPr="007563D0" w:rsidRDefault="007563D0" w:rsidP="007563D0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заместителем директора по УВР </w:t>
            </w:r>
            <w:proofErr w:type="spellStart"/>
            <w:r w:rsidRPr="007563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Половинкиной</w:t>
            </w:r>
            <w:proofErr w:type="spellEnd"/>
            <w:r w:rsidRPr="007563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  <w:p w14:paraId="3FB246E7" w14:textId="77777777" w:rsidR="007563D0" w:rsidRPr="007563D0" w:rsidRDefault="007563D0" w:rsidP="007563D0">
            <w:pPr>
              <w:widowControl w:val="0"/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3556DC51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604EE571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DC50DF8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1BB5CED8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14:paraId="28CCEF97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14:paraId="59103365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5D9084BA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 августа 2022 г.</w:t>
            </w:r>
          </w:p>
          <w:p w14:paraId="0C40C803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45D8E8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_</w:t>
            </w:r>
            <w:proofErr w:type="gramEnd"/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Макаренко В.В.</w:t>
            </w:r>
          </w:p>
          <w:p w14:paraId="0E9F1081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14:paraId="0748DEA3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1191C86B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C26300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14:paraId="5C5CBE55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 Макаренко В.В.</w:t>
            </w:r>
          </w:p>
          <w:p w14:paraId="6CFE99B8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5C15AF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30.08.2022 г.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99-ОД</w:t>
            </w:r>
          </w:p>
          <w:p w14:paraId="2DB8E5DE" w14:textId="77777777" w:rsidR="007563D0" w:rsidRPr="007563D0" w:rsidRDefault="007563D0" w:rsidP="007563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5742E7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1EC164" w14:textId="77777777" w:rsidR="007563D0" w:rsidRPr="007563D0" w:rsidRDefault="007563D0" w:rsidP="007563D0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EDCEFB" w14:textId="77777777" w:rsidR="007563D0" w:rsidRPr="007563D0" w:rsidRDefault="007563D0" w:rsidP="007563D0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14:paraId="0E2A28C3" w14:textId="139C5423" w:rsidR="007563D0" w:rsidRPr="007563D0" w:rsidRDefault="007563D0" w:rsidP="007563D0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АНГЛИЙСКОМУ ЯЗЫКУ</w:t>
      </w:r>
    </w:p>
    <w:p w14:paraId="026A6F73" w14:textId="1591EFA0" w:rsidR="007563D0" w:rsidRPr="007563D0" w:rsidRDefault="007563D0" w:rsidP="007563D0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Уровень общего образования, класс: </w:t>
      </w:r>
      <w:r w:rsidRPr="00756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основное общее,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756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</w:t>
      </w:r>
    </w:p>
    <w:p w14:paraId="48424181" w14:textId="5B14F0AB" w:rsidR="007563D0" w:rsidRPr="007563D0" w:rsidRDefault="007563D0" w:rsidP="007563D0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756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</w:p>
    <w:p w14:paraId="30D7CA95" w14:textId="66700C8B" w:rsidR="007563D0" w:rsidRPr="007563D0" w:rsidRDefault="007563D0" w:rsidP="007563D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Владимировна</w:t>
      </w:r>
    </w:p>
    <w:p w14:paraId="61838301" w14:textId="77777777" w:rsidR="007563D0" w:rsidRPr="007563D0" w:rsidRDefault="007563D0" w:rsidP="007563D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5A524" w14:textId="77777777" w:rsidR="007563D0" w:rsidRPr="007563D0" w:rsidRDefault="007563D0" w:rsidP="007563D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категория:</w:t>
      </w:r>
      <w:r w:rsidRPr="0075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14:paraId="096D7516" w14:textId="77777777" w:rsidR="00BD2B5F" w:rsidRPr="00A55FEC" w:rsidRDefault="00BD2B5F" w:rsidP="00BD2B5F">
      <w:pPr>
        <w:rPr>
          <w:rFonts w:ascii="Times New Roman" w:hAnsi="Times New Roman" w:cs="Times New Roman"/>
          <w:b/>
          <w:sz w:val="24"/>
          <w:szCs w:val="24"/>
        </w:rPr>
        <w:sectPr w:rsidR="00BD2B5F" w:rsidRPr="00A55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31736E" w14:textId="77777777" w:rsidR="00BD2B5F" w:rsidRPr="00A55FEC" w:rsidRDefault="00BD2B5F" w:rsidP="00BD2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Раздел 1. Пояснительная записка</w:t>
      </w:r>
    </w:p>
    <w:p w14:paraId="4F2623C5" w14:textId="77777777" w:rsidR="00252F2A" w:rsidRPr="00A55FEC" w:rsidRDefault="00252F2A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нормативно-правовых документов: </w:t>
      </w:r>
    </w:p>
    <w:p w14:paraId="05370A1F" w14:textId="77777777" w:rsidR="00252F2A" w:rsidRPr="00A55FEC" w:rsidRDefault="00252F2A" w:rsidP="00252F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Закона об образовании в Российской Федерации от 29.12.2012 г. № 273-</w:t>
      </w:r>
      <w:proofErr w:type="gramStart"/>
      <w:r w:rsidRPr="00A55FEC">
        <w:rPr>
          <w:rFonts w:ascii="Times New Roman" w:hAnsi="Times New Roman" w:cs="Times New Roman"/>
          <w:sz w:val="24"/>
          <w:szCs w:val="24"/>
        </w:rPr>
        <w:t xml:space="preserve">ФЗ,   </w:t>
      </w:r>
      <w:proofErr w:type="gramEnd"/>
      <w:r w:rsidRPr="00A55FEC">
        <w:rPr>
          <w:rFonts w:ascii="Times New Roman" w:hAnsi="Times New Roman" w:cs="Times New Roman"/>
          <w:sz w:val="24"/>
          <w:szCs w:val="24"/>
        </w:rPr>
        <w:t xml:space="preserve">              ст.12, п.7;</w:t>
      </w:r>
    </w:p>
    <w:p w14:paraId="2B8BFAAA" w14:textId="77777777" w:rsidR="00252F2A" w:rsidRPr="00A55FEC" w:rsidRDefault="00252F2A" w:rsidP="00252F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Приказа Минобрнауки России от 17.12.2010 </w:t>
      </w:r>
      <w:r w:rsidRPr="00A55FEC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</w:p>
    <w:p w14:paraId="341C1676" w14:textId="77777777" w:rsidR="00252F2A" w:rsidRPr="00A55FEC" w:rsidRDefault="00252F2A" w:rsidP="00252F2A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22272F"/>
          <w:sz w:val="24"/>
          <w:szCs w:val="24"/>
        </w:rPr>
      </w:pPr>
      <w:r w:rsidRPr="00A55FEC">
        <w:rPr>
          <w:rFonts w:ascii="Times New Roman" w:hAnsi="Times New Roman" w:cs="Times New Roman"/>
          <w:b w:val="0"/>
          <w:color w:val="22272F"/>
          <w:sz w:val="24"/>
          <w:szCs w:val="24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A55FE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 23.12.2020 № 766</w:t>
      </w:r>
      <w:r w:rsidRPr="00A55FEC">
        <w:rPr>
          <w:rFonts w:ascii="Times New Roman" w:hAnsi="Times New Roman" w:cs="Times New Roman"/>
          <w:b w:val="0"/>
          <w:color w:val="22272F"/>
          <w:sz w:val="24"/>
          <w:szCs w:val="24"/>
        </w:rPr>
        <w:t>);</w:t>
      </w:r>
    </w:p>
    <w:p w14:paraId="34968A61" w14:textId="77777777" w:rsidR="00252F2A" w:rsidRPr="00A55FEC" w:rsidRDefault="00252F2A" w:rsidP="00252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Постановления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Главного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санитарного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врача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09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утверждении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санитарных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правил СП 2.4. 3648-20 "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14:paraId="0E477918" w14:textId="77777777" w:rsidR="00252F2A" w:rsidRPr="00A55FEC" w:rsidRDefault="00252F2A" w:rsidP="0025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color w:val="22272F"/>
          <w:sz w:val="24"/>
          <w:szCs w:val="24"/>
        </w:rPr>
        <w:t xml:space="preserve">Приказа Министерства просвещения РФ </w:t>
      </w:r>
      <w:r w:rsidRPr="00A55FEC">
        <w:rPr>
          <w:rFonts w:ascii="Times New Roman" w:hAnsi="Times New Roman" w:cs="Times New Roman"/>
          <w:bCs/>
          <w:sz w:val="24"/>
          <w:szCs w:val="24"/>
        </w:rPr>
        <w:t xml:space="preserve">от 22 марта 2021 г. N 115 «Об утверждении Порядка </w:t>
      </w:r>
      <w:r w:rsidRPr="00A55FEC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66FD36A1" w14:textId="77777777" w:rsidR="00252F2A" w:rsidRPr="00A55FEC" w:rsidRDefault="00252F2A" w:rsidP="0025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4F7FB"/>
        </w:rPr>
      </w:pPr>
      <w:r w:rsidRPr="00A55FE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r w:rsidRPr="00A55FEC">
        <w:rPr>
          <w:rFonts w:ascii="Times New Roman" w:hAnsi="Times New Roman" w:cs="Times New Roman"/>
          <w:sz w:val="24"/>
          <w:szCs w:val="24"/>
          <w:shd w:val="clear" w:color="auto" w:fill="F4F7FB"/>
        </w:rPr>
        <w:t>Одобрена решением от 08.04.2015, протокол №1/15 (в редакции протокола № 1/20 от 04.02.2020));</w:t>
      </w:r>
    </w:p>
    <w:p w14:paraId="1B259F13" w14:textId="77777777" w:rsidR="00252F2A" w:rsidRPr="00A55FEC" w:rsidRDefault="00252F2A" w:rsidP="0025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</w:t>
      </w:r>
      <w:proofErr w:type="spellStart"/>
      <w:r w:rsidRPr="00A55FEC">
        <w:rPr>
          <w:rFonts w:ascii="Times New Roman" w:hAnsi="Times New Roman" w:cs="Times New Roman"/>
          <w:sz w:val="24"/>
          <w:szCs w:val="24"/>
        </w:rPr>
        <w:t>Колодезянской</w:t>
      </w:r>
      <w:proofErr w:type="spellEnd"/>
      <w:r w:rsidRPr="00A55FEC">
        <w:rPr>
          <w:rFonts w:ascii="Times New Roman" w:hAnsi="Times New Roman" w:cs="Times New Roman"/>
          <w:sz w:val="24"/>
          <w:szCs w:val="24"/>
        </w:rPr>
        <w:t xml:space="preserve"> ООШ на 2021-2025 годы.</w:t>
      </w:r>
    </w:p>
    <w:p w14:paraId="0D54548D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>Общая характеристика курса.</w:t>
      </w:r>
    </w:p>
    <w:p w14:paraId="773C64FC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Основная школа –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14:paraId="62FB077D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14:paraId="535B2EA2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 формирование </w:t>
      </w:r>
      <w:proofErr w:type="spellStart"/>
      <w:r w:rsidRPr="00A55FE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55FEC">
        <w:rPr>
          <w:rFonts w:ascii="Times New Roman" w:hAnsi="Times New Roman" w:cs="Times New Roman"/>
          <w:sz w:val="24"/>
          <w:szCs w:val="24"/>
        </w:rPr>
        <w:t xml:space="preserve"> – исследовательских умений, осознание места и роли родного и иностранного языков в целостном поликультурном, </w:t>
      </w:r>
      <w:proofErr w:type="spellStart"/>
      <w:r w:rsidRPr="00A55FEC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A55FEC">
        <w:rPr>
          <w:rFonts w:ascii="Times New Roman" w:hAnsi="Times New Roman" w:cs="Times New Roman"/>
          <w:sz w:val="24"/>
          <w:szCs w:val="24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 как, гражданственность, национальная идентичность, патриотизм, толерантное отношение к проявлениям иной культуры.</w:t>
      </w:r>
    </w:p>
    <w:p w14:paraId="6C18F017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14:paraId="13BF8A22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характеризуется:</w:t>
      </w:r>
    </w:p>
    <w:p w14:paraId="362303DB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FEC">
        <w:rPr>
          <w:rFonts w:ascii="Times New Roman" w:hAnsi="Times New Roman" w:cs="Times New Roman"/>
          <w:sz w:val="24"/>
          <w:szCs w:val="24"/>
        </w:rPr>
        <w:lastRenderedPageBreak/>
        <w:t>межпредметностью</w:t>
      </w:r>
      <w:proofErr w:type="spellEnd"/>
      <w:r w:rsidRPr="00A55FEC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14:paraId="7857C9AA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FEC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A55FEC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14:paraId="5AE0682E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FEC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A55FEC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14:paraId="6E099C6D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55FEC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A55FEC">
        <w:rPr>
          <w:rFonts w:ascii="Times New Roman" w:hAnsi="Times New Roman" w:cs="Times New Roman"/>
          <w:sz w:val="24"/>
          <w:szCs w:val="24"/>
        </w:rPr>
        <w:t xml:space="preserve"> мира.</w:t>
      </w:r>
    </w:p>
    <w:p w14:paraId="01C2FB23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Данная рабочая программа нацелена на реализацию личностно-ориентированного, коммуникативно-когнитивного, социокультурного и деятельностного подходов к обучению английскому языку.</w:t>
      </w:r>
    </w:p>
    <w:p w14:paraId="302912CE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14:paraId="32C33F4F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Цели обучения:</w:t>
      </w:r>
    </w:p>
    <w:p w14:paraId="07607559" w14:textId="77777777" w:rsidR="00BD2B5F" w:rsidRPr="00A55FEC" w:rsidRDefault="00BD2B5F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Рабочая программа имеет целью развитие иноязычной коммуникативной компетенции в совокупности ее составляющих – речевой, социокультурной, компенсаторной, учебно-</w:t>
      </w:r>
      <w:proofErr w:type="spellStart"/>
      <w:r w:rsidRPr="00A55FEC">
        <w:rPr>
          <w:rFonts w:ascii="Times New Roman" w:hAnsi="Times New Roman" w:cs="Times New Roman"/>
          <w:sz w:val="24"/>
          <w:szCs w:val="24"/>
        </w:rPr>
        <w:t>позновательной</w:t>
      </w:r>
      <w:proofErr w:type="spellEnd"/>
      <w:r w:rsidRPr="00A55FEC">
        <w:rPr>
          <w:rFonts w:ascii="Times New Roman" w:hAnsi="Times New Roman" w:cs="Times New Roman"/>
          <w:sz w:val="24"/>
          <w:szCs w:val="24"/>
        </w:rPr>
        <w:t xml:space="preserve"> и способствует решению следующих задач изучения на второй ступени среднего основного образования.</w:t>
      </w:r>
    </w:p>
    <w:p w14:paraId="1A827AED" w14:textId="77777777" w:rsidR="00BD2B5F" w:rsidRPr="00A55FEC" w:rsidRDefault="00BD2B5F" w:rsidP="00252F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Речевая компетенция – развитее коммуникативных умений в четырех основных вида речевой деятельности (говорении, аудировании, чтении и письме).</w:t>
      </w:r>
    </w:p>
    <w:p w14:paraId="1AB2944A" w14:textId="77777777" w:rsidR="00BD2B5F" w:rsidRPr="00A55FEC" w:rsidRDefault="00BD2B5F" w:rsidP="00252F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4FEFAB94" w14:textId="77777777" w:rsidR="00BD2B5F" w:rsidRPr="00A55FEC" w:rsidRDefault="00BD2B5F" w:rsidP="00252F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38963EA8" w14:textId="77777777" w:rsidR="00BD2B5F" w:rsidRPr="00A55FEC" w:rsidRDefault="00BD2B5F" w:rsidP="00252F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14:paraId="76EE9077" w14:textId="77777777" w:rsidR="00BD2B5F" w:rsidRPr="00A55FEC" w:rsidRDefault="00BD2B5F" w:rsidP="00252F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14:paraId="3929127A" w14:textId="77777777" w:rsidR="00BD2B5F" w:rsidRPr="00A55FEC" w:rsidRDefault="00BD2B5F" w:rsidP="00252F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поликультурном полиэтническом мире в условиях глобализации на основе осознания</w:t>
      </w:r>
    </w:p>
    <w:p w14:paraId="77B6A5DD" w14:textId="77777777" w:rsidR="00BD2B5F" w:rsidRPr="00A55FEC" w:rsidRDefault="00BD2B5F" w:rsidP="00252F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важности изучения иностранного языка и родного языка как средства общения и познания в современном мире;</w:t>
      </w:r>
    </w:p>
    <w:p w14:paraId="3505FD6E" w14:textId="77777777" w:rsidR="00BD2B5F" w:rsidRPr="00A55FEC" w:rsidRDefault="00BD2B5F" w:rsidP="00252F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общекультурной гражданской идентичности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</w:t>
      </w:r>
    </w:p>
    <w:p w14:paraId="41D83F66" w14:textId="77777777" w:rsidR="00BD2B5F" w:rsidRPr="00A55FEC" w:rsidRDefault="00BD2B5F" w:rsidP="00252F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Лучшее осознание своей собственной культуры;</w:t>
      </w:r>
    </w:p>
    <w:p w14:paraId="20050F1D" w14:textId="77777777" w:rsidR="00BD2B5F" w:rsidRPr="00A55FEC" w:rsidRDefault="00BD2B5F" w:rsidP="00252F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7D2183F4" w14:textId="77777777" w:rsidR="00BD2B5F" w:rsidRPr="00A55FEC" w:rsidRDefault="00BD2B5F" w:rsidP="00252F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09D01F3B" w14:textId="77777777" w:rsidR="00BD2B5F" w:rsidRPr="00A55FEC" w:rsidRDefault="00BD2B5F" w:rsidP="00252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4ACA04" w14:textId="77777777" w:rsidR="00BD2B5F" w:rsidRPr="00A55FEC" w:rsidRDefault="00BD2B5F" w:rsidP="00252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</w:t>
      </w:r>
    </w:p>
    <w:p w14:paraId="2034BC0B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14:paraId="221EBB81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BFE9C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отражают сформированность, в том числе в части: </w:t>
      </w:r>
    </w:p>
    <w:p w14:paraId="373369BC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Гражданского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4A6C1A94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Патриотического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отечественному культурному, историческому и научному наследию, понимания значения </w:t>
      </w:r>
      <w:r w:rsidR="00ED42E6" w:rsidRPr="00A55FEC">
        <w:rPr>
          <w:rFonts w:ascii="Times New Roman" w:eastAsia="Calibri" w:hAnsi="Times New Roman" w:cs="Times New Roman"/>
          <w:sz w:val="24"/>
          <w:szCs w:val="24"/>
        </w:rPr>
        <w:t>английского языка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в жизни современного общества, способности владеть достоверной информацией о передовых достижениях и о</w:t>
      </w:r>
      <w:r w:rsidR="00ED42E6" w:rsidRPr="00A55FEC">
        <w:rPr>
          <w:rFonts w:ascii="Times New Roman" w:eastAsia="Calibri" w:hAnsi="Times New Roman" w:cs="Times New Roman"/>
          <w:sz w:val="24"/>
          <w:szCs w:val="24"/>
        </w:rPr>
        <w:t>ткрытиях мировой и отечественной, лингвистической науки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, заинтересованности в научных знаниях об устройстве мира и общества; </w:t>
      </w:r>
    </w:p>
    <w:p w14:paraId="30446BF8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BEED884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>4. Эстетическое воспитание</w:t>
      </w:r>
      <w:r w:rsidRPr="00A55FEC">
        <w:rPr>
          <w:rFonts w:ascii="Times New Roman" w:hAnsi="Times New Roman" w:cs="Times New Roman"/>
          <w:sz w:val="24"/>
          <w:szCs w:val="24"/>
        </w:rPr>
        <w:t xml:space="preserve"> предполагает: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создание равных для всех детей возможностей доступа к культурным ценностям;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Федерации;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популяризация российских культурных, нравственных и семейных ценностей;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сохранение, поддержки и развитие этнических культурных традиций и народного творчества. </w:t>
      </w:r>
    </w:p>
    <w:p w14:paraId="24F52E79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Физического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>,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14:paraId="6D04AEB9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Трудового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14:paraId="67AFD615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Экологического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</w:t>
      </w:r>
      <w:r w:rsidRPr="00A55FEC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практике.</w:t>
      </w:r>
    </w:p>
    <w:p w14:paraId="5FB4CC9A" w14:textId="77777777" w:rsidR="00C1246E" w:rsidRPr="00A55FEC" w:rsidRDefault="00C1246E" w:rsidP="00E86C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8.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Ценностей научного познания Мировоззренческих представлений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14:paraId="361A1C25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14:paraId="22B67602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отношения к иному мнению, к культуре других народов;</w:t>
      </w:r>
    </w:p>
    <w:p w14:paraId="4CD9F7E7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дружелюбное отношение и толерантность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14:paraId="61083634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самостоятельность, целеустремлённость, доброжелательность, эмоционально-нравственную отзывчивость, понимании чувств других людей, соблюдении норм речевого и неречевого этикета;</w:t>
      </w:r>
    </w:p>
    <w:p w14:paraId="13144834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новую для школьника социальную роль обучающегося, формировать устойчивую мотивацию к овладению иностранным языком;</w:t>
      </w:r>
    </w:p>
    <w:p w14:paraId="0C22A82B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14:paraId="289A32B8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безопасный, здоровый образ жизни</w:t>
      </w:r>
    </w:p>
    <w:p w14:paraId="3E98800E" w14:textId="77777777" w:rsidR="00C1246E" w:rsidRPr="00A55FEC" w:rsidRDefault="00C1246E" w:rsidP="00E86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C338C" w14:textId="1690B2E5" w:rsidR="00E86CE4" w:rsidRPr="00A55FEC" w:rsidRDefault="00E86CE4" w:rsidP="00E86CE4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21C2404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освоенные обучаю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щимися межпредметные понятия и универсальные учебные действия (регулятивные, познавательные, коммуникатив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ные), способность их использования в учебной, познаватель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социальной практике, самостоятельность планирования и осуществления учебной деятельности и организации учеб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сотрудничества с педагогами и сверстниками, построение индивидуальной образовательной траектории.</w:t>
      </w:r>
    </w:p>
    <w:p w14:paraId="3428A30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государственным стандартом и Примерной програм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основного общего образования изучение иностранного языка предполагает достижение следующих метапредметных результатов:</w:t>
      </w:r>
    </w:p>
    <w:p w14:paraId="16034F7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свое речевое и неречевое поведение;</w:t>
      </w:r>
    </w:p>
    <w:p w14:paraId="180B33E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окружающими, выполняя разные социальные роли;</w:t>
      </w:r>
    </w:p>
    <w:p w14:paraId="00D247C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обобщать, устанавливать аналогии, классифици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ровать, самостоятельно выбирать основания и критерии для классификации, устанавливать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причинно-следственные свя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зи, строить логическое рассуждение, умозаключение (ин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дуктивное, дедуктивное и по аналогии) и делать выводы;</w:t>
      </w:r>
    </w:p>
    <w:p w14:paraId="1E18A5F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владеть исследовательскими учебными дейст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виями, включая навыки работы с информацией: поиск и вы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нужной информации, обобщение и фиксация ин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формации;</w:t>
      </w:r>
    </w:p>
    <w:p w14:paraId="32A3B43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решение, форму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лировать и отстаивать свое мнение;</w:t>
      </w:r>
    </w:p>
    <w:p w14:paraId="4D44C1B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смыслового чтения, включая умение определять тему, прогнозировать содержание текста по заголовку</w:t>
      </w:r>
      <w:proofErr w:type="gram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ключевым словам</w:t>
      </w:r>
      <w:proofErr w:type="gram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выделять основную мысль, глав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факты, опуская второстепенные, устанавливать логиче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последовательность основных фактов;</w:t>
      </w:r>
    </w:p>
    <w:p w14:paraId="61C92A2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речевой задачей для выражения коммуникатив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намерения, своих чувств, мыслей и потребностей;</w:t>
      </w:r>
    </w:p>
    <w:p w14:paraId="7D628B5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информационно-коммуникационные технологии;</w:t>
      </w:r>
    </w:p>
    <w:p w14:paraId="4888171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регулятивные действия самонаб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людения, самоконтроля, самооценки в процессе коммуника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деятельности на иностранном языке.</w:t>
      </w:r>
    </w:p>
    <w:p w14:paraId="4DF4C43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метапредметных результатов возможен, но не ограничивается следующим, список того, что обучающийся сможет:</w:t>
      </w:r>
    </w:p>
    <w:p w14:paraId="421975B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65C686C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0C2CBC0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14:paraId="2B366CE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61FCA64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3483826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342F75E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1BC9E9E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14:paraId="2C1EAFA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3045CC7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00C11A6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0B1E342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и самостоятельно искать средства/ресурсы для решения задачи/достижения цели;</w:t>
      </w:r>
    </w:p>
    <w:p w14:paraId="20C3EDD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14:paraId="1787905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46B8D27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3B6E658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14:paraId="1538A7E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398D4E6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7D05ECA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6754D30D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3C319AD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560D693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5B8A57A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655127A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14:paraId="756B6C9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3532A44B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72D5A26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14:paraId="08C3CBAB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5A6923FB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14:paraId="0E962B4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320612A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E05CFA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2FFB3A3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3F52AF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14:paraId="7F7D4D0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0500A11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14:paraId="0431CFB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05FB8FA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EC3D00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BF6B87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Обучающийся сможет:</w:t>
      </w:r>
    </w:p>
    <w:p w14:paraId="430F6B5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 (под-идеи);</w:t>
      </w:r>
    </w:p>
    <w:p w14:paraId="4195FF2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цепь ключевого слова и соподчиненных ему слов;</w:t>
      </w:r>
    </w:p>
    <w:p w14:paraId="3269B85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признак двух или нескольких предметов или явлений и объяснять их сходство;</w:t>
      </w:r>
    </w:p>
    <w:p w14:paraId="1CD16DD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296EDC1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14:paraId="1CFD5CA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3ED862C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0E51A27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6CD3727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14:paraId="06DB565D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па информацию, нуждающуюся в проверке, предлагать и применять способ проверки достоверности информации;</w:t>
      </w:r>
    </w:p>
    <w:p w14:paraId="278CEF8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14:paraId="64CCC07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1DFF78B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</w:t>
      </w:r>
    </w:p>
    <w:p w14:paraId="6CC6806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63A038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4AA55C5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14:paraId="44D3F50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126B162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14:paraId="313ED55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решения задачи;</w:t>
      </w:r>
    </w:p>
    <w:p w14:paraId="528BB416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54889A6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14:paraId="1797C57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347F6FF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7F6919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14:paraId="693B752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2909BD8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14:paraId="75B8702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3FB47EE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0A748CC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34497E9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14:paraId="028B427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381017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14:paraId="073B3BBD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066F7C4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14:paraId="7DFEA51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2D10A7F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7308A08B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2D03F15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14:paraId="0B4DEEA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47C9F71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14:paraId="2A1895C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0C35DEA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14:paraId="09AADEA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7B2D1C96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0CAE97DD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2104A60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A61D22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14:paraId="25C7EED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0221C12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в устной или письменной форме развернутый план собственной деятельности;</w:t>
      </w:r>
    </w:p>
    <w:p w14:paraId="63FC17B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 и регламент в монологе и дискуссии в соответствии с коммуникативной задачей;</w:t>
      </w:r>
    </w:p>
    <w:p w14:paraId="592593F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14:paraId="11A9E06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3D12339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7E5325B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56D9C35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7B283B9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1841A2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ИКТ-компетенции). Обучающийся сможет:</w:t>
      </w:r>
    </w:p>
    <w:p w14:paraId="53EB360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184CD2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5EBE97B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14:paraId="50CE7BA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1C6AA1D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14:paraId="41D0803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6D38B2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E5AD2" w14:textId="77777777" w:rsidR="00E86CE4" w:rsidRPr="00A55FEC" w:rsidRDefault="00E86CE4" w:rsidP="00E86CE4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6C3EE34F" w14:textId="77777777" w:rsidR="00E86CE4" w:rsidRPr="00A55FEC" w:rsidRDefault="00E86CE4" w:rsidP="00E86CE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3304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неполной средней (основной) школе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следующие </w:t>
      </w: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</w:t>
      </w: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80FBA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 умения</w:t>
      </w:r>
    </w:p>
    <w:p w14:paraId="7D43DF6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Говорение. Диалогическая речь</w:t>
      </w:r>
    </w:p>
    <w:p w14:paraId="2FDF7905" w14:textId="053A92CE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14:paraId="2B328A9C" w14:textId="77777777" w:rsidR="00E86CE4" w:rsidRPr="00A55FEC" w:rsidRDefault="00E86CE4" w:rsidP="00E86CE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4CFC5BB0" w14:textId="29370D88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14:paraId="085640B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диалог-обмен мнениями; </w:t>
      </w:r>
    </w:p>
    <w:p w14:paraId="6FFC59E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брать и давать интервью;</w:t>
      </w:r>
    </w:p>
    <w:p w14:paraId="3F12EFE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14:paraId="548B49A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5CE2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Говорение. Монологическая речь</w:t>
      </w:r>
    </w:p>
    <w:p w14:paraId="5413A93B" w14:textId="6F8CB42C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14:paraId="11501347" w14:textId="77777777" w:rsidR="00E86CE4" w:rsidRPr="00A55FEC" w:rsidRDefault="00E86CE4" w:rsidP="00E86CE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48005246" w14:textId="77777777" w:rsidR="00E86CE4" w:rsidRPr="00A55FEC" w:rsidRDefault="00E86CE4" w:rsidP="00E86CE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4F612C35" w14:textId="77777777" w:rsidR="00E86CE4" w:rsidRPr="00A55FEC" w:rsidRDefault="00E86CE4" w:rsidP="00E86CE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14:paraId="5DE9D2DB" w14:textId="77777777" w:rsidR="00E86CE4" w:rsidRPr="00A55FEC" w:rsidRDefault="00E86CE4" w:rsidP="00E86CE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14:paraId="6E4B0115" w14:textId="77777777" w:rsidR="00E86CE4" w:rsidRPr="00A55FEC" w:rsidRDefault="00E86CE4" w:rsidP="00E86CE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14:paraId="4E75878D" w14:textId="484AAEBE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получит возможность научиться: </w:t>
      </w:r>
    </w:p>
    <w:p w14:paraId="0DDE0F0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делать сообщение на заданную тему на основе прочитанного; </w:t>
      </w:r>
    </w:p>
    <w:p w14:paraId="1AF455F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2A92C25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14:paraId="5B35723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кратко высказываться с опорой на нелинейный текст (таблицы, диаграммы, расписание и т. п.);</w:t>
      </w:r>
    </w:p>
    <w:p w14:paraId="2C6CA60B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кратко излагать результаты выполненной проектной работы.</w:t>
      </w:r>
    </w:p>
    <w:p w14:paraId="5F2AAE9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Аудирование</w:t>
      </w:r>
    </w:p>
    <w:p w14:paraId="0378B259" w14:textId="64CC51F8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научится: </w:t>
      </w:r>
    </w:p>
    <w:p w14:paraId="485EAB7E" w14:textId="77777777" w:rsidR="00E86CE4" w:rsidRPr="00A55FEC" w:rsidRDefault="00E86CE4" w:rsidP="00E86CE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72E5CC39" w14:textId="77777777" w:rsidR="00E86CE4" w:rsidRPr="00A55FEC" w:rsidRDefault="00E86CE4" w:rsidP="00E86CE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74D8A389" w14:textId="4684C605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14:paraId="3606B04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выделять основную тему в воспринимаемом на слух тексте;</w:t>
      </w:r>
    </w:p>
    <w:p w14:paraId="39A5C18D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14:paraId="26FF20A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495809D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Чтение </w:t>
      </w:r>
    </w:p>
    <w:p w14:paraId="1673D2DE" w14:textId="73EF0EFE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научится: </w:t>
      </w:r>
    </w:p>
    <w:p w14:paraId="746D3B3A" w14:textId="77777777" w:rsidR="00E86CE4" w:rsidRPr="00A55FEC" w:rsidRDefault="00E86CE4" w:rsidP="00E86CE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1D862332" w14:textId="77777777" w:rsidR="00E86CE4" w:rsidRPr="00A55FEC" w:rsidRDefault="00E86CE4" w:rsidP="00E86CE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3E010A35" w14:textId="77777777" w:rsidR="00E86CE4" w:rsidRPr="00A55FEC" w:rsidRDefault="00E86CE4" w:rsidP="00E86CE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14:paraId="48F17350" w14:textId="77777777" w:rsidR="00E86CE4" w:rsidRPr="00A55FEC" w:rsidRDefault="00E86CE4" w:rsidP="00E86CE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71E198A7" w14:textId="6404D512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14:paraId="76AA41A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14:paraId="7CA51DE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восстанавливать текст из разрозненных абзацев или путем добавления выпущенных фрагментов.</w:t>
      </w:r>
    </w:p>
    <w:p w14:paraId="6578DAF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876256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Письменная речь </w:t>
      </w:r>
    </w:p>
    <w:p w14:paraId="1785C62C" w14:textId="6C47115B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научится: </w:t>
      </w:r>
    </w:p>
    <w:p w14:paraId="02105317" w14:textId="77777777" w:rsidR="00E86CE4" w:rsidRPr="00A55FEC" w:rsidRDefault="00E86CE4" w:rsidP="00E86CE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4750494F" w14:textId="77777777" w:rsidR="00E86CE4" w:rsidRPr="00A55FEC" w:rsidRDefault="00E86CE4" w:rsidP="00E86CE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6E193F21" w14:textId="77777777" w:rsidR="00E86CE4" w:rsidRPr="00A55FEC" w:rsidRDefault="00E86CE4" w:rsidP="00E86CE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5997C741" w14:textId="77777777" w:rsidR="00E86CE4" w:rsidRPr="00A55FEC" w:rsidRDefault="00E86CE4" w:rsidP="00E86CE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14:paraId="2EC3E29B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D90D8E" w14:textId="55023483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14:paraId="40E9D1B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14:paraId="651FE84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писать электронное письмо (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зарубежному другу в ответ на электронное письмо-стимул;</w:t>
      </w:r>
    </w:p>
    <w:p w14:paraId="141E8A2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составлять план/ тезисы устного или письменного сообщения; </w:t>
      </w:r>
    </w:p>
    <w:p w14:paraId="72A6503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кратко излагать в письменном виде результаты проектной деятельности;</w:t>
      </w:r>
    </w:p>
    <w:p w14:paraId="715FE5E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писать небольшое письменное высказывание с опорой на нелинейный текст (таблицы, диаграммы и т. п.).</w:t>
      </w:r>
    </w:p>
    <w:p w14:paraId="0702E6D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EBAE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Языковые навыки и средства оперирования ими</w:t>
      </w:r>
    </w:p>
    <w:p w14:paraId="6E35AA0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Орфография и пунктуация</w:t>
      </w:r>
    </w:p>
    <w:p w14:paraId="1BC8B486" w14:textId="47E40D4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14:paraId="7DC23465" w14:textId="77777777" w:rsidR="00E86CE4" w:rsidRPr="00A55FEC" w:rsidRDefault="00E86CE4" w:rsidP="00E86CE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14:paraId="1E60FDFB" w14:textId="77777777" w:rsidR="00E86CE4" w:rsidRPr="00A55FEC" w:rsidRDefault="00E86CE4" w:rsidP="00E86CE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09FC4042" w14:textId="77777777" w:rsidR="00E86CE4" w:rsidRPr="00A55FEC" w:rsidRDefault="00E86CE4" w:rsidP="00E86CE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2D39CEB0" w14:textId="51B70779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14:paraId="1DBAFDF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сравнивать и анализировать буквосочетания английского языка и их транскрипцию.</w:t>
      </w:r>
    </w:p>
    <w:p w14:paraId="29ACF5B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5C692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Фонетическая сторона речи</w:t>
      </w:r>
    </w:p>
    <w:p w14:paraId="533A723A" w14:textId="7950661B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14:paraId="043D077F" w14:textId="77777777" w:rsidR="00E86CE4" w:rsidRPr="00A55FEC" w:rsidRDefault="00E86CE4" w:rsidP="00E86CE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3455403F" w14:textId="77777777" w:rsidR="00E86CE4" w:rsidRPr="00A55FEC" w:rsidRDefault="00E86CE4" w:rsidP="00E86CE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14:paraId="458E71B3" w14:textId="77777777" w:rsidR="00E86CE4" w:rsidRPr="00A55FEC" w:rsidRDefault="00E86CE4" w:rsidP="00E86CE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14:paraId="04ACBE71" w14:textId="77777777" w:rsidR="00E86CE4" w:rsidRPr="00A55FEC" w:rsidRDefault="00E86CE4" w:rsidP="00E86CE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</w:p>
    <w:p w14:paraId="7212A36E" w14:textId="77777777" w:rsidR="00E86CE4" w:rsidRPr="00A55FEC" w:rsidRDefault="00E86CE4" w:rsidP="00E86CE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50149D82" w14:textId="591D2614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14:paraId="41EB697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выражать модальные значения, чувства и эмоции с помощью интонации;</w:t>
      </w:r>
    </w:p>
    <w:p w14:paraId="7F39703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различать британские и американские варианты английского языка в прослушанных высказываниях.</w:t>
      </w:r>
    </w:p>
    <w:p w14:paraId="5991D49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95F8D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677B18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Лексическая сторона речи</w:t>
      </w:r>
    </w:p>
    <w:p w14:paraId="68E2AA69" w14:textId="0EE7E5DC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Обучающийся научится:</w:t>
      </w:r>
    </w:p>
    <w:p w14:paraId="5AB06FA9" w14:textId="77777777" w:rsidR="00E86CE4" w:rsidRPr="00A55FEC" w:rsidRDefault="00E86CE4" w:rsidP="00E86CE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3DB8875A" w14:textId="77777777" w:rsidR="00E86CE4" w:rsidRPr="00A55FEC" w:rsidRDefault="00E86CE4" w:rsidP="00E86CE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6B2D632E" w14:textId="77777777" w:rsidR="00E86CE4" w:rsidRPr="00A55FEC" w:rsidRDefault="00E86CE4" w:rsidP="00E86CE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14:paraId="4742D399" w14:textId="77777777" w:rsidR="00E86CE4" w:rsidRPr="00A55FEC" w:rsidRDefault="00E86CE4" w:rsidP="00E86CE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69BC6008" w14:textId="77777777" w:rsidR="00E86CE4" w:rsidRPr="00A55FEC" w:rsidRDefault="00E86CE4" w:rsidP="00E86CE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7ABD0FBC" w14:textId="77777777" w:rsidR="00E86CE4" w:rsidRPr="00A55FEC" w:rsidRDefault="00E86CE4" w:rsidP="00E86CE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при помощи аффиксов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mis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ze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ise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21190AA" w14:textId="77777777" w:rsidR="00E86CE4" w:rsidRPr="00A55FEC" w:rsidRDefault="00E86CE4" w:rsidP="00E86CE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именасуществительныеприпомощисуффиксов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or</w:t>
      </w:r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er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proofErr w:type="gram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ist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proofErr w:type="gram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sion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tion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nce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ence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ment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ity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ness</w:t>
      </w:r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ship</w:t>
      </w:r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ing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14:paraId="36E79CDB" w14:textId="77777777" w:rsidR="00E86CE4" w:rsidRPr="00A55FEC" w:rsidRDefault="00E86CE4" w:rsidP="00E86CE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именаприлагательныеприпомощиаффиксов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inter</w:t>
      </w:r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-; 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y</w:t>
      </w:r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ly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</w:t>
      </w:r>
      <w:proofErr w:type="spellStart"/>
      <w:proofErr w:type="gram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ful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,</w:t>
      </w:r>
      <w:proofErr w:type="gram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al</w:t>
      </w:r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,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ic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ian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/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an</w:t>
      </w:r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ing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;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ous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able</w:t>
      </w:r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/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ible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less</w:t>
      </w:r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ive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;</w:t>
      </w:r>
    </w:p>
    <w:p w14:paraId="6E7941E4" w14:textId="77777777" w:rsidR="00E86CE4" w:rsidRPr="00A55FEC" w:rsidRDefault="00E86CE4" w:rsidP="00E86CE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при помощи суффикса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ly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E1BAD8" w14:textId="77777777" w:rsidR="00E86CE4" w:rsidRPr="00A55FEC" w:rsidRDefault="00E86CE4" w:rsidP="00E86CE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имена прилагательные, наречия при помощи отрицательных префиксов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un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im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-/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in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-;</w:t>
      </w:r>
    </w:p>
    <w:p w14:paraId="3AC9C36A" w14:textId="77777777" w:rsidR="00E86CE4" w:rsidRPr="00A55FEC" w:rsidRDefault="00E86CE4" w:rsidP="00E86CE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при помощи суффиксов 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teen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ty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5A9644" w14:textId="4BD6E7F9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14:paraId="5343A9F6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14:paraId="65DC147D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470ADC3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распознавать и употреблять в речи наиболее распространенные фразовые глаголы;</w:t>
      </w:r>
    </w:p>
    <w:p w14:paraId="06B038C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распознавать принадлежность слов к частям речи по аффиксам;</w:t>
      </w:r>
    </w:p>
    <w:p w14:paraId="317DEBC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распознавать и употреблять в речи различные средства связи в тексте для обеспечения его целостности (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firstly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tobeginwith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however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asforme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finally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atlast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etc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.);</w:t>
      </w:r>
    </w:p>
    <w:p w14:paraId="2151C495" w14:textId="0E8E201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58EF4D96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F805BF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Грамматическая сторона речи</w:t>
      </w:r>
    </w:p>
    <w:p w14:paraId="2A540E55" w14:textId="6725D8FB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14:paraId="75B6AE5D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7C4C1DAB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0F1B1AF1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bookmarkEnd w:id="0"/>
    <w:p w14:paraId="1DE53FBB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и употреблять в речи предложения с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CABAE7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There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tobe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71252E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and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but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or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AC39E5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because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</w:t>
      </w:r>
      <w:proofErr w:type="gram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who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which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what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when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where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how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why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35B40D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14:paraId="3A49107E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распознаватьиупотреблятьвречиусловныепредложенияреальногохарактера</w:t>
      </w:r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 –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 I see Jim, I’ll invite him to our school party</w:t>
      </w:r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инереальногохарактера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II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If I were you, I would start learning French);</w:t>
      </w:r>
    </w:p>
    <w:p w14:paraId="200A8D57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4FDCF4BB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14:paraId="6AA597A0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6DB6D254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19AFCE5D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many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much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few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afew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little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alittle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14:paraId="088C845B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14:paraId="11BE3DE0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PresentSimple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FutureSimple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PastSimple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PastContinuous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PresentPerfect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58714C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SimpleFuture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tobegoingto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PresentContinuous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DFF4FEB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gram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may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</w:t>
      </w:r>
      <w:proofErr w:type="gram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could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beableto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must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haveto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should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6A9C603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PresentSimplePassive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PastSimplePassive</w:t>
      </w:r>
      <w:proofErr w:type="spellEnd"/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1E1A30" w14:textId="77777777" w:rsidR="00E86CE4" w:rsidRPr="00A55FEC" w:rsidRDefault="00E86CE4" w:rsidP="00E86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2FDF66A6" w14:textId="7D1060C3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14:paraId="2871C586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распознавать сложноподчиненные предложения с придаточными: времени с союзом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since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цели с союзом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sothat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условия с союзом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unless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определительными с союзами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who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which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2FB369A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распознавать и употреблять в речи сложноподчиненные предложения с союзами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whoever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whatever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however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whenever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10E888C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распознавать и употреблять в речи предложения с конструкциями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as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as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notso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as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either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or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neither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nor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3D3153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распознавать и употреблять в речи предложения с конструкцией I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wish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13E225F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распознавать и употреблять в речи конструкции с глаголами на -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ing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tolove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hatedoingsomething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Stoptalking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D8458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распознаватьиупотреблятьвречиконструкции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 takes me …to do something; to look / feel / be happy;</w:t>
      </w:r>
    </w:p>
    <w:p w14:paraId="34F05E7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распознавать и употреблять в речи определения, выраженные прилагательными, в правильном порядке их следования;</w:t>
      </w:r>
    </w:p>
    <w:p w14:paraId="04645F2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распознавать и употреблять в речи глаголы во временных формах действительного залога: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PastPerfect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Present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PerfectContinuous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19A270C6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распознавать и употреблять в речи глаголы в формах страдательного залога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FutureSimplePassive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PresentPerfect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Passive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07CD121B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распознавать и употреблять в речи модальные глаголы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need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shall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might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would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13C55C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распознавать по формальным признакам и понимать значение неличных форм глагола (инфинитива, герундия, причастия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отглагольного существительного) без различения их функций и употреблять их в речи;</w:t>
      </w:r>
    </w:p>
    <w:p w14:paraId="62B4519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распознавать и употреблять в речи словосочетания «Причастие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+существительное» (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aplayingchild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и «Причастие 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+существительное» (</w:t>
      </w:r>
      <w:proofErr w:type="spellStart"/>
      <w:r w:rsidRPr="00A55F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awrittenpoem</w:t>
      </w:r>
      <w:proofErr w:type="spellEnd"/>
      <w:r w:rsidRPr="00A5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3AAB0FE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F8F03E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Социокультурные знания и умения</w:t>
      </w:r>
    </w:p>
    <w:p w14:paraId="3C9500EB" w14:textId="141ED839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14:paraId="3B510EF6" w14:textId="77777777" w:rsidR="00E86CE4" w:rsidRPr="00A55FEC" w:rsidRDefault="00E86CE4" w:rsidP="00E86CE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55FEC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2FB7DA2C" w14:textId="77777777" w:rsidR="00E86CE4" w:rsidRPr="00A55FEC" w:rsidRDefault="00E86CE4" w:rsidP="00E86CE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55FEC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14:paraId="3B39858E" w14:textId="77777777" w:rsidR="00E86CE4" w:rsidRPr="00A55FEC" w:rsidRDefault="00E86CE4" w:rsidP="00E86CE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55FEC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14:paraId="28C55B93" w14:textId="1F894B3C" w:rsidR="00E86CE4" w:rsidRPr="00A55FEC" w:rsidRDefault="00763470" w:rsidP="00E86CE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E86CE4"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14:paraId="3656D8B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FE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 использовать социокультурные реалии при создании устных и письменных высказываний;</w:t>
      </w:r>
    </w:p>
    <w:p w14:paraId="310FFD25" w14:textId="7117FA89" w:rsidR="00E86CE4" w:rsidRPr="00A55FEC" w:rsidRDefault="00E86CE4" w:rsidP="00763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FE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 находить сходство и различие в традициях родной страны и страны/стран изучаемого языка.</w:t>
      </w:r>
    </w:p>
    <w:p w14:paraId="4D6F397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14:paraId="3EFBD5C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  <w:r w:rsidRPr="00A55FEC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  <w:t>Компенсаторные умения</w:t>
      </w:r>
    </w:p>
    <w:p w14:paraId="5E452DCD" w14:textId="0BC2C98D" w:rsidR="00E86CE4" w:rsidRPr="00A55FEC" w:rsidRDefault="00763470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E86CE4"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14:paraId="1EFAEAA4" w14:textId="77777777" w:rsidR="00E86CE4" w:rsidRPr="00A55FEC" w:rsidRDefault="00E86CE4" w:rsidP="00E86CE4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EC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14:paraId="1B084EE7" w14:textId="029BD580" w:rsidR="00E86CE4" w:rsidRPr="00A55FEC" w:rsidRDefault="00763470" w:rsidP="00E86CE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E86CE4" w:rsidRPr="00A5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14:paraId="28C7A5A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55FE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- </w:t>
      </w:r>
      <w:r w:rsidRPr="00A55FE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14:paraId="0E2B825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FE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14:paraId="363408B1" w14:textId="77777777" w:rsidR="00E86CE4" w:rsidRPr="00A55FEC" w:rsidRDefault="00E86CE4" w:rsidP="00E86CE4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</w:t>
      </w:r>
      <w:proofErr w:type="spellStart"/>
      <w:r w:rsidRPr="00A55FE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познавательнаякомпетенция</w:t>
      </w:r>
      <w:r w:rsidRPr="00A55FEC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Pr="00A55FEC">
        <w:rPr>
          <w:rFonts w:ascii="Times New Roman" w:hAnsi="Times New Roman" w:cs="Times New Roman"/>
          <w:sz w:val="24"/>
          <w:szCs w:val="24"/>
        </w:rPr>
        <w:t xml:space="preserve"> в себя дальнейшее развитие </w:t>
      </w:r>
      <w:r w:rsidRPr="00A55FEC">
        <w:rPr>
          <w:rFonts w:ascii="Times New Roman" w:hAnsi="Times New Roman" w:cs="Times New Roman"/>
          <w:b/>
          <w:bCs/>
          <w:sz w:val="24"/>
          <w:szCs w:val="24"/>
        </w:rPr>
        <w:t xml:space="preserve">учебных </w:t>
      </w:r>
      <w:r w:rsidRPr="00A55FEC">
        <w:rPr>
          <w:rFonts w:ascii="Times New Roman" w:hAnsi="Times New Roman" w:cs="Times New Roman"/>
          <w:sz w:val="24"/>
          <w:szCs w:val="24"/>
        </w:rPr>
        <w:t xml:space="preserve">и </w:t>
      </w:r>
      <w:r w:rsidRPr="00A55FEC">
        <w:rPr>
          <w:rFonts w:ascii="Times New Roman" w:hAnsi="Times New Roman" w:cs="Times New Roman"/>
          <w:b/>
          <w:bCs/>
          <w:sz w:val="24"/>
          <w:szCs w:val="24"/>
        </w:rPr>
        <w:t>специальных учебных умений.</w:t>
      </w:r>
    </w:p>
    <w:p w14:paraId="4093C4EA" w14:textId="77777777" w:rsidR="00BD2B5F" w:rsidRPr="00A55FEC" w:rsidRDefault="00BD2B5F" w:rsidP="00252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F61687" w14:textId="66CC964C" w:rsidR="00BD2B5F" w:rsidRPr="00A55FEC" w:rsidRDefault="00BD2B5F" w:rsidP="007634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 xml:space="preserve">Раздел 3. Содержание учебного </w:t>
      </w:r>
      <w:r w:rsidR="00EB6063" w:rsidRPr="00A55FEC">
        <w:rPr>
          <w:rFonts w:ascii="Times New Roman" w:hAnsi="Times New Roman" w:cs="Times New Roman"/>
          <w:b/>
          <w:sz w:val="24"/>
          <w:szCs w:val="24"/>
        </w:rPr>
        <w:t>предмета (101 час</w:t>
      </w:r>
      <w:r w:rsidRPr="00A55FEC">
        <w:rPr>
          <w:rFonts w:ascii="Times New Roman" w:hAnsi="Times New Roman" w:cs="Times New Roman"/>
          <w:b/>
          <w:sz w:val="24"/>
          <w:szCs w:val="24"/>
        </w:rPr>
        <w:t>)</w:t>
      </w:r>
    </w:p>
    <w:p w14:paraId="51AECCE8" w14:textId="77777777" w:rsidR="00763470" w:rsidRPr="00A55FEC" w:rsidRDefault="00763470" w:rsidP="007634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66B40" w14:textId="100D3C3C" w:rsidR="00763470" w:rsidRPr="00A55FEC" w:rsidRDefault="00BD2B5F" w:rsidP="0076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1. Встреча новых друзей. (27 часов)</w:t>
      </w:r>
    </w:p>
    <w:p w14:paraId="73381076" w14:textId="77777777" w:rsidR="00BD2B5F" w:rsidRPr="00A55FEC" w:rsidRDefault="00BD2B5F" w:rsidP="0025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 пожаловать в «Клуб международных путешественников». У карты мира. Где находятся эти страны? Что тебе нравиться делать, а что нет? Виды путешествий. Чудеса природы. Ниагарский водопад. Чудеса природы России. Добро пожаловать в мир приключений. Подготовка к походу. Приключения во время похода. Великие путешественники прошлого. Современные путешественники (Дмитрий </w:t>
      </w:r>
      <w:proofErr w:type="spellStart"/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Шпаро</w:t>
      </w:r>
      <w:proofErr w:type="spellEnd"/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Виды путешествий. Поездка за город</w:t>
      </w:r>
    </w:p>
    <w:p w14:paraId="48DC7734" w14:textId="77777777" w:rsidR="00BD2B5F" w:rsidRPr="00A55FEC" w:rsidRDefault="00BD2B5F" w:rsidP="0025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D5D4F1" w14:textId="77777777" w:rsidR="00BD2B5F" w:rsidRPr="00A55FEC" w:rsidRDefault="00BD2B5F" w:rsidP="0025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2. Совместное времяпровождение (21 час)</w:t>
      </w:r>
    </w:p>
    <w:p w14:paraId="4256ED3B" w14:textId="77777777" w:rsidR="00BD2B5F" w:rsidRPr="00A55FEC" w:rsidRDefault="00BD2B5F" w:rsidP="00252F2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55FE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Наслаждаемся выходными днями. Говорим о животных. Угощаем! Говорим о британских школах. Читаем по-английски. Готовим рождественское блюдо.</w:t>
      </w:r>
    </w:p>
    <w:p w14:paraId="1BD7B572" w14:textId="77777777" w:rsidR="00BD2B5F" w:rsidRPr="00A55FEC" w:rsidRDefault="00BD2B5F" w:rsidP="00252F2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3D58950E" w14:textId="77777777" w:rsidR="00BD2B5F" w:rsidRPr="00A55FEC" w:rsidRDefault="00BD2B5F" w:rsidP="0025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Глава 3. Узнаем больше о стране изучаемого языка (28 часов)</w:t>
      </w:r>
    </w:p>
    <w:p w14:paraId="0A5B0E3C" w14:textId="77777777" w:rsidR="00BD2B5F" w:rsidRPr="00A55FEC" w:rsidRDefault="00BD2B5F" w:rsidP="0025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знаете об Объединенном королевстве Великобритании Северной Ирландии? Давайте организуем поездку в Англию! Наслаждаемся сельской местностью Уэльса и Северной Ирландии. Собираемся посетить Шотландию и Ирландию. Что вы знаете об известных людях Великобритании? Проведение досуга. Читаем ради удовольствия книги на английском языке.</w:t>
      </w:r>
    </w:p>
    <w:p w14:paraId="623DC699" w14:textId="77777777" w:rsidR="00BD2B5F" w:rsidRPr="00A55FEC" w:rsidRDefault="00BD2B5F" w:rsidP="0025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F8BB43" w14:textId="77777777" w:rsidR="00BD2B5F" w:rsidRPr="00A55FEC" w:rsidRDefault="00BD2B5F" w:rsidP="0025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Путешествие во время каникул (2</w:t>
      </w:r>
      <w:r w:rsidR="00EB6063" w:rsidRPr="00A5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5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14:paraId="6E13FE24" w14:textId="68B23B19" w:rsidR="00BD2B5F" w:rsidRPr="000A3DB0" w:rsidRDefault="00BD2B5F" w:rsidP="000A3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D2B5F" w:rsidRPr="000A3DB0" w:rsidSect="000A3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хотел ли бы ты испытать вкус приключений? Поговорим о великих исследователях мира. Какие виды спорта в Великобритании и России ты знаешь? Исследуем водные бассейны мира. Добро пожаловать на фестивали и праздники Великобритании и России! Читаем ради удовольствия книги на английском языке.</w:t>
      </w:r>
    </w:p>
    <w:p w14:paraId="10099687" w14:textId="77777777" w:rsidR="00BD2B5F" w:rsidRPr="00A55FEC" w:rsidRDefault="00BD2B5F" w:rsidP="000A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lastRenderedPageBreak/>
        <w:t>Раздел 4. Тематическое планирование (3 часа в неделю)</w:t>
      </w:r>
    </w:p>
    <w:p w14:paraId="5AE07ECD" w14:textId="77777777" w:rsidR="00BD2B5F" w:rsidRPr="00A55FEC" w:rsidRDefault="00BD2B5F" w:rsidP="00252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0" w:type="dxa"/>
        <w:tblInd w:w="-459" w:type="dxa"/>
        <w:tblLook w:val="04A0" w:firstRow="1" w:lastRow="0" w:firstColumn="1" w:lastColumn="0" w:noHBand="0" w:noVBand="1"/>
      </w:tblPr>
      <w:tblGrid>
        <w:gridCol w:w="458"/>
        <w:gridCol w:w="2788"/>
        <w:gridCol w:w="828"/>
        <w:gridCol w:w="5296"/>
        <w:gridCol w:w="1970"/>
      </w:tblGrid>
      <w:tr w:rsidR="000A3DB0" w:rsidRPr="00A55FEC" w14:paraId="14162721" w14:textId="77777777" w:rsidTr="000A3DB0">
        <w:tc>
          <w:tcPr>
            <w:tcW w:w="458" w:type="dxa"/>
            <w:vAlign w:val="bottom"/>
          </w:tcPr>
          <w:p w14:paraId="716D5C6E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8" w:type="dxa"/>
            <w:vAlign w:val="bottom"/>
          </w:tcPr>
          <w:p w14:paraId="0B7FDFA0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828" w:type="dxa"/>
            <w:vAlign w:val="bottom"/>
          </w:tcPr>
          <w:p w14:paraId="43B2B3BF" w14:textId="57BE32FC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0A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91" w:type="dxa"/>
            <w:vAlign w:val="bottom"/>
          </w:tcPr>
          <w:p w14:paraId="39A69030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уроке учебных действий)</w:t>
            </w:r>
          </w:p>
        </w:tc>
        <w:tc>
          <w:tcPr>
            <w:tcW w:w="1275" w:type="dxa"/>
          </w:tcPr>
          <w:p w14:paraId="45F64732" w14:textId="77777777" w:rsidR="004F19DD" w:rsidRPr="00A55FEC" w:rsidRDefault="004F19DD" w:rsidP="004F1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A3DB0" w:rsidRPr="00A55FEC" w14:paraId="2153F9E8" w14:textId="77777777" w:rsidTr="000A3DB0">
        <w:tc>
          <w:tcPr>
            <w:tcW w:w="458" w:type="dxa"/>
          </w:tcPr>
          <w:p w14:paraId="30E7C7EC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14:paraId="46ED85A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</w:t>
            </w:r>
          </w:p>
          <w:p w14:paraId="212CEDC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Meeting New Friends</w:t>
            </w:r>
          </w:p>
          <w:p w14:paraId="53AA8EC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</w:p>
          <w:p w14:paraId="513578C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детского международного</w:t>
            </w:r>
          </w:p>
          <w:p w14:paraId="0B678BD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клуба путешественников.</w:t>
            </w:r>
          </w:p>
          <w:p w14:paraId="1E6C824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Рассказы членов клуба</w:t>
            </w:r>
          </w:p>
          <w:p w14:paraId="43CDFEE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 своих странах. Личные</w:t>
            </w:r>
          </w:p>
          <w:p w14:paraId="50B9F25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анкеты членов клуба.</w:t>
            </w:r>
          </w:p>
          <w:p w14:paraId="0891B89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Различные виды путешествий: на велосипеде, маши-</w:t>
            </w:r>
          </w:p>
          <w:p w14:paraId="59631DF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не, пешком. Каникулы.</w:t>
            </w:r>
          </w:p>
          <w:p w14:paraId="4A80A36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Природные достопримечательности разных стран</w:t>
            </w:r>
          </w:p>
          <w:p w14:paraId="4408B19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(Niagara Falls (the USA,</w:t>
            </w:r>
          </w:p>
          <w:p w14:paraId="1C925A5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Canada), the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Stolby</w:t>
            </w:r>
            <w:proofErr w:type="spellEnd"/>
          </w:p>
          <w:p w14:paraId="35A02C3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Park (Russia),</w:t>
            </w:r>
          </w:p>
          <w:p w14:paraId="5CCE3DA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 Barrier Reef</w:t>
            </w:r>
          </w:p>
          <w:p w14:paraId="6F204EE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(Australia), the White Cliff</w:t>
            </w:r>
          </w:p>
          <w:p w14:paraId="457F5A2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Dover (the UK)).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семьи:</w:t>
            </w:r>
          </w:p>
          <w:p w14:paraId="41B204B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</w:p>
          <w:p w14:paraId="656B16E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</w:t>
            </w:r>
          </w:p>
          <w:p w14:paraId="585A678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Семейный праздник.</w:t>
            </w:r>
          </w:p>
          <w:p w14:paraId="1F423DB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  <w:p w14:paraId="4B46A4F8" w14:textId="77777777" w:rsidR="004F19DD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 характера человека.</w:t>
            </w:r>
          </w:p>
          <w:p w14:paraId="703391D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Жизнь в городе и в сельской местности. Дом/</w:t>
            </w:r>
          </w:p>
          <w:p w14:paraId="056FA7F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квартира. Любимое место</w:t>
            </w:r>
          </w:p>
          <w:p w14:paraId="278BC97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доме. Праздники России</w:t>
            </w:r>
          </w:p>
          <w:p w14:paraId="38BC6AB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 Великобритании</w:t>
            </w:r>
          </w:p>
          <w:p w14:paraId="2F56C6D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2F16460C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1" w:type="dxa"/>
          </w:tcPr>
          <w:p w14:paraId="048A1973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14:paraId="40FEF126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Описывать членов детского клуба путешественников</w:t>
            </w:r>
          </w:p>
          <w:p w14:paraId="0F760444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(с опорой на ключевые слова).</w:t>
            </w:r>
          </w:p>
          <w:p w14:paraId="3D8E66CA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Описывать фотографии, сделанные во время каникул; различные виды английских домов (с опорой</w:t>
            </w:r>
          </w:p>
          <w:p w14:paraId="1B0A352B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 план, иллюстрации и ключевые слова).</w:t>
            </w:r>
          </w:p>
          <w:p w14:paraId="71A667AB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Рассказывать о себе (хобби, свободное время, летние</w:t>
            </w:r>
          </w:p>
          <w:p w14:paraId="17E3FC0A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каникулы и т. д.); своих домашних обязанностях;</w:t>
            </w:r>
          </w:p>
          <w:p w14:paraId="2048DB49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любимом празднике; своём доме/квартире; о стране,</w:t>
            </w:r>
          </w:p>
          <w:p w14:paraId="2611363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которой хотелось бы побывать; о чудесах природы,</w:t>
            </w:r>
          </w:p>
          <w:p w14:paraId="7D59CCBE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которые хотелось бы увидеть и т. д. (с опорой</w:t>
            </w:r>
          </w:p>
          <w:p w14:paraId="7910A362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 ключевые слова).</w:t>
            </w:r>
          </w:p>
          <w:p w14:paraId="0E58EB4E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Рассказывать об одном из чудес природы, используя</w:t>
            </w:r>
          </w:p>
          <w:p w14:paraId="0447B6D4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информацию из Интернета (с опорой на план).</w:t>
            </w:r>
          </w:p>
          <w:p w14:paraId="4E3D8BED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Выражать и обосновывать своё отношение</w:t>
            </w:r>
          </w:p>
          <w:p w14:paraId="2A2DE3AF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 различным видам путешествий, к жизни в городе</w:t>
            </w:r>
          </w:p>
          <w:p w14:paraId="3D84693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 за городом (в сельской местности) (с опорой</w:t>
            </w:r>
          </w:p>
          <w:p w14:paraId="1BC56F79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 ключевые слова).</w:t>
            </w:r>
          </w:p>
          <w:p w14:paraId="00523E8A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о российских праздниках</w:t>
            </w:r>
          </w:p>
          <w:p w14:paraId="6E35F5D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 опорой на нелинейный текст (таблицу).</w:t>
            </w:r>
          </w:p>
          <w:p w14:paraId="272544C6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?).</w:t>
            </w:r>
          </w:p>
          <w:p w14:paraId="5BCC37F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групповой работы и</w:t>
            </w:r>
          </w:p>
          <w:p w14:paraId="448C0F5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Wonders of Nature).</w:t>
            </w:r>
          </w:p>
          <w:p w14:paraId="4C356C2C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 (диалог-знакомство: поприветствовать собеседника, ответить на приветствие,</w:t>
            </w:r>
          </w:p>
          <w:p w14:paraId="3883BF95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представиться, узнать имя собеседника и т. д.).</w:t>
            </w:r>
            <w:r w:rsidRPr="00A55FEC">
              <w:rPr>
                <w:sz w:val="24"/>
                <w:szCs w:val="24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расспрашивать собеседника</w:t>
            </w:r>
          </w:p>
          <w:p w14:paraId="31598AAD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 его/её семье, о месте, в котором он/она живёт</w:t>
            </w:r>
          </w:p>
          <w:p w14:paraId="5329D6A1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  <w:p w14:paraId="071BB8C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Участвовать в полилоге: выражать своё мнение,</w:t>
            </w:r>
          </w:p>
          <w:p w14:paraId="4D8C7F69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соглашаться/не соглашаться с мнением собеседников</w:t>
            </w:r>
          </w:p>
          <w:p w14:paraId="2200C62C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по поводу способа проведения выбранного праздника.</w:t>
            </w:r>
          </w:p>
          <w:p w14:paraId="12BF5676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Составлять и разыгрывать диалоги в соответствии</w:t>
            </w:r>
          </w:p>
          <w:p w14:paraId="5164A37D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поставленной коммуникативной задачей (с опорой</w:t>
            </w:r>
          </w:p>
          <w:p w14:paraId="1CE0DC36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 прослушанный/прочитанный текст, ключевые</w:t>
            </w:r>
          </w:p>
          <w:p w14:paraId="796CC95F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слова).</w:t>
            </w:r>
          </w:p>
          <w:p w14:paraId="5D7645D5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14:paraId="1D61F431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прослушанного текста; выражать своё понимание</w:t>
            </w:r>
          </w:p>
          <w:p w14:paraId="51E1C049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требуемой форме: заканчивать предложения,</w:t>
            </w:r>
          </w:p>
          <w:p w14:paraId="5C9A8B1B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отвечать на вопрос и т. д.</w:t>
            </w:r>
          </w:p>
          <w:p w14:paraId="2FD77BCD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</w:t>
            </w:r>
          </w:p>
          <w:p w14:paraId="78B53E03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информацию в текстах, содержащих изученные</w:t>
            </w:r>
          </w:p>
          <w:p w14:paraId="5C18F16C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языковые явления; выражать своё понимание</w:t>
            </w:r>
          </w:p>
          <w:p w14:paraId="43F2B1A6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требуемой форме: отвечать на вопросы, заполнять</w:t>
            </w:r>
          </w:p>
          <w:p w14:paraId="5095F8FB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анкету, оценивать утверждения как верные или</w:t>
            </w:r>
          </w:p>
          <w:p w14:paraId="247DA08F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неверные и т. д.</w:t>
            </w:r>
          </w:p>
          <w:p w14:paraId="02854C9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полностью понимать прослушанный текст, проверяя правильность выполнения</w:t>
            </w:r>
          </w:p>
          <w:p w14:paraId="4ED81100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14:paraId="5211062B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высказывания одноклассников</w:t>
            </w:r>
          </w:p>
          <w:p w14:paraId="72266FF1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 парных, групповых и проектных работ; использовать переспрос или просьбу</w:t>
            </w:r>
          </w:p>
          <w:p w14:paraId="47A165F7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повторить для уточнения отдельных деталей.</w:t>
            </w:r>
          </w:p>
          <w:p w14:paraId="15D1807C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</w:t>
            </w:r>
          </w:p>
          <w:p w14:paraId="213AE107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догадку для понимания незнакомых слов, звучащих</w:t>
            </w:r>
          </w:p>
          <w:p w14:paraId="6AD7840F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текстах.</w:t>
            </w:r>
            <w:r w:rsidRPr="00A55FEC">
              <w:rPr>
                <w:sz w:val="24"/>
                <w:szCs w:val="24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68F22E54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содержащих отдельные неизученные языковые явления.</w:t>
            </w:r>
          </w:p>
          <w:p w14:paraId="2DE84886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текста. Соотносить вопросы и ответы.</w:t>
            </w:r>
          </w:p>
          <w:p w14:paraId="433307C2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и находить в несложных аутентичных текстах (в том числе нелинейных) запрашиваемую информацию, представленную в явном и неявном виде.</w:t>
            </w:r>
          </w:p>
          <w:p w14:paraId="17BD777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и полностью понимать несложные тексты, построенные на знакомом языковом материале; восстанавливать текст, вставляя пропущенные слова. Выразительно читать вслух небольшие построенные на изученном языковом материале тексты (диалоги), демонстрируя понимание прочитанного.</w:t>
            </w:r>
          </w:p>
          <w:p w14:paraId="5A9CEFD6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словарём, страноведческим справочником.</w:t>
            </w:r>
          </w:p>
          <w:p w14:paraId="51A9DC41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14:paraId="7C737896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анкету члена детского клуба путешественников, сообщая основные сведения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себе (имя, фамилия, возраст, страна </w:t>
            </w:r>
            <w:proofErr w:type="gram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проживания,  хобби</w:t>
            </w:r>
            <w:proofErr w:type="gram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любимые предметы и т. д.).</w:t>
            </w:r>
          </w:p>
          <w:p w14:paraId="74E5FD90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Писать небольшое письменное высказывание</w:t>
            </w:r>
          </w:p>
          <w:p w14:paraId="363D6CE2" w14:textId="77777777" w:rsidR="004F19DD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об одном из чудес природы, используя информацию из Интернета (с опорой на план).</w:t>
            </w:r>
          </w:p>
          <w:p w14:paraId="6D86DF6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Писать небольшое сочинение о семейном празднике (с опорой на ключевые слова, план).</w:t>
            </w:r>
          </w:p>
          <w:p w14:paraId="6A3599A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Заполнять таблицу в соответствии с полученной информацией.</w:t>
            </w:r>
          </w:p>
          <w:p w14:paraId="2554AC0F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излагать в письменном виде результаты проектной деятельности.</w:t>
            </w:r>
          </w:p>
          <w:p w14:paraId="3C596FC0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Языковые навыки</w:t>
            </w:r>
          </w:p>
          <w:p w14:paraId="4E20EA59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графический образ слова со звуковым. Употреблять в устной и письменной речи изученные лексические единицы в их основном значении, в том числе и составные </w:t>
            </w:r>
            <w:proofErr w:type="gram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существительные  (</w:t>
            </w:r>
            <w:proofErr w:type="spellStart"/>
            <w:proofErr w:type="gram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), наиболее распространённые  фразовые глаголы, выражения с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B2AC0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лексической сочетаемости, принятые в английском языке.</w:t>
            </w:r>
          </w:p>
          <w:p w14:paraId="10340076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Правильно писать изученные слова.</w:t>
            </w:r>
          </w:p>
          <w:p w14:paraId="36027A3F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Употреблять в речи различные средства связи для обеспечения целостности текста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linking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189263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one hand ..., on the other hand ...).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речи:</w:t>
            </w:r>
          </w:p>
          <w:p w14:paraId="01B4AF1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различные коммуникативные типы предложений: утвердительные, отрицательные, вопросительные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), побудительные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BADD801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6 сложносочинённые предложения с сочинительными союзами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); сложноподчинённые предложения с союзом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), с </w:t>
            </w:r>
            <w:proofErr w:type="gram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определи- тельными</w:t>
            </w:r>
            <w:proofErr w:type="gram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с союзами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445F41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6 предложения с конструкциями: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  <w:p w14:paraId="050716A0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(review); not only … but also;</w:t>
            </w:r>
          </w:p>
          <w:p w14:paraId="7BFBB06E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имена существительные (названия континентов, государств, городов, улиц и площадей) c нулевым/определённым артиклем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), неисчисляемые существительные;</w:t>
            </w:r>
          </w:p>
          <w:p w14:paraId="01AC6C48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6 имена прилагательные в положительной, </w:t>
            </w:r>
            <w:proofErr w:type="gram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сравни- тельной</w:t>
            </w:r>
            <w:proofErr w:type="gram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и превосходной степенях, образованные по правилу, и исключения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EC2A8D9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6 глаголы в наиболее употребительных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временны́х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залога: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CD46A7F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1C065691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группах в соответствии с инструкцией. Работать с информацией (поиск, обработка, использование в собственной речи).</w:t>
            </w:r>
          </w:p>
          <w:p w14:paraId="3A33B6A4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14:paraId="6CF293BB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Выполнять проверочные задания.</w:t>
            </w:r>
          </w:p>
          <w:p w14:paraId="311A6B30" w14:textId="77777777" w:rsidR="00ED42E6" w:rsidRPr="00A55FEC" w:rsidRDefault="00ED42E6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275" w:type="dxa"/>
          </w:tcPr>
          <w:p w14:paraId="5D8EECD3" w14:textId="77777777" w:rsidR="004F19DD" w:rsidRPr="00A55FEC" w:rsidRDefault="004F19DD" w:rsidP="004F19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воспитание, экологическое</w:t>
            </w:r>
          </w:p>
          <w:p w14:paraId="4F203311" w14:textId="77777777" w:rsidR="004F19DD" w:rsidRPr="00A55FEC" w:rsidRDefault="004F19DD" w:rsidP="004F19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DB0" w:rsidRPr="00A55FEC" w14:paraId="52800AA4" w14:textId="77777777" w:rsidTr="000A3DB0">
        <w:tc>
          <w:tcPr>
            <w:tcW w:w="458" w:type="dxa"/>
          </w:tcPr>
          <w:p w14:paraId="2DA6EDE2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8" w:type="dxa"/>
          </w:tcPr>
          <w:p w14:paraId="7800BE3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Spend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Together</w:t>
            </w:r>
          </w:p>
          <w:p w14:paraId="4F8DDF8E" w14:textId="77777777" w:rsidR="004F19DD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Семья: проведение свободного времени (настольные игры, путешествия, посещение достопримечательностей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Stonehenge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), зоопарка</w:t>
            </w:r>
          </w:p>
        </w:tc>
        <w:tc>
          <w:tcPr>
            <w:tcW w:w="828" w:type="dxa"/>
          </w:tcPr>
          <w:p w14:paraId="10C61E6F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1" w:type="dxa"/>
          </w:tcPr>
          <w:p w14:paraId="1B8A459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14:paraId="229D883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Рассказывать о выходном дне (как бы хотелось его провести), о любимой настольной игре, о своих домашних обязанностях, о школе, о своём учебном дне, о посещении зоопарка и т. д. (с опорой на план, ключевые слова).</w:t>
            </w:r>
          </w:p>
          <w:p w14:paraId="107F098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Сравнивать российскую и британскую школы</w:t>
            </w:r>
          </w:p>
          <w:p w14:paraId="749C992A" w14:textId="77777777" w:rsidR="004F19DD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(с опорой на прослушанный и нелинейный тексты).</w:t>
            </w:r>
          </w:p>
          <w:p w14:paraId="36ACD16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Рассказывать об одном из чудес природы, используя</w:t>
            </w:r>
          </w:p>
          <w:p w14:paraId="1EEA1AB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информацию из Интернета (с опорой на план).</w:t>
            </w:r>
          </w:p>
          <w:p w14:paraId="160E833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информационных знаков</w:t>
            </w:r>
          </w:p>
          <w:p w14:paraId="45CDA8E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(с опорой на образец и ключевые слова).</w:t>
            </w:r>
          </w:p>
          <w:p w14:paraId="7DD6904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Описывать картинку (с опорой на вопросы).</w:t>
            </w:r>
          </w:p>
          <w:p w14:paraId="2B6990C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Выражать и обосновывать своё отношение к зоопаркам/национальным паркам (с опорой на ключевые</w:t>
            </w:r>
          </w:p>
          <w:p w14:paraId="0BE47A9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слова).</w:t>
            </w:r>
          </w:p>
          <w:p w14:paraId="57409BB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проведённого опроса</w:t>
            </w:r>
          </w:p>
          <w:p w14:paraId="64A2D50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(о любимом блюде) среди одноклассников.</w:t>
            </w:r>
          </w:p>
          <w:p w14:paraId="55D28E8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9B2EB5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групповой работы</w:t>
            </w:r>
          </w:p>
          <w:p w14:paraId="2FFA828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(Endangered Animals).</w:t>
            </w:r>
          </w:p>
          <w:p w14:paraId="386F4C4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диалог: обратиться к собеседнику</w:t>
            </w:r>
          </w:p>
          <w:p w14:paraId="20CE906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 просьбой (согласиться и выполнить просьбу,</w:t>
            </w:r>
          </w:p>
          <w:p w14:paraId="2F86408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извиниться и объяснить свой отказ); разговор</w:t>
            </w:r>
          </w:p>
          <w:p w14:paraId="4C66E3C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за столом.</w:t>
            </w:r>
          </w:p>
          <w:p w14:paraId="223CDD2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расспрашивать собеседника</w:t>
            </w:r>
          </w:p>
          <w:p w14:paraId="13FCD9D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 прочитанном тексте, о любимом блюде; отвечать на</w:t>
            </w:r>
          </w:p>
          <w:p w14:paraId="663CE6B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вопросы детей по поводу правил посещения зоопарка; запрашивать у собеседника информацию,</w:t>
            </w:r>
          </w:p>
          <w:p w14:paraId="496ADDE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необходимую для восстановления текста, и т. д.</w:t>
            </w:r>
          </w:p>
          <w:p w14:paraId="23CEE8D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Вести диалог — обмен мнениями: выслушивать</w:t>
            </w:r>
          </w:p>
          <w:p w14:paraId="53C658D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мнение собеседника и выражать свою точку зрения</w:t>
            </w:r>
          </w:p>
          <w:p w14:paraId="7B4C064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 том, где лучше жить животным (в зоопарке,</w:t>
            </w:r>
          </w:p>
          <w:p w14:paraId="2E9AA70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национальном парке, на воле); о том, что в школе</w:t>
            </w:r>
          </w:p>
          <w:p w14:paraId="7E0625C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необходимо/можно/нельзя делать учащимся;</w:t>
            </w:r>
          </w:p>
          <w:p w14:paraId="4CE467F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традиционном завтраке в российской семье и т. д.</w:t>
            </w:r>
          </w:p>
          <w:p w14:paraId="717611F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Составлять и разыгрывать диалоги в соответствии</w:t>
            </w:r>
          </w:p>
          <w:p w14:paraId="599C7F1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 поставленной коммуникативной задачей (восстанавливая реплики, соотнося вопросы и ответы и т. д.).</w:t>
            </w:r>
            <w:r w:rsidRPr="00A55FEC">
              <w:rPr>
                <w:sz w:val="24"/>
                <w:szCs w:val="24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14:paraId="63C42BC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прослушанного текста, построенного на знакомом языковом материале; выражать своё понимание</w:t>
            </w:r>
          </w:p>
          <w:p w14:paraId="77CF973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требуемой форме: заканчивать предложения,</w:t>
            </w:r>
          </w:p>
          <w:p w14:paraId="71E97F8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т. д.</w:t>
            </w:r>
          </w:p>
          <w:p w14:paraId="25CE812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</w:t>
            </w:r>
          </w:p>
          <w:p w14:paraId="7E3DEC5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информацию в текстах, содержащих изученные</w:t>
            </w:r>
          </w:p>
          <w:p w14:paraId="28A1B04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языковые явления; выражать своё понимание</w:t>
            </w:r>
          </w:p>
          <w:p w14:paraId="5DF3B33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требуемой форме: отвечать на вопросы, оценивать</w:t>
            </w:r>
          </w:p>
          <w:p w14:paraId="692EF34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утверждения как верные или неверные и т. д.</w:t>
            </w:r>
          </w:p>
          <w:p w14:paraId="49381B1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полностью понимать прослушанный текст, проверяя правильность выполнения</w:t>
            </w:r>
          </w:p>
          <w:p w14:paraId="0874774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14:paraId="7710DFE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высказывания одноклассников в процессе выполнения парных, групповых и проектных</w:t>
            </w:r>
          </w:p>
          <w:p w14:paraId="5D6A2CC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работ; использовать переспрос или просьбу повторить</w:t>
            </w:r>
          </w:p>
          <w:p w14:paraId="4D43DCE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для уточнения отдельных деталей.</w:t>
            </w:r>
          </w:p>
          <w:p w14:paraId="3F7F50C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</w:t>
            </w:r>
          </w:p>
          <w:p w14:paraId="1249E21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догадку для понимания незнакомых слов в звучащих</w:t>
            </w:r>
          </w:p>
          <w:p w14:paraId="37736E5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текстах.</w:t>
            </w:r>
          </w:p>
          <w:p w14:paraId="625DAFB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3F2BCA3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и понимать основное содержание несложных</w:t>
            </w:r>
          </w:p>
          <w:p w14:paraId="0DF970A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аутентичных текстов, содержащих отдельные</w:t>
            </w:r>
          </w:p>
          <w:p w14:paraId="35648EB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неизученные языковые явления.</w:t>
            </w:r>
          </w:p>
          <w:p w14:paraId="6DC4C61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Озаглавливать текст (выбирать наиболее подходящий заголовок).</w:t>
            </w:r>
          </w:p>
          <w:p w14:paraId="30F073F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текста. Восстанавливать текст, устанавливая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временну́ю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фактов и событий в тексте.</w:t>
            </w:r>
          </w:p>
          <w:p w14:paraId="139D9E4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Прогнозировать окончание истории. Соотносить вопросы и ответы.</w:t>
            </w:r>
          </w:p>
          <w:p w14:paraId="20CDD19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и находить в несложных аутентичных текстах (в том числе информационных) запрашиваемую информацию, представленную в явном и неявном виде.</w:t>
            </w:r>
          </w:p>
          <w:p w14:paraId="12EDCEB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полностью понимать несложные построенные на знакомом языковом материале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тексты; восстанавливать текст, вставляя пропущенные слова/словосочетания/предложения.</w:t>
            </w:r>
          </w:p>
          <w:p w14:paraId="481F316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предложения, соответствующие картинкам (раскрывающие их содержание).</w:t>
            </w:r>
          </w:p>
          <w:p w14:paraId="6FB7BCE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небольшие построенные на изученном языковом материале тексты (диалоги), демонстрируя понимание прочитанного.</w:t>
            </w:r>
          </w:p>
          <w:p w14:paraId="76D6940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словарём, страноведческим </w:t>
            </w:r>
            <w:proofErr w:type="spellStart"/>
            <w:proofErr w:type="gram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справочни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- ком</w:t>
            </w:r>
            <w:proofErr w:type="gram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9ADA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14:paraId="2588BDA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Писать небольшое письменное высказывание о панде (с опорой на нелинейный текст (таблицу)).</w:t>
            </w:r>
          </w:p>
          <w:p w14:paraId="09E0C0E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Писать небольшое сочинение о школе, о праздничном новогоднем ужине (с опорой на ключевые слова, развёрнутый план).</w:t>
            </w:r>
          </w:p>
          <w:p w14:paraId="0E54525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 в ответ на письмо-стимул, отвечая на вопросы друга по переписке.</w:t>
            </w:r>
          </w:p>
          <w:p w14:paraId="53E72B2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Заполнять таблицу в соответствии с полученной информацией.</w:t>
            </w:r>
          </w:p>
          <w:p w14:paraId="666F00F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излагать в письменном виде результаты проектной деятельности.</w:t>
            </w:r>
          </w:p>
          <w:p w14:paraId="4B85958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Языковые навыки</w:t>
            </w:r>
          </w:p>
          <w:p w14:paraId="5EC5DE3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со звуковым. Употреблять в устной и письменной речи изученные лексические единицы (в том числе многозначные слова) в их основном значении, наиболее распространённые фразовые глаголы.</w:t>
            </w:r>
          </w:p>
          <w:p w14:paraId="67EAC81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лексической сочетаемости, принятые в английском языке.</w:t>
            </w:r>
          </w:p>
          <w:p w14:paraId="350AC13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Правильно писать изученные слова.</w:t>
            </w:r>
          </w:p>
          <w:p w14:paraId="78A44BC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Употреблять в речи различные средства связи</w:t>
            </w:r>
          </w:p>
          <w:p w14:paraId="51FBEC7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целостности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(linking words: although, in spite of, instead of).</w:t>
            </w:r>
          </w:p>
          <w:p w14:paraId="48AC06C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речи:</w:t>
            </w:r>
          </w:p>
          <w:p w14:paraId="0A8C967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различные коммуникативные типы предложений: утвердительные, отрицательные, вопросительные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), побудительные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E7570C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6 сложносочинённые предложения с сочинительными союзами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сложноподчинённые предложения с союзом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), с определительными союзами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A75684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неисчисляемые существительные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52F272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6 распознавать и употреблять в речи слова, </w:t>
            </w:r>
            <w:proofErr w:type="spellStart"/>
            <w:proofErr w:type="gram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выража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proofErr w:type="gram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/a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A55FEC">
              <w:rPr>
                <w:sz w:val="24"/>
                <w:szCs w:val="24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6 глаголы в наиболее употребительных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временны́х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формах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действительного залога: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CFE644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модальные глаголы и их эквиваленты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658DDF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6A482A1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Работать в группах в соответствии с инструкцией. Работать с информацией (поиск, обработка, использование в собственной речи).</w:t>
            </w:r>
          </w:p>
          <w:p w14:paraId="6D839AA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14:paraId="6CD0105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Выполнять проверочные задания.</w:t>
            </w:r>
          </w:p>
          <w:p w14:paraId="0510C5F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275" w:type="dxa"/>
          </w:tcPr>
          <w:p w14:paraId="6F88144F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воспитание, гражданское воспитание.</w:t>
            </w:r>
          </w:p>
        </w:tc>
      </w:tr>
      <w:tr w:rsidR="000A3DB0" w:rsidRPr="00A55FEC" w14:paraId="7929AF0F" w14:textId="77777777" w:rsidTr="000A3DB0">
        <w:tc>
          <w:tcPr>
            <w:tcW w:w="458" w:type="dxa"/>
          </w:tcPr>
          <w:p w14:paraId="15251DCE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8" w:type="dxa"/>
          </w:tcPr>
          <w:p w14:paraId="4BF534B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</w:t>
            </w:r>
          </w:p>
          <w:p w14:paraId="18F411E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Fact File of the UK</w:t>
            </w:r>
          </w:p>
          <w:p w14:paraId="665F479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Сайт о Великобритании</w:t>
            </w:r>
          </w:p>
          <w:p w14:paraId="704B78E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интернет-проекта для детей. Соединённое Королевство Великобритании и Северной Ирландии (географическое положение, климат).</w:t>
            </w:r>
          </w:p>
          <w:p w14:paraId="1A69FD1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Административные части страны: Англия, Шотландия, Уэльс, Северная Ирландия. Столицы</w:t>
            </w:r>
          </w:p>
          <w:p w14:paraId="6F1F977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 большие города, флаги и символы, природные</w:t>
            </w:r>
          </w:p>
          <w:p w14:paraId="2A03E72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условия, традиции и достопримечательности. Выдающиеся люди Соединённого</w:t>
            </w:r>
          </w:p>
          <w:p w14:paraId="72C7EBD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Королевства: писатели,</w:t>
            </w:r>
          </w:p>
          <w:p w14:paraId="7AAF1F5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учёные, музыканты,</w:t>
            </w:r>
          </w:p>
          <w:p w14:paraId="2B52729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политики и общественные</w:t>
            </w:r>
          </w:p>
          <w:p w14:paraId="150231C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деятели. Свободное время:</w:t>
            </w:r>
          </w:p>
          <w:p w14:paraId="103C072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различные виды проведения</w:t>
            </w:r>
          </w:p>
          <w:p w14:paraId="69EBC3B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досуга; чтение книг. Меж-</w:t>
            </w:r>
          </w:p>
          <w:p w14:paraId="14C09EE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личностные отношения в</w:t>
            </w:r>
          </w:p>
          <w:p w14:paraId="3C9BA4D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семье; решение конфликт-</w:t>
            </w:r>
          </w:p>
          <w:p w14:paraId="3A104937" w14:textId="77777777" w:rsidR="004F19DD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828" w:type="dxa"/>
          </w:tcPr>
          <w:p w14:paraId="1DD58CCA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1" w:type="dxa"/>
          </w:tcPr>
          <w:p w14:paraId="2486D1A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14:paraId="6325332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Рассказывать о своём свободном времени, о любимом писателе, об известном человеке (с опорой</w:t>
            </w:r>
          </w:p>
          <w:p w14:paraId="2528505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 образец).</w:t>
            </w:r>
          </w:p>
          <w:p w14:paraId="169DCB2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Передавать основные факты о сайте клуба путешественников, о Соединённом Королевстве, об Англии, Шотландии, Уэльсе и Северной Ирландии и т. д.</w:t>
            </w:r>
          </w:p>
          <w:p w14:paraId="3E886D7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(с опорой на план и прочитанные тексты).</w:t>
            </w:r>
          </w:p>
          <w:p w14:paraId="12DB57B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от лица одного из героев</w:t>
            </w:r>
          </w:p>
          <w:p w14:paraId="03C04B1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), передавать основное содержание прочитанного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Witch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Wardrobe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0D7BC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(с опорой на план).</w:t>
            </w:r>
          </w:p>
          <w:p w14:paraId="3751A97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Сравнивать, как жители Великобритании и России проводят выходные (с опорой на нелинейный текст/ диаграмму).</w:t>
            </w:r>
          </w:p>
          <w:p w14:paraId="52DF8BA8" w14:textId="77777777" w:rsidR="004F19DD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на заданную тему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lies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?), используя аргументацию.</w:t>
            </w:r>
          </w:p>
          <w:p w14:paraId="64FD90C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групповой и проектной</w:t>
            </w:r>
          </w:p>
          <w:p w14:paraId="6EA93AC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работ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41B00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диалог: угощать и благодарить,</w:t>
            </w:r>
          </w:p>
          <w:p w14:paraId="0C09CEA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приглашать и принимать/отклонять приглашение.</w:t>
            </w:r>
          </w:p>
          <w:p w14:paraId="6F49069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запрашивать и сообщать</w:t>
            </w:r>
          </w:p>
          <w:p w14:paraId="5F8E1A8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фактическую информацию об Англии, Шотландии,</w:t>
            </w:r>
          </w:p>
          <w:p w14:paraId="699D9BD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Уэльсе и Северной Ирландии (столица, население,</w:t>
            </w:r>
          </w:p>
          <w:p w14:paraId="5E6F7FC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символы, города, интересные места/достопримечательности); о прочитанных рассказах Р. Киплинга;</w:t>
            </w:r>
          </w:p>
          <w:p w14:paraId="76861A3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 любимых жанрах литературы и т. д.</w:t>
            </w:r>
          </w:p>
          <w:p w14:paraId="11A85B7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Вести диалог — обмен мнениями: выслушивать</w:t>
            </w:r>
          </w:p>
          <w:p w14:paraId="02C8BF0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мнение собеседника и выражать своё мнение о том,</w:t>
            </w:r>
          </w:p>
          <w:p w14:paraId="6A54C26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информацию необходимо разместить на сайте</w:t>
            </w:r>
          </w:p>
          <w:p w14:paraId="50B40F3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клуба путешественников, в каком английском городе</w:t>
            </w:r>
          </w:p>
          <w:p w14:paraId="26B7A6B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стоит побывать и т. д. (с опорой на схему диалога).</w:t>
            </w:r>
          </w:p>
          <w:p w14:paraId="6E8475A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Давать советы собеседнику о том, как лучше проводить свободное время.</w:t>
            </w:r>
          </w:p>
          <w:p w14:paraId="6AA17A9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Составлять и разыгрывать диалоги в соответствии с</w:t>
            </w:r>
          </w:p>
          <w:p w14:paraId="4FE8588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поставленной коммуникативной задачей (с опорой на</w:t>
            </w:r>
          </w:p>
          <w:p w14:paraId="1F9A22C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прослушанный/прочитанный текст, ключевые слова).</w:t>
            </w:r>
          </w:p>
          <w:p w14:paraId="77358C1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14:paraId="5C4CB0C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прослушанного текста; выражать своё понимание</w:t>
            </w:r>
          </w:p>
          <w:p w14:paraId="05270C3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требуемой форме: закончить предложения,</w:t>
            </w:r>
          </w:p>
          <w:p w14:paraId="460CD48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ответить на вопрос, выделить основную мысль</w:t>
            </w:r>
          </w:p>
          <w:p w14:paraId="75430A0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прослушанного текста и т. д.</w:t>
            </w:r>
          </w:p>
          <w:p w14:paraId="27E3879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</w:t>
            </w:r>
          </w:p>
          <w:p w14:paraId="5ED6047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информацию в текстах, содержащих некоторое</w:t>
            </w:r>
          </w:p>
          <w:p w14:paraId="5376748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количество незнакомых языковых явлений; выражать своё понимание в требуемой форме: оценивать</w:t>
            </w:r>
          </w:p>
          <w:p w14:paraId="0260CEA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утверждения как верные или неверные, отвечать</w:t>
            </w:r>
          </w:p>
          <w:p w14:paraId="56E3FF2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 вопросы, заканчивать предложения.</w:t>
            </w:r>
          </w:p>
          <w:p w14:paraId="03C0875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полностью понимать прослушанный текст, построенный на изученных языковых</w:t>
            </w:r>
          </w:p>
          <w:p w14:paraId="0C15BF7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явлениях, проверяя правильность выполнения</w:t>
            </w:r>
          </w:p>
          <w:p w14:paraId="3960344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14:paraId="3AC1F95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высказывания одноклассников</w:t>
            </w:r>
          </w:p>
          <w:p w14:paraId="3E87098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 парных, групповых и проектных работ; использовать переспрос или просьбу</w:t>
            </w:r>
          </w:p>
          <w:p w14:paraId="5D86074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повторить для уточнения отдельных деталей.</w:t>
            </w:r>
          </w:p>
          <w:p w14:paraId="79D1998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</w:t>
            </w:r>
          </w:p>
          <w:p w14:paraId="78FB204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догадку для понимания незнакомых слов в звучащих</w:t>
            </w:r>
          </w:p>
          <w:p w14:paraId="5513824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текстах.</w:t>
            </w:r>
          </w:p>
          <w:p w14:paraId="687A3A0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3410327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и понимать основное содержание несложных</w:t>
            </w:r>
          </w:p>
          <w:p w14:paraId="6C6E0ED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аутентичных текстов, содержащих отдельные неизученные языковые явления.</w:t>
            </w:r>
          </w:p>
          <w:p w14:paraId="553B829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текста.</w:t>
            </w:r>
          </w:p>
          <w:p w14:paraId="670D3E0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логическую последовательность</w:t>
            </w:r>
          </w:p>
          <w:p w14:paraId="0210AF3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основных фактов текста.</w:t>
            </w:r>
          </w:p>
          <w:p w14:paraId="551DA3D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развитие событий в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рассказе/тексте.</w:t>
            </w:r>
          </w:p>
          <w:p w14:paraId="6D2291E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Соотносить вопросы и ответы.</w:t>
            </w:r>
          </w:p>
          <w:p w14:paraId="6243F08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предложения, соответствующие</w:t>
            </w:r>
          </w:p>
          <w:p w14:paraId="636F727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рисункам.</w:t>
            </w:r>
          </w:p>
          <w:p w14:paraId="4586152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и находить в несложных аутентичных текстах запрашиваемую информацию, представленную</w:t>
            </w:r>
          </w:p>
          <w:p w14:paraId="43E5F9D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виде; выражать своё понимание в требуемой форме: отвечать на вопросы, заполнять</w:t>
            </w:r>
          </w:p>
          <w:p w14:paraId="68AE9F4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таблицу, оценивать утверждения как верные или</w:t>
            </w:r>
          </w:p>
          <w:p w14:paraId="0E21F98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неверные.</w:t>
            </w:r>
          </w:p>
          <w:p w14:paraId="486F995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и полностью понимать несложные построенные на знакомом языковом материале тексты;</w:t>
            </w:r>
          </w:p>
          <w:p w14:paraId="7C5AC03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текст, вставляя пропущенные слова/</w:t>
            </w:r>
          </w:p>
          <w:p w14:paraId="408D433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словосочетания/предложения.</w:t>
            </w:r>
          </w:p>
          <w:p w14:paraId="06578BA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стихотворения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</w:p>
          <w:p w14:paraId="6794C81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 all over the world; This is the key to the</w:t>
            </w:r>
          </w:p>
          <w:p w14:paraId="51CC754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kingdom; Six serving man by Rudyard Kipling).</w:t>
            </w:r>
          </w:p>
          <w:p w14:paraId="2BBB8EE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вслух небольшие, построенные на изученном</w:t>
            </w:r>
          </w:p>
          <w:p w14:paraId="55667F5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языковом материале аутентичные тексты диалогического характера, демонстрируя понимание прочитанного (сказка ‘I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’).</w:t>
            </w:r>
          </w:p>
          <w:p w14:paraId="5830591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и полностью понимать несложные тексты</w:t>
            </w:r>
          </w:p>
          <w:p w14:paraId="51D6A67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прагматического характера, содержащие алгоритм</w:t>
            </w:r>
          </w:p>
          <w:p w14:paraId="32BC03C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выполнения групповой и проектной работ.</w:t>
            </w:r>
          </w:p>
          <w:p w14:paraId="71E9FB7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словарём, страноведческим справочником.</w:t>
            </w:r>
          </w:p>
          <w:p w14:paraId="38615FC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14:paraId="0AA3EA8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Заполнять анкету, сообщая личные сведения</w:t>
            </w:r>
          </w:p>
          <w:p w14:paraId="4D67F37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(имя, фамилию, возраст, класс, адрес, хобби и т. д.).</w:t>
            </w:r>
          </w:p>
          <w:p w14:paraId="27F4C4B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Писать небольшое письменное высказывание</w:t>
            </w:r>
          </w:p>
          <w:p w14:paraId="742BBD8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(рекламное объявление о новом сайте клуба</w:t>
            </w:r>
          </w:p>
          <w:p w14:paraId="4D12D97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путешественников) с опорой на ключевые слова.</w:t>
            </w:r>
          </w:p>
          <w:p w14:paraId="672D294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Писать небольшое сочинение/составлять файл.</w:t>
            </w:r>
            <w:r w:rsidRPr="00A55FEC">
              <w:rPr>
                <w:sz w:val="24"/>
                <w:szCs w:val="24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 Соединённом Королевстве и т. д.; о родном городе/ посёлке; о своём свободном времени (с опорой на план). Писать личное письмо в ответ на письмо-стимул, отвечая на вопросы друга по переписке.</w:t>
            </w:r>
          </w:p>
          <w:p w14:paraId="4A9494F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излагать в письменном виде результаты проектной деятельности.</w:t>
            </w:r>
          </w:p>
          <w:p w14:paraId="4123358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Языковые навыки</w:t>
            </w:r>
          </w:p>
          <w:p w14:paraId="7EC92A3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графический образ слова со звуковым. Употреблять в устной и письменной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изученные лексические единицы (в том числе многозначные)</w:t>
            </w:r>
          </w:p>
          <w:p w14:paraId="0664BC2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в их основном значении, выражения с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3AF2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лексической сочетаемости, принятые в английском языке.</w:t>
            </w:r>
          </w:p>
          <w:p w14:paraId="79B2B2A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Правильно писать изученные слова.</w:t>
            </w:r>
          </w:p>
          <w:p w14:paraId="577D4BF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Распознавать и образовывать родственные слова с использованием аффиксации: имена существительные при помощи аффиксов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; имена прилагательные при помощи аффиксов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D8610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-y; наречия при помощи аффикса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10288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Осуществлять элементарный лингвистический анализ текста: находить синонимы, интернациональные слова.</w:t>
            </w:r>
          </w:p>
          <w:p w14:paraId="4AEED59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речи:</w:t>
            </w:r>
          </w:p>
          <w:p w14:paraId="478433C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различные коммуникативные типы предложений: утвердительные, отрицательные, вопросительные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), побудительные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5C34F2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(Zero Conditional — If the weather is fine, they go to</w:t>
            </w:r>
          </w:p>
          <w:p w14:paraId="20C080A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country.);</w:t>
            </w:r>
          </w:p>
          <w:p w14:paraId="14147FAE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+ be (There is/ are …; Is there/Are there </w:t>
            </w:r>
            <w:proofErr w:type="gramStart"/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172F71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имена существительные (названия государств, городов, улиц и площадей) c нулевым/определённым артиклем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27E5F7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(myself, yourself, himself, herself, itself, ourselves, yourselves, themselves);</w:t>
            </w:r>
          </w:p>
          <w:p w14:paraId="2521029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6 имена прилагательные в положительной, </w:t>
            </w:r>
            <w:proofErr w:type="gram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сравни- тельной</w:t>
            </w:r>
            <w:proofErr w:type="gram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и превосходной степенях, образованные по правилу, и исключения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E6C403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6 глаголы в наиболее употребительных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временны́х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залога: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9E7E85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предлоги места, времени и направления.</w:t>
            </w:r>
          </w:p>
          <w:p w14:paraId="70C8A57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5C80ED5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Работать в группах в соответствии с инструкцией. Работать с информацией (поиск, обработка, использование в собственной речи).</w:t>
            </w:r>
          </w:p>
          <w:p w14:paraId="591D3F0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14:paraId="5207BA0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Выполнять проверочные задания.</w:t>
            </w:r>
          </w:p>
          <w:p w14:paraId="0D7840C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на основе выполненной проверочной работы, рефлексию.</w:t>
            </w:r>
          </w:p>
        </w:tc>
        <w:tc>
          <w:tcPr>
            <w:tcW w:w="1275" w:type="dxa"/>
          </w:tcPr>
          <w:p w14:paraId="595A393B" w14:textId="77777777" w:rsidR="004F19DD" w:rsidRPr="00A55FEC" w:rsidRDefault="004F19DD" w:rsidP="004F19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воспитание, экологическое</w:t>
            </w:r>
          </w:p>
          <w:p w14:paraId="755280F2" w14:textId="77777777" w:rsidR="004F19DD" w:rsidRPr="00A55FEC" w:rsidRDefault="004F19DD" w:rsidP="004F19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DB0" w:rsidRPr="00A55FEC" w14:paraId="43717FC6" w14:textId="77777777" w:rsidTr="000A3DB0">
        <w:tc>
          <w:tcPr>
            <w:tcW w:w="458" w:type="dxa"/>
          </w:tcPr>
          <w:p w14:paraId="4F2DC90F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8" w:type="dxa"/>
          </w:tcPr>
          <w:p w14:paraId="2A8732F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1FBB2AD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An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Adventure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</w:t>
            </w:r>
          </w:p>
          <w:p w14:paraId="6A6820C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Досуг: экстрим и приключения. Подготовка к походу. Приключения во время похода. Великие путешественники и исследователи прошлого (Марко Поло, Афанасий Никитин, Христофор Колумб, Фердинанд Магеллан, Джеймс Кук).</w:t>
            </w:r>
          </w:p>
          <w:p w14:paraId="37BF1B0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путешественники и исследователи (Жак Кусто, Дмитрий и Матвей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Шпаро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, Любовь Случевская, Александра Толстая).</w:t>
            </w:r>
          </w:p>
          <w:p w14:paraId="397C00F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Великобритании</w:t>
            </w:r>
          </w:p>
          <w:p w14:paraId="653D79B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 России. Природа: вода на планете (океаны, моря, озера, реки).</w:t>
            </w:r>
          </w:p>
          <w:p w14:paraId="0272481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Экспедиция Ж. Кусто и его команды на озеро Байкал. Подводный мир.</w:t>
            </w:r>
          </w:p>
          <w:p w14:paraId="7544EE4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</w:t>
            </w:r>
          </w:p>
          <w:p w14:paraId="7075012A" w14:textId="77777777" w:rsidR="004F19DD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Великобритании и России</w:t>
            </w:r>
          </w:p>
        </w:tc>
        <w:tc>
          <w:tcPr>
            <w:tcW w:w="828" w:type="dxa"/>
          </w:tcPr>
          <w:p w14:paraId="53BA9906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91" w:type="dxa"/>
          </w:tcPr>
          <w:p w14:paraId="388D634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14:paraId="232599E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героев литературных произведений: внешность, черты характера (с опорой на образец, ключевые слова и иллюстрации).</w:t>
            </w:r>
          </w:p>
          <w:p w14:paraId="748E960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Рассказывать об участии в походе, об экспедиции Ж. Кусто и его команды на Байкал, о России</w:t>
            </w:r>
          </w:p>
          <w:p w14:paraId="1D1E533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(с опорой на план и ключевые слова; нелинейный текст (таблицу)).</w:t>
            </w:r>
          </w:p>
          <w:p w14:paraId="2F6B930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Кратко рассказывать о великих путешественниках прошлого, используя при необходимости </w:t>
            </w:r>
            <w:proofErr w:type="gram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дополни- тельную</w:t>
            </w:r>
            <w:proofErr w:type="gram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Интернета (с опорой</w:t>
            </w:r>
          </w:p>
          <w:p w14:paraId="4CF4BE9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 план).</w:t>
            </w:r>
          </w:p>
          <w:p w14:paraId="6440D6D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о наиболее/наименее популярных видах спорта в Великобритании с опорой</w:t>
            </w:r>
          </w:p>
          <w:p w14:paraId="267FA99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 нелинейный текст (диаграмму), о популярных</w:t>
            </w:r>
          </w:p>
          <w:p w14:paraId="0A9AB0E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Великобритании/России/двух странах праздниках.</w:t>
            </w:r>
          </w:p>
          <w:p w14:paraId="6B81184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Сравнивать два рисунка: находить сходства и различия.</w:t>
            </w:r>
          </w:p>
          <w:p w14:paraId="528C785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групповой работы и мини-проекта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1F26046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диалог: успокаивать собеседника. Вести диалог-расспрос: расспрашивать собеседника о прочитанном тексте, о любимом виде спорта, о</w:t>
            </w:r>
          </w:p>
          <w:p w14:paraId="7A644B1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видах спорта, которые популярны в Великобритании; запрашивать у собеседника информацию, необходимую для восстановления текста.</w:t>
            </w:r>
          </w:p>
          <w:p w14:paraId="74A2E177" w14:textId="77777777" w:rsidR="004F19DD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Вести диалог — обмен мнениями: выслушивать мнение собеседника и выражать свою точку зрения о возможном участии в программе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 и наиболее подходящем времени года для путешествий с членами клуба, о наиболее/наименее популярном виде спорта в России.</w:t>
            </w:r>
          </w:p>
          <w:p w14:paraId="27B0802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Составлять и разыгрывать диалоги в соответствии</w:t>
            </w:r>
          </w:p>
          <w:p w14:paraId="39311DA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 поставленной коммуникативной задачей (восстанавливая реплики, соотнося вопросы и ответы</w:t>
            </w:r>
          </w:p>
          <w:p w14:paraId="2C4A6B9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  <w:p w14:paraId="3E0DC82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14:paraId="31C58E7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прослушанного текста; выражать своё понимание</w:t>
            </w:r>
          </w:p>
          <w:p w14:paraId="02F81BF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требуемой форме: закончить предложения,</w:t>
            </w:r>
          </w:p>
          <w:p w14:paraId="0355A24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т. д.</w:t>
            </w:r>
          </w:p>
          <w:p w14:paraId="0740606F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</w:t>
            </w:r>
          </w:p>
          <w:p w14:paraId="4BC0417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текстах, содержащих некоторое</w:t>
            </w:r>
          </w:p>
          <w:p w14:paraId="299D08F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количество незнакомых языковых явлений; выражать своё понимание в требуемой форме: оценивать</w:t>
            </w:r>
          </w:p>
          <w:p w14:paraId="086E722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утверждения как верные или неверные, отвечать</w:t>
            </w:r>
          </w:p>
          <w:p w14:paraId="101D39E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 вопросы, заканчивать предложения.</w:t>
            </w:r>
          </w:p>
          <w:p w14:paraId="4C4210B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полностью понимать прослушанный текст, построенный на изученных языковых явлениях, проверяя правильность выполнения задания.</w:t>
            </w:r>
          </w:p>
          <w:p w14:paraId="1D87AA6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Воспринимать высказывания одноклассников в процессе выполнения парных, групповых и проектных</w:t>
            </w:r>
          </w:p>
          <w:p w14:paraId="78A1D3B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работ; использовать переспрос или просьбу повторить</w:t>
            </w:r>
          </w:p>
          <w:p w14:paraId="7342FAB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для уточнения отдельных деталей.</w:t>
            </w:r>
          </w:p>
          <w:p w14:paraId="6B98974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</w:t>
            </w:r>
          </w:p>
          <w:p w14:paraId="57F0F23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догадку для понимания незнакомых слов в звучащих текстах.</w:t>
            </w:r>
          </w:p>
          <w:p w14:paraId="5189C77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2DB691C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содержащих отдельные неизученные языковые явления.</w:t>
            </w:r>
          </w:p>
          <w:p w14:paraId="5004305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текста. Устанавливать логическую последовательность основных фактов текста.</w:t>
            </w:r>
          </w:p>
          <w:p w14:paraId="4BBECB9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событий в рассказе/тексте. Соотносить вопросы и ответы.</w:t>
            </w:r>
          </w:p>
          <w:p w14:paraId="7195988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предложения, соответствующие рисункам.</w:t>
            </w:r>
          </w:p>
          <w:p w14:paraId="130A4F9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находить в несложных аутентичных </w:t>
            </w:r>
            <w:proofErr w:type="gram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тек-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стах</w:t>
            </w:r>
            <w:proofErr w:type="spellEnd"/>
            <w:proofErr w:type="gram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запрашиваемую информацию, представленную в явном и неявном виде; выражать своё понимание в требуемой форме: отвечать на вопросы, оценивать утверждения как верные или неверные.</w:t>
            </w:r>
          </w:p>
          <w:p w14:paraId="0D9CED3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и полностью понимать несложные тексты, построенные на знакомом языковом материале; восстанавливать текст, вставляя пропущенные слова/ словосочетания/предложения.</w:t>
            </w:r>
          </w:p>
          <w:p w14:paraId="58450CC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стихотворение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Octopus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C08182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Читать вслух небольшие построенные на изученном языковом материале тексты диалогического характера, демонстрируя понимание прочитанного. Читать и полностью понимать несложные тексты прагматического характера, содержащие алгоритм выполнения групповой и проектной работ.</w:t>
            </w:r>
          </w:p>
          <w:p w14:paraId="0D93F65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словарём, страноведческим справочником.</w:t>
            </w:r>
          </w:p>
          <w:p w14:paraId="005E8E2D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речь</w:t>
            </w:r>
          </w:p>
          <w:p w14:paraId="4680FFA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Писать небольшое письменное высказывание об английском исследователе Джеймсе Куке; об одном из обитателей морей и океанов: медузе, морской черепахе, осьминоге (с опорой на прочитанный текст и развёрнутый план).</w:t>
            </w:r>
          </w:p>
          <w:p w14:paraId="5DDCA96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Писать небольшое письменное высказывание (сообщение) о прошедшем в школе спортивном мероприятии (с опорой на план).</w:t>
            </w:r>
          </w:p>
          <w:p w14:paraId="755C70D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Письменно отвечать на вопросы анкеты спортивного клуба.</w:t>
            </w:r>
          </w:p>
          <w:p w14:paraId="7661FBC9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Кратко излагать в письменном виде результаты проектной деятельности.</w:t>
            </w:r>
          </w:p>
          <w:p w14:paraId="28054ED3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Языковые навыки</w:t>
            </w:r>
          </w:p>
          <w:p w14:paraId="6EADB16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со звуковым. Употреблять в устной и письменной речи изученные лексические единицы (в том числе многозначные)</w:t>
            </w:r>
          </w:p>
          <w:p w14:paraId="187C3BA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 их основном значении, фразовые глаголы. Соблюдать изученные нормы лексической сочетаемости, принятые в английском языке. Правильно писать изученные слова.</w:t>
            </w:r>
          </w:p>
          <w:p w14:paraId="71083660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Распознавать и образовывать родственные слова</w:t>
            </w:r>
          </w:p>
          <w:p w14:paraId="631AE521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аффиксации: имена </w:t>
            </w:r>
            <w:proofErr w:type="spellStart"/>
            <w:proofErr w:type="gram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аффикса -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9D4FE5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Осуществлять элементарный лингвистический анализ текста: находить синонимы, интернациональные слова.</w:t>
            </w:r>
          </w:p>
          <w:p w14:paraId="1B2DA01B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речи:</w:t>
            </w:r>
          </w:p>
          <w:p w14:paraId="4063D924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различные коммуникативные типы предложений: утвердительные, отрицательные, вопросительные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), побудительные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18E0FCC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A5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 — If the weather is fine, the friends will go on a hiking trip.);</w:t>
            </w:r>
          </w:p>
          <w:p w14:paraId="5200D728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имена существительные; существительные, которые употребляются только во множественном числе; названия океанов, морей, рек, озёр c нулевым/ определённым артиклем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54AEF67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числительные (даты)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6CEFC0A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6 глаголы в наиболее употребительных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временны́х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залога: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DA7D942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6 предлоги времени (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B4699B5" w14:textId="7777777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49BDF87A" w14:textId="3EBA3657" w:rsidR="00ED42E6" w:rsidRPr="00A55FEC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Работать в группах в соответствии с инструкцией. Работать с информацией (поиск, обработка, использование в собственной речи).</w:t>
            </w:r>
          </w:p>
        </w:tc>
        <w:tc>
          <w:tcPr>
            <w:tcW w:w="1275" w:type="dxa"/>
          </w:tcPr>
          <w:p w14:paraId="17F23F42" w14:textId="77777777" w:rsidR="004F19DD" w:rsidRPr="00A55FEC" w:rsidRDefault="004F19DD" w:rsidP="004F19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Духовно-</w:t>
            </w:r>
            <w:r w:rsidRPr="00A5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нравственное воспитание, гражданское воспитание.</w:t>
            </w:r>
          </w:p>
        </w:tc>
      </w:tr>
    </w:tbl>
    <w:p w14:paraId="743F9CA1" w14:textId="77777777" w:rsidR="00BD2B5F" w:rsidRPr="00A55FEC" w:rsidRDefault="00BD2B5F" w:rsidP="00252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D2B5F" w:rsidRPr="00A55FEC" w:rsidSect="000A3DB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4768B430" w14:textId="77777777" w:rsidR="00BD2B5F" w:rsidRPr="00A55FEC" w:rsidRDefault="00BD2B5F" w:rsidP="00AE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lastRenderedPageBreak/>
        <w:t>Раздел 5. Календарно-тематическое планирование.</w:t>
      </w:r>
    </w:p>
    <w:p w14:paraId="16D57E44" w14:textId="07C96AE1" w:rsidR="00BD2B5F" w:rsidRPr="00A55FEC" w:rsidRDefault="00BD2B5F" w:rsidP="004F1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>Английский язык 6 класс, 202</w:t>
      </w:r>
      <w:r w:rsidR="002C6E59" w:rsidRPr="00A55FEC">
        <w:rPr>
          <w:rFonts w:ascii="Times New Roman" w:hAnsi="Times New Roman" w:cs="Times New Roman"/>
          <w:b/>
          <w:sz w:val="24"/>
          <w:szCs w:val="24"/>
        </w:rPr>
        <w:t>2</w:t>
      </w:r>
      <w:r w:rsidRPr="00A55FEC">
        <w:rPr>
          <w:rFonts w:ascii="Times New Roman" w:hAnsi="Times New Roman" w:cs="Times New Roman"/>
          <w:b/>
          <w:sz w:val="24"/>
          <w:szCs w:val="24"/>
        </w:rPr>
        <w:t>-202</w:t>
      </w:r>
      <w:r w:rsidR="002C6E59" w:rsidRPr="00A55FEC">
        <w:rPr>
          <w:rFonts w:ascii="Times New Roman" w:hAnsi="Times New Roman" w:cs="Times New Roman"/>
          <w:b/>
          <w:sz w:val="24"/>
          <w:szCs w:val="24"/>
        </w:rPr>
        <w:t>3</w:t>
      </w:r>
      <w:r w:rsidRPr="00A55FE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11"/>
        <w:tblW w:w="11199" w:type="dxa"/>
        <w:tblInd w:w="-1168" w:type="dxa"/>
        <w:tblLook w:val="04A0" w:firstRow="1" w:lastRow="0" w:firstColumn="1" w:lastColumn="0" w:noHBand="0" w:noVBand="1"/>
      </w:tblPr>
      <w:tblGrid>
        <w:gridCol w:w="800"/>
        <w:gridCol w:w="7989"/>
        <w:gridCol w:w="954"/>
        <w:gridCol w:w="756"/>
        <w:gridCol w:w="700"/>
      </w:tblGrid>
      <w:tr w:rsidR="00ED42E6" w:rsidRPr="00A55FEC" w14:paraId="5D2DB512" w14:textId="77777777" w:rsidTr="000A3DB0">
        <w:trPr>
          <w:trHeight w:val="536"/>
        </w:trPr>
        <w:tc>
          <w:tcPr>
            <w:tcW w:w="800" w:type="dxa"/>
            <w:vMerge w:val="restart"/>
            <w:vAlign w:val="bottom"/>
          </w:tcPr>
          <w:p w14:paraId="1759AE9A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№</w:t>
            </w:r>
          </w:p>
          <w:p w14:paraId="668C10C0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урока</w:t>
            </w:r>
          </w:p>
        </w:tc>
        <w:tc>
          <w:tcPr>
            <w:tcW w:w="7989" w:type="dxa"/>
            <w:vMerge w:val="restart"/>
            <w:vAlign w:val="bottom"/>
          </w:tcPr>
          <w:p w14:paraId="266B888B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Тема урока</w:t>
            </w:r>
          </w:p>
        </w:tc>
        <w:tc>
          <w:tcPr>
            <w:tcW w:w="954" w:type="dxa"/>
            <w:vMerge w:val="restart"/>
            <w:vAlign w:val="bottom"/>
          </w:tcPr>
          <w:p w14:paraId="0661FA77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56" w:type="dxa"/>
            <w:gridSpan w:val="2"/>
            <w:vAlign w:val="bottom"/>
          </w:tcPr>
          <w:p w14:paraId="77D26305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Дата проведения</w:t>
            </w:r>
          </w:p>
        </w:tc>
      </w:tr>
      <w:tr w:rsidR="00ED42E6" w:rsidRPr="00A55FEC" w14:paraId="43E1B6A0" w14:textId="77777777" w:rsidTr="000A3DB0">
        <w:trPr>
          <w:trHeight w:val="536"/>
        </w:trPr>
        <w:tc>
          <w:tcPr>
            <w:tcW w:w="800" w:type="dxa"/>
            <w:vMerge/>
            <w:vAlign w:val="bottom"/>
          </w:tcPr>
          <w:p w14:paraId="3D884FED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Merge/>
            <w:vAlign w:val="bottom"/>
          </w:tcPr>
          <w:p w14:paraId="316F0F84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bottom"/>
          </w:tcPr>
          <w:p w14:paraId="0CB2FB52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14:paraId="49602D63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план</w:t>
            </w:r>
          </w:p>
        </w:tc>
        <w:tc>
          <w:tcPr>
            <w:tcW w:w="700" w:type="dxa"/>
            <w:vAlign w:val="bottom"/>
          </w:tcPr>
          <w:p w14:paraId="09BA1C70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факт</w:t>
            </w:r>
          </w:p>
        </w:tc>
      </w:tr>
      <w:tr w:rsidR="00BD2B5F" w:rsidRPr="00A55FEC" w14:paraId="27946CC0" w14:textId="77777777" w:rsidTr="000A3DB0">
        <w:tc>
          <w:tcPr>
            <w:tcW w:w="11199" w:type="dxa"/>
            <w:gridSpan w:val="5"/>
            <w:vAlign w:val="bottom"/>
          </w:tcPr>
          <w:p w14:paraId="4527EBF8" w14:textId="77777777" w:rsidR="00BD2B5F" w:rsidRPr="00A55FEC" w:rsidRDefault="00BD2B5F" w:rsidP="00252F2A">
            <w:pPr>
              <w:jc w:val="center"/>
              <w:rPr>
                <w:b/>
                <w:sz w:val="24"/>
                <w:szCs w:val="24"/>
              </w:rPr>
            </w:pPr>
            <w:r w:rsidRPr="00A55FEC">
              <w:rPr>
                <w:b/>
                <w:sz w:val="24"/>
                <w:szCs w:val="24"/>
              </w:rPr>
              <w:t>Встреча новых друзей (2</w:t>
            </w:r>
            <w:r w:rsidR="00252F2A" w:rsidRPr="00A55FEC">
              <w:rPr>
                <w:b/>
                <w:sz w:val="24"/>
                <w:szCs w:val="24"/>
              </w:rPr>
              <w:t>7</w:t>
            </w:r>
            <w:r w:rsidRPr="00A55FEC">
              <w:rPr>
                <w:b/>
                <w:sz w:val="24"/>
                <w:szCs w:val="24"/>
              </w:rPr>
              <w:t>часов)</w:t>
            </w:r>
          </w:p>
        </w:tc>
      </w:tr>
      <w:tr w:rsidR="00BD2B5F" w:rsidRPr="00A55FEC" w14:paraId="6F81F58F" w14:textId="77777777" w:rsidTr="000A3DB0">
        <w:tc>
          <w:tcPr>
            <w:tcW w:w="800" w:type="dxa"/>
            <w:vAlign w:val="bottom"/>
          </w:tcPr>
          <w:p w14:paraId="041CCB8F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FB9DD3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Добро пожаловать в международный клуб</w:t>
            </w:r>
          </w:p>
        </w:tc>
        <w:tc>
          <w:tcPr>
            <w:tcW w:w="954" w:type="dxa"/>
            <w:vAlign w:val="bottom"/>
          </w:tcPr>
          <w:p w14:paraId="7867ECD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5F57228" w14:textId="5C6AC2A3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01.09</w:t>
            </w:r>
          </w:p>
        </w:tc>
        <w:tc>
          <w:tcPr>
            <w:tcW w:w="700" w:type="dxa"/>
            <w:vAlign w:val="bottom"/>
          </w:tcPr>
          <w:p w14:paraId="74294D2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38C924F" w14:textId="77777777" w:rsidTr="000A3DB0">
        <w:tc>
          <w:tcPr>
            <w:tcW w:w="800" w:type="dxa"/>
            <w:vAlign w:val="bottom"/>
          </w:tcPr>
          <w:p w14:paraId="67B65CDE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A159C7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Настоящее простое и настоящее длительное время</w:t>
            </w:r>
          </w:p>
        </w:tc>
        <w:tc>
          <w:tcPr>
            <w:tcW w:w="954" w:type="dxa"/>
            <w:vAlign w:val="bottom"/>
          </w:tcPr>
          <w:p w14:paraId="0A20900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E42D7C8" w14:textId="04723533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02.09</w:t>
            </w:r>
          </w:p>
        </w:tc>
        <w:tc>
          <w:tcPr>
            <w:tcW w:w="700" w:type="dxa"/>
            <w:vAlign w:val="bottom"/>
          </w:tcPr>
          <w:p w14:paraId="055CC8B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7493095" w14:textId="77777777" w:rsidTr="000A3DB0">
        <w:tc>
          <w:tcPr>
            <w:tcW w:w="800" w:type="dxa"/>
            <w:vAlign w:val="bottom"/>
          </w:tcPr>
          <w:p w14:paraId="52D5B046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6AD8438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Выбираем клуб по интересам</w:t>
            </w:r>
          </w:p>
        </w:tc>
        <w:tc>
          <w:tcPr>
            <w:tcW w:w="954" w:type="dxa"/>
            <w:vAlign w:val="bottom"/>
          </w:tcPr>
          <w:p w14:paraId="05A33A3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1FCC484" w14:textId="7E5F8F8E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05.09</w:t>
            </w:r>
          </w:p>
        </w:tc>
        <w:tc>
          <w:tcPr>
            <w:tcW w:w="700" w:type="dxa"/>
            <w:vAlign w:val="bottom"/>
          </w:tcPr>
          <w:p w14:paraId="390BDDC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A3BF31B" w14:textId="77777777" w:rsidTr="000A3DB0">
        <w:tc>
          <w:tcPr>
            <w:tcW w:w="800" w:type="dxa"/>
            <w:vAlign w:val="bottom"/>
          </w:tcPr>
          <w:p w14:paraId="6DD98A8F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4DA5864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Новые друзья</w:t>
            </w:r>
          </w:p>
        </w:tc>
        <w:tc>
          <w:tcPr>
            <w:tcW w:w="954" w:type="dxa"/>
            <w:vAlign w:val="bottom"/>
          </w:tcPr>
          <w:p w14:paraId="621C8AF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C0CCCCB" w14:textId="5C190DB4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08.09</w:t>
            </w:r>
          </w:p>
        </w:tc>
        <w:tc>
          <w:tcPr>
            <w:tcW w:w="700" w:type="dxa"/>
            <w:vAlign w:val="bottom"/>
          </w:tcPr>
          <w:p w14:paraId="1219937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A8ECB4E" w14:textId="77777777" w:rsidTr="000A3DB0">
        <w:tc>
          <w:tcPr>
            <w:tcW w:w="800" w:type="dxa"/>
            <w:vAlign w:val="bottom"/>
          </w:tcPr>
          <w:p w14:paraId="68EA44B3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E5A647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Настоящее совершенное и прошедшее простое время</w:t>
            </w:r>
          </w:p>
        </w:tc>
        <w:tc>
          <w:tcPr>
            <w:tcW w:w="954" w:type="dxa"/>
            <w:vAlign w:val="bottom"/>
          </w:tcPr>
          <w:p w14:paraId="6CCCF01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D245C15" w14:textId="24BB9057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09.09</w:t>
            </w:r>
          </w:p>
        </w:tc>
        <w:tc>
          <w:tcPr>
            <w:tcW w:w="700" w:type="dxa"/>
            <w:vAlign w:val="bottom"/>
          </w:tcPr>
          <w:p w14:paraId="46ED597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04E1E8B5" w14:textId="77777777" w:rsidTr="000A3DB0">
        <w:tc>
          <w:tcPr>
            <w:tcW w:w="800" w:type="dxa"/>
            <w:vAlign w:val="bottom"/>
          </w:tcPr>
          <w:p w14:paraId="731A4055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122E44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Путешествие на велосипеде</w:t>
            </w:r>
          </w:p>
        </w:tc>
        <w:tc>
          <w:tcPr>
            <w:tcW w:w="954" w:type="dxa"/>
            <w:vAlign w:val="bottom"/>
          </w:tcPr>
          <w:p w14:paraId="429C6B1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5C5D98E" w14:textId="51F01F52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12.09</w:t>
            </w:r>
          </w:p>
        </w:tc>
        <w:tc>
          <w:tcPr>
            <w:tcW w:w="700" w:type="dxa"/>
            <w:vAlign w:val="bottom"/>
          </w:tcPr>
          <w:p w14:paraId="1237E1E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24BF26B" w14:textId="77777777" w:rsidTr="000A3DB0">
        <w:tc>
          <w:tcPr>
            <w:tcW w:w="800" w:type="dxa"/>
            <w:vAlign w:val="bottom"/>
          </w:tcPr>
          <w:p w14:paraId="69A92B69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9F35C2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Путешествие на самолете. Настоящее завершенное и прошедшее простое время.</w:t>
            </w:r>
          </w:p>
        </w:tc>
        <w:tc>
          <w:tcPr>
            <w:tcW w:w="954" w:type="dxa"/>
            <w:vAlign w:val="bottom"/>
          </w:tcPr>
          <w:p w14:paraId="2823D59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1C5878E" w14:textId="2A399E9B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15.09</w:t>
            </w:r>
          </w:p>
        </w:tc>
        <w:tc>
          <w:tcPr>
            <w:tcW w:w="700" w:type="dxa"/>
            <w:vAlign w:val="bottom"/>
          </w:tcPr>
          <w:p w14:paraId="11EDFE9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EDB2C8E" w14:textId="77777777" w:rsidTr="000A3DB0">
        <w:tc>
          <w:tcPr>
            <w:tcW w:w="800" w:type="dxa"/>
            <w:vAlign w:val="bottom"/>
          </w:tcPr>
          <w:p w14:paraId="669FD95F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D62FDE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Путешествие. Вводные слова</w:t>
            </w:r>
          </w:p>
        </w:tc>
        <w:tc>
          <w:tcPr>
            <w:tcW w:w="954" w:type="dxa"/>
            <w:vAlign w:val="bottom"/>
          </w:tcPr>
          <w:p w14:paraId="79B48D4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E9D5D6D" w14:textId="4182E752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16.09</w:t>
            </w:r>
          </w:p>
        </w:tc>
        <w:tc>
          <w:tcPr>
            <w:tcW w:w="700" w:type="dxa"/>
            <w:vAlign w:val="bottom"/>
          </w:tcPr>
          <w:p w14:paraId="1615D6B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7DA2746" w14:textId="77777777" w:rsidTr="000A3DB0">
        <w:tc>
          <w:tcPr>
            <w:tcW w:w="800" w:type="dxa"/>
            <w:vAlign w:val="bottom"/>
          </w:tcPr>
          <w:p w14:paraId="19492A04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6DD9A8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Чудеса природы. Работа с текстом.</w:t>
            </w:r>
          </w:p>
        </w:tc>
        <w:tc>
          <w:tcPr>
            <w:tcW w:w="954" w:type="dxa"/>
            <w:vAlign w:val="bottom"/>
          </w:tcPr>
          <w:p w14:paraId="1E7E9E1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A8398CA" w14:textId="57EC4DA7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19.09</w:t>
            </w:r>
          </w:p>
        </w:tc>
        <w:tc>
          <w:tcPr>
            <w:tcW w:w="700" w:type="dxa"/>
            <w:vAlign w:val="bottom"/>
          </w:tcPr>
          <w:p w14:paraId="258985A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5F6C8C3" w14:textId="77777777" w:rsidTr="000A3DB0">
        <w:tc>
          <w:tcPr>
            <w:tcW w:w="800" w:type="dxa"/>
            <w:vAlign w:val="bottom"/>
          </w:tcPr>
          <w:p w14:paraId="772171B5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9141F5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Чудеса природы. Неисчисляемые существительные</w:t>
            </w:r>
          </w:p>
        </w:tc>
        <w:tc>
          <w:tcPr>
            <w:tcW w:w="954" w:type="dxa"/>
            <w:vAlign w:val="bottom"/>
          </w:tcPr>
          <w:p w14:paraId="74025C4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99B5202" w14:textId="34B0D658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22.09</w:t>
            </w:r>
          </w:p>
        </w:tc>
        <w:tc>
          <w:tcPr>
            <w:tcW w:w="700" w:type="dxa"/>
            <w:vAlign w:val="bottom"/>
          </w:tcPr>
          <w:p w14:paraId="76A5E95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DCDF5E7" w14:textId="77777777" w:rsidTr="000A3DB0">
        <w:tc>
          <w:tcPr>
            <w:tcW w:w="800" w:type="dxa"/>
            <w:vAlign w:val="bottom"/>
          </w:tcPr>
          <w:p w14:paraId="7780C65D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246E2B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54" w:type="dxa"/>
            <w:vAlign w:val="bottom"/>
          </w:tcPr>
          <w:p w14:paraId="14741C9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579705F" w14:textId="1ED02E00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23.09</w:t>
            </w:r>
          </w:p>
        </w:tc>
        <w:tc>
          <w:tcPr>
            <w:tcW w:w="700" w:type="dxa"/>
            <w:vAlign w:val="bottom"/>
          </w:tcPr>
          <w:p w14:paraId="5ED8CA1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46FDFEF2" w14:textId="77777777" w:rsidTr="000A3DB0">
        <w:tc>
          <w:tcPr>
            <w:tcW w:w="800" w:type="dxa"/>
            <w:vAlign w:val="bottom"/>
          </w:tcPr>
          <w:p w14:paraId="215F6A13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6475157F" w14:textId="77777777" w:rsidR="00BD2B5F" w:rsidRPr="00A55FEC" w:rsidRDefault="00BD2B5F" w:rsidP="00252F2A">
            <w:pPr>
              <w:jc w:val="both"/>
              <w:rPr>
                <w:sz w:val="24"/>
                <w:szCs w:val="24"/>
                <w:lang w:val="en-US"/>
              </w:rPr>
            </w:pPr>
            <w:r w:rsidRPr="00A55FEC">
              <w:rPr>
                <w:sz w:val="24"/>
                <w:szCs w:val="24"/>
              </w:rPr>
              <w:t>Семья</w:t>
            </w:r>
            <w:r w:rsidRPr="00A55FEC">
              <w:rPr>
                <w:sz w:val="24"/>
                <w:szCs w:val="24"/>
                <w:lang w:val="en-US"/>
              </w:rPr>
              <w:t xml:space="preserve">. </w:t>
            </w:r>
            <w:r w:rsidRPr="00A55FEC">
              <w:rPr>
                <w:sz w:val="24"/>
                <w:szCs w:val="24"/>
              </w:rPr>
              <w:t>Структуры</w:t>
            </w:r>
            <w:r w:rsidRPr="00A55FEC">
              <w:rPr>
                <w:sz w:val="24"/>
                <w:szCs w:val="24"/>
                <w:lang w:val="en-US"/>
              </w:rPr>
              <w:t>: «What is he/he like», «What does he/she look like»</w:t>
            </w:r>
          </w:p>
        </w:tc>
        <w:tc>
          <w:tcPr>
            <w:tcW w:w="954" w:type="dxa"/>
            <w:vAlign w:val="bottom"/>
          </w:tcPr>
          <w:p w14:paraId="7AC6849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CDABFA6" w14:textId="4C26F4B2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26.09</w:t>
            </w:r>
          </w:p>
        </w:tc>
        <w:tc>
          <w:tcPr>
            <w:tcW w:w="700" w:type="dxa"/>
            <w:vAlign w:val="bottom"/>
          </w:tcPr>
          <w:p w14:paraId="5EF70EC2" w14:textId="77777777" w:rsidR="00BD2B5F" w:rsidRPr="00A55FEC" w:rsidRDefault="00BD2B5F" w:rsidP="00252F2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2B5F" w:rsidRPr="00A55FEC" w14:paraId="19F24B35" w14:textId="77777777" w:rsidTr="000A3DB0">
        <w:tc>
          <w:tcPr>
            <w:tcW w:w="800" w:type="dxa"/>
            <w:vAlign w:val="bottom"/>
          </w:tcPr>
          <w:p w14:paraId="192A54EC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08088E6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Семья. Сравнительные структуры: «</w:t>
            </w:r>
            <w:proofErr w:type="spellStart"/>
            <w:r w:rsidRPr="00A55FEC">
              <w:rPr>
                <w:sz w:val="24"/>
                <w:szCs w:val="24"/>
              </w:rPr>
              <w:t>as</w:t>
            </w:r>
            <w:proofErr w:type="spellEnd"/>
            <w:r w:rsidRPr="00A55FEC">
              <w:rPr>
                <w:sz w:val="24"/>
                <w:szCs w:val="24"/>
              </w:rPr>
              <w:t>…</w:t>
            </w:r>
            <w:proofErr w:type="spellStart"/>
            <w:r w:rsidRPr="00A55FEC">
              <w:rPr>
                <w:sz w:val="24"/>
                <w:szCs w:val="24"/>
              </w:rPr>
              <w:t>as</w:t>
            </w:r>
            <w:proofErr w:type="spellEnd"/>
            <w:r w:rsidRPr="00A55FEC">
              <w:rPr>
                <w:sz w:val="24"/>
                <w:szCs w:val="24"/>
              </w:rPr>
              <w:t xml:space="preserve">/ </w:t>
            </w:r>
            <w:proofErr w:type="spellStart"/>
            <w:r w:rsidRPr="00A55FEC">
              <w:rPr>
                <w:sz w:val="24"/>
                <w:szCs w:val="24"/>
              </w:rPr>
              <w:t>not</w:t>
            </w:r>
            <w:proofErr w:type="spellEnd"/>
            <w:r w:rsidRPr="00A55FEC">
              <w:rPr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sz w:val="24"/>
                <w:szCs w:val="24"/>
              </w:rPr>
              <w:t>so</w:t>
            </w:r>
            <w:proofErr w:type="spellEnd"/>
            <w:r w:rsidRPr="00A55FEC">
              <w:rPr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sz w:val="24"/>
                <w:szCs w:val="24"/>
              </w:rPr>
              <w:t>as</w:t>
            </w:r>
            <w:proofErr w:type="spellEnd"/>
            <w:r w:rsidRPr="00A55FEC">
              <w:rPr>
                <w:sz w:val="24"/>
                <w:szCs w:val="24"/>
              </w:rPr>
              <w:t>»</w:t>
            </w:r>
          </w:p>
        </w:tc>
        <w:tc>
          <w:tcPr>
            <w:tcW w:w="954" w:type="dxa"/>
            <w:vAlign w:val="bottom"/>
          </w:tcPr>
          <w:p w14:paraId="4B4B760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8FCEE39" w14:textId="52490576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29.09</w:t>
            </w:r>
          </w:p>
        </w:tc>
        <w:tc>
          <w:tcPr>
            <w:tcW w:w="700" w:type="dxa"/>
            <w:vAlign w:val="bottom"/>
          </w:tcPr>
          <w:p w14:paraId="0A4BD335" w14:textId="77777777" w:rsidR="00BD2B5F" w:rsidRPr="00A55FEC" w:rsidRDefault="00BD2B5F" w:rsidP="00252F2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2B5F" w:rsidRPr="00A55FEC" w14:paraId="1732BCE9" w14:textId="77777777" w:rsidTr="000A3DB0">
        <w:tc>
          <w:tcPr>
            <w:tcW w:w="800" w:type="dxa"/>
            <w:vAlign w:val="bottom"/>
          </w:tcPr>
          <w:p w14:paraId="7F3BF782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3A932C7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Семья. Особенности употребления слов: «</w:t>
            </w:r>
            <w:proofErr w:type="spellStart"/>
            <w:r w:rsidRPr="00A55FEC">
              <w:rPr>
                <w:sz w:val="24"/>
                <w:szCs w:val="24"/>
              </w:rPr>
              <w:t>Older</w:t>
            </w:r>
            <w:proofErr w:type="spellEnd"/>
            <w:r w:rsidRPr="00A55FEC">
              <w:rPr>
                <w:sz w:val="24"/>
                <w:szCs w:val="24"/>
              </w:rPr>
              <w:t>/</w:t>
            </w:r>
            <w:proofErr w:type="spellStart"/>
            <w:r w:rsidRPr="00A55FEC">
              <w:rPr>
                <w:sz w:val="24"/>
                <w:szCs w:val="24"/>
              </w:rPr>
              <w:t>elder</w:t>
            </w:r>
            <w:proofErr w:type="spellEnd"/>
            <w:r w:rsidRPr="00A55FEC">
              <w:rPr>
                <w:sz w:val="24"/>
                <w:szCs w:val="24"/>
              </w:rPr>
              <w:t>»</w:t>
            </w:r>
          </w:p>
        </w:tc>
        <w:tc>
          <w:tcPr>
            <w:tcW w:w="954" w:type="dxa"/>
            <w:vAlign w:val="bottom"/>
          </w:tcPr>
          <w:p w14:paraId="3B1D9CF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A1C3B85" w14:textId="67D0C02D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30.09</w:t>
            </w:r>
          </w:p>
        </w:tc>
        <w:tc>
          <w:tcPr>
            <w:tcW w:w="700" w:type="dxa"/>
            <w:vAlign w:val="bottom"/>
          </w:tcPr>
          <w:p w14:paraId="2824649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4AAF706" w14:textId="77777777" w:rsidTr="000A3DB0">
        <w:tc>
          <w:tcPr>
            <w:tcW w:w="800" w:type="dxa"/>
            <w:vAlign w:val="bottom"/>
          </w:tcPr>
          <w:p w14:paraId="1085ECE5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CDDD425" w14:textId="3B7153F1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Семья.</w:t>
            </w:r>
            <w:r w:rsidR="000F3563" w:rsidRPr="00A55FEC">
              <w:rPr>
                <w:sz w:val="24"/>
                <w:szCs w:val="24"/>
              </w:rPr>
              <w:t xml:space="preserve"> </w:t>
            </w:r>
            <w:r w:rsidRPr="00A55FEC">
              <w:rPr>
                <w:sz w:val="24"/>
                <w:szCs w:val="24"/>
              </w:rPr>
              <w:t>Устойчивые выражения с глаголами «</w:t>
            </w:r>
            <w:proofErr w:type="spellStart"/>
            <w:r w:rsidRPr="00A55FEC">
              <w:rPr>
                <w:sz w:val="24"/>
                <w:szCs w:val="24"/>
              </w:rPr>
              <w:t>do</w:t>
            </w:r>
            <w:proofErr w:type="spellEnd"/>
            <w:r w:rsidRPr="00A55FEC">
              <w:rPr>
                <w:sz w:val="24"/>
                <w:szCs w:val="24"/>
              </w:rPr>
              <w:t>»,</w:t>
            </w:r>
            <w:r w:rsidR="000F3563" w:rsidRPr="00A55FEC">
              <w:rPr>
                <w:sz w:val="24"/>
                <w:szCs w:val="24"/>
              </w:rPr>
              <w:t xml:space="preserve"> </w:t>
            </w:r>
            <w:r w:rsidRPr="00A55FEC">
              <w:rPr>
                <w:sz w:val="24"/>
                <w:szCs w:val="24"/>
              </w:rPr>
              <w:t>«</w:t>
            </w:r>
            <w:proofErr w:type="spellStart"/>
            <w:r w:rsidRPr="00A55FEC">
              <w:rPr>
                <w:sz w:val="24"/>
                <w:szCs w:val="24"/>
              </w:rPr>
              <w:t>make</w:t>
            </w:r>
            <w:proofErr w:type="spellEnd"/>
            <w:r w:rsidRPr="00A55FEC">
              <w:rPr>
                <w:sz w:val="24"/>
                <w:szCs w:val="24"/>
              </w:rPr>
              <w:t>»</w:t>
            </w:r>
          </w:p>
        </w:tc>
        <w:tc>
          <w:tcPr>
            <w:tcW w:w="954" w:type="dxa"/>
            <w:vAlign w:val="bottom"/>
          </w:tcPr>
          <w:p w14:paraId="6520902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D479DDC" w14:textId="58A87267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03.10</w:t>
            </w:r>
          </w:p>
        </w:tc>
        <w:tc>
          <w:tcPr>
            <w:tcW w:w="700" w:type="dxa"/>
            <w:vAlign w:val="bottom"/>
          </w:tcPr>
          <w:p w14:paraId="2F7FCB6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16EA71A" w14:textId="77777777" w:rsidTr="000A3DB0">
        <w:tc>
          <w:tcPr>
            <w:tcW w:w="800" w:type="dxa"/>
            <w:vAlign w:val="bottom"/>
          </w:tcPr>
          <w:p w14:paraId="3DD37B65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5319FD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Жизнь в городе или деревне. Степени сравнения второго типа</w:t>
            </w:r>
          </w:p>
        </w:tc>
        <w:tc>
          <w:tcPr>
            <w:tcW w:w="954" w:type="dxa"/>
            <w:vAlign w:val="bottom"/>
          </w:tcPr>
          <w:p w14:paraId="0BCDE64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5071BDC" w14:textId="445FC923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06.10</w:t>
            </w:r>
          </w:p>
        </w:tc>
        <w:tc>
          <w:tcPr>
            <w:tcW w:w="700" w:type="dxa"/>
            <w:vAlign w:val="bottom"/>
          </w:tcPr>
          <w:p w14:paraId="2CC4B55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682DCC90" w14:textId="77777777" w:rsidTr="000A3DB0">
        <w:tc>
          <w:tcPr>
            <w:tcW w:w="800" w:type="dxa"/>
            <w:vAlign w:val="bottom"/>
          </w:tcPr>
          <w:p w14:paraId="5D0D3CA7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FDCB2F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Дом или квартира. Развитие навыков аудирования и диалогической речи.</w:t>
            </w:r>
          </w:p>
        </w:tc>
        <w:tc>
          <w:tcPr>
            <w:tcW w:w="954" w:type="dxa"/>
            <w:vAlign w:val="bottom"/>
          </w:tcPr>
          <w:p w14:paraId="30C9FDC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0198B8A" w14:textId="533ED5EF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07.10</w:t>
            </w:r>
          </w:p>
        </w:tc>
        <w:tc>
          <w:tcPr>
            <w:tcW w:w="700" w:type="dxa"/>
            <w:vAlign w:val="bottom"/>
          </w:tcPr>
          <w:p w14:paraId="7F0B1B9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4BB9B97" w14:textId="77777777" w:rsidTr="000A3DB0">
        <w:tc>
          <w:tcPr>
            <w:tcW w:w="800" w:type="dxa"/>
            <w:vAlign w:val="bottom"/>
          </w:tcPr>
          <w:p w14:paraId="400D9B63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650EEE1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 xml:space="preserve">Любимое место в доме. Различие </w:t>
            </w:r>
            <w:proofErr w:type="gramStart"/>
            <w:r w:rsidRPr="00A55FEC">
              <w:rPr>
                <w:sz w:val="24"/>
                <w:szCs w:val="24"/>
              </w:rPr>
              <w:t>между  словами</w:t>
            </w:r>
            <w:proofErr w:type="gramEnd"/>
            <w:r w:rsidRPr="00A55FEC">
              <w:rPr>
                <w:sz w:val="24"/>
                <w:szCs w:val="24"/>
              </w:rPr>
              <w:t xml:space="preserve"> «</w:t>
            </w:r>
            <w:proofErr w:type="spellStart"/>
            <w:r w:rsidRPr="00A55FEC">
              <w:rPr>
                <w:sz w:val="24"/>
                <w:szCs w:val="24"/>
              </w:rPr>
              <w:t>house</w:t>
            </w:r>
            <w:proofErr w:type="spellEnd"/>
            <w:r w:rsidRPr="00A55FEC">
              <w:rPr>
                <w:sz w:val="24"/>
                <w:szCs w:val="24"/>
              </w:rPr>
              <w:t>», «</w:t>
            </w:r>
            <w:proofErr w:type="spellStart"/>
            <w:r w:rsidRPr="00A55FEC">
              <w:rPr>
                <w:sz w:val="24"/>
                <w:szCs w:val="24"/>
              </w:rPr>
              <w:t>home</w:t>
            </w:r>
            <w:proofErr w:type="spellEnd"/>
            <w:r w:rsidRPr="00A55FEC">
              <w:rPr>
                <w:sz w:val="24"/>
                <w:szCs w:val="24"/>
              </w:rPr>
              <w:t>»</w:t>
            </w:r>
          </w:p>
        </w:tc>
        <w:tc>
          <w:tcPr>
            <w:tcW w:w="954" w:type="dxa"/>
            <w:vAlign w:val="bottom"/>
          </w:tcPr>
          <w:p w14:paraId="08D0F35A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31474FF" w14:textId="7212B95A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10.10</w:t>
            </w:r>
          </w:p>
        </w:tc>
        <w:tc>
          <w:tcPr>
            <w:tcW w:w="700" w:type="dxa"/>
            <w:vAlign w:val="bottom"/>
          </w:tcPr>
          <w:p w14:paraId="52D9486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8DDA653" w14:textId="77777777" w:rsidTr="000A3DB0">
        <w:tc>
          <w:tcPr>
            <w:tcW w:w="800" w:type="dxa"/>
            <w:vAlign w:val="bottom"/>
          </w:tcPr>
          <w:p w14:paraId="5C4CD994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0B43E7F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Праздники и события.</w:t>
            </w:r>
          </w:p>
        </w:tc>
        <w:tc>
          <w:tcPr>
            <w:tcW w:w="954" w:type="dxa"/>
            <w:vAlign w:val="bottom"/>
          </w:tcPr>
          <w:p w14:paraId="4727E45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06F10F4" w14:textId="0172AC08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13.10</w:t>
            </w:r>
          </w:p>
        </w:tc>
        <w:tc>
          <w:tcPr>
            <w:tcW w:w="700" w:type="dxa"/>
            <w:vAlign w:val="bottom"/>
          </w:tcPr>
          <w:p w14:paraId="1FEA417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02A66F16" w14:textId="77777777" w:rsidTr="000A3DB0">
        <w:tc>
          <w:tcPr>
            <w:tcW w:w="800" w:type="dxa"/>
            <w:vAlign w:val="bottom"/>
          </w:tcPr>
          <w:p w14:paraId="6A42BE47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D8A9B0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Праздники. Структура: «не только…, но и ».</w:t>
            </w:r>
          </w:p>
        </w:tc>
        <w:tc>
          <w:tcPr>
            <w:tcW w:w="954" w:type="dxa"/>
            <w:vAlign w:val="bottom"/>
          </w:tcPr>
          <w:p w14:paraId="6969872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0738EF6" w14:textId="579A956E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14.10</w:t>
            </w:r>
          </w:p>
        </w:tc>
        <w:tc>
          <w:tcPr>
            <w:tcW w:w="700" w:type="dxa"/>
            <w:vAlign w:val="bottom"/>
          </w:tcPr>
          <w:p w14:paraId="3C401D0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6AEB686" w14:textId="77777777" w:rsidTr="000A3DB0">
        <w:tc>
          <w:tcPr>
            <w:tcW w:w="800" w:type="dxa"/>
            <w:vAlign w:val="bottom"/>
          </w:tcPr>
          <w:p w14:paraId="460054CA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5C1B34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 xml:space="preserve">Письмо-ответ на </w:t>
            </w:r>
            <w:proofErr w:type="gramStart"/>
            <w:r w:rsidRPr="00A55FEC">
              <w:rPr>
                <w:sz w:val="24"/>
                <w:szCs w:val="24"/>
              </w:rPr>
              <w:t>тему :</w:t>
            </w:r>
            <w:proofErr w:type="gramEnd"/>
            <w:r w:rsidRPr="00A55FEC">
              <w:rPr>
                <w:sz w:val="24"/>
                <w:szCs w:val="24"/>
              </w:rPr>
              <w:t xml:space="preserve"> «Твой любимый праздник».</w:t>
            </w:r>
          </w:p>
        </w:tc>
        <w:tc>
          <w:tcPr>
            <w:tcW w:w="954" w:type="dxa"/>
            <w:vAlign w:val="bottom"/>
          </w:tcPr>
          <w:p w14:paraId="4306CEB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734C686" w14:textId="715C2983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17.10</w:t>
            </w:r>
          </w:p>
        </w:tc>
        <w:tc>
          <w:tcPr>
            <w:tcW w:w="700" w:type="dxa"/>
            <w:vAlign w:val="bottom"/>
          </w:tcPr>
          <w:p w14:paraId="3EB0FB8A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CFD6949" w14:textId="77777777" w:rsidTr="000A3DB0">
        <w:tc>
          <w:tcPr>
            <w:tcW w:w="800" w:type="dxa"/>
            <w:vAlign w:val="bottom"/>
          </w:tcPr>
          <w:p w14:paraId="179D00E8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D38900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Ночь Гая Фокса. Развитие монологической и диалогической речи</w:t>
            </w:r>
          </w:p>
        </w:tc>
        <w:tc>
          <w:tcPr>
            <w:tcW w:w="954" w:type="dxa"/>
            <w:vAlign w:val="bottom"/>
          </w:tcPr>
          <w:p w14:paraId="7DFA753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C70D2EC" w14:textId="46C234A3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20.10</w:t>
            </w:r>
          </w:p>
        </w:tc>
        <w:tc>
          <w:tcPr>
            <w:tcW w:w="700" w:type="dxa"/>
            <w:vAlign w:val="bottom"/>
          </w:tcPr>
          <w:p w14:paraId="5F5863E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911CAF7" w14:textId="77777777" w:rsidTr="000A3DB0">
        <w:tc>
          <w:tcPr>
            <w:tcW w:w="800" w:type="dxa"/>
            <w:vAlign w:val="bottom"/>
          </w:tcPr>
          <w:p w14:paraId="00BD0398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6E3F8B2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54" w:type="dxa"/>
            <w:vAlign w:val="bottom"/>
          </w:tcPr>
          <w:p w14:paraId="16CB169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82E6AC3" w14:textId="13B5DDCE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21.10</w:t>
            </w:r>
          </w:p>
        </w:tc>
        <w:tc>
          <w:tcPr>
            <w:tcW w:w="700" w:type="dxa"/>
            <w:vAlign w:val="bottom"/>
          </w:tcPr>
          <w:p w14:paraId="77C26E6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6885003F" w14:textId="77777777" w:rsidTr="000A3DB0">
        <w:tc>
          <w:tcPr>
            <w:tcW w:w="800" w:type="dxa"/>
            <w:vAlign w:val="bottom"/>
          </w:tcPr>
          <w:p w14:paraId="3AA46170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4F3ADB54" w14:textId="626783E6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Контрольная работа №1</w:t>
            </w:r>
            <w:r w:rsidR="00A55FEC" w:rsidRPr="00A55FEC">
              <w:rPr>
                <w:sz w:val="24"/>
                <w:szCs w:val="24"/>
              </w:rPr>
              <w:t xml:space="preserve"> «Встреча новых друзей»</w:t>
            </w:r>
          </w:p>
        </w:tc>
        <w:tc>
          <w:tcPr>
            <w:tcW w:w="954" w:type="dxa"/>
            <w:vAlign w:val="bottom"/>
          </w:tcPr>
          <w:p w14:paraId="1FFD16F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B668EFE" w14:textId="14763558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24.10</w:t>
            </w:r>
          </w:p>
        </w:tc>
        <w:tc>
          <w:tcPr>
            <w:tcW w:w="700" w:type="dxa"/>
            <w:vAlign w:val="bottom"/>
          </w:tcPr>
          <w:p w14:paraId="388885E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63E585BC" w14:textId="77777777" w:rsidTr="000A3DB0">
        <w:tc>
          <w:tcPr>
            <w:tcW w:w="800" w:type="dxa"/>
            <w:vAlign w:val="bottom"/>
          </w:tcPr>
          <w:p w14:paraId="51676639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06C983C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Анализ контрольной работы.  Повторение и закрепление пройденного материала</w:t>
            </w:r>
          </w:p>
        </w:tc>
        <w:tc>
          <w:tcPr>
            <w:tcW w:w="954" w:type="dxa"/>
            <w:vAlign w:val="bottom"/>
          </w:tcPr>
          <w:p w14:paraId="7BD158C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947FBA6" w14:textId="28524FBA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27.10</w:t>
            </w:r>
          </w:p>
        </w:tc>
        <w:tc>
          <w:tcPr>
            <w:tcW w:w="700" w:type="dxa"/>
            <w:vAlign w:val="bottom"/>
          </w:tcPr>
          <w:p w14:paraId="498DE70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74FCE97" w14:textId="77777777" w:rsidTr="000A3DB0">
        <w:tc>
          <w:tcPr>
            <w:tcW w:w="800" w:type="dxa"/>
            <w:vAlign w:val="bottom"/>
          </w:tcPr>
          <w:p w14:paraId="774856FC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D3DEBA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54" w:type="dxa"/>
            <w:vAlign w:val="bottom"/>
          </w:tcPr>
          <w:p w14:paraId="3B85FA9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DEAA6E1" w14:textId="234C791D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28.10</w:t>
            </w:r>
          </w:p>
        </w:tc>
        <w:tc>
          <w:tcPr>
            <w:tcW w:w="700" w:type="dxa"/>
            <w:vAlign w:val="bottom"/>
          </w:tcPr>
          <w:p w14:paraId="4E10D88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6B308924" w14:textId="77777777" w:rsidTr="000A3DB0">
        <w:tc>
          <w:tcPr>
            <w:tcW w:w="800" w:type="dxa"/>
            <w:vAlign w:val="bottom"/>
          </w:tcPr>
          <w:p w14:paraId="4BB57A5B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0C23C68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Контроль монологической и диалогической речи по теме: «Встреча новых друзей»</w:t>
            </w:r>
          </w:p>
        </w:tc>
        <w:tc>
          <w:tcPr>
            <w:tcW w:w="954" w:type="dxa"/>
            <w:vAlign w:val="bottom"/>
          </w:tcPr>
          <w:p w14:paraId="53832DB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14:paraId="6A7D79B4" w14:textId="06534FF1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07.11</w:t>
            </w:r>
          </w:p>
        </w:tc>
        <w:tc>
          <w:tcPr>
            <w:tcW w:w="700" w:type="dxa"/>
            <w:vAlign w:val="bottom"/>
          </w:tcPr>
          <w:p w14:paraId="6AB2DF6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FD70B8E" w14:textId="77777777" w:rsidTr="000A3DB0">
        <w:tc>
          <w:tcPr>
            <w:tcW w:w="11199" w:type="dxa"/>
            <w:gridSpan w:val="5"/>
            <w:vAlign w:val="bottom"/>
          </w:tcPr>
          <w:p w14:paraId="400A226A" w14:textId="77777777" w:rsidR="00BD2B5F" w:rsidRPr="00A55FEC" w:rsidRDefault="00252F2A" w:rsidP="00252F2A">
            <w:pPr>
              <w:jc w:val="center"/>
              <w:rPr>
                <w:b/>
                <w:sz w:val="24"/>
                <w:szCs w:val="24"/>
              </w:rPr>
            </w:pPr>
            <w:r w:rsidRPr="00A55FEC">
              <w:rPr>
                <w:b/>
                <w:sz w:val="24"/>
                <w:szCs w:val="24"/>
              </w:rPr>
              <w:t>Совместное времяпровождение (21 час)</w:t>
            </w:r>
          </w:p>
        </w:tc>
      </w:tr>
      <w:tr w:rsidR="00BD2B5F" w:rsidRPr="00A55FEC" w14:paraId="169050A5" w14:textId="77777777" w:rsidTr="000A3DB0">
        <w:tc>
          <w:tcPr>
            <w:tcW w:w="800" w:type="dxa"/>
            <w:vAlign w:val="bottom"/>
          </w:tcPr>
          <w:p w14:paraId="57E338A0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43003D7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Выходные. Чтение текста</w:t>
            </w:r>
          </w:p>
        </w:tc>
        <w:tc>
          <w:tcPr>
            <w:tcW w:w="954" w:type="dxa"/>
            <w:vAlign w:val="bottom"/>
          </w:tcPr>
          <w:p w14:paraId="7B44162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E123738" w14:textId="6EBD94E6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10.11</w:t>
            </w:r>
          </w:p>
        </w:tc>
        <w:tc>
          <w:tcPr>
            <w:tcW w:w="700" w:type="dxa"/>
            <w:vAlign w:val="bottom"/>
          </w:tcPr>
          <w:p w14:paraId="1BDD5EF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482C90CF" w14:textId="77777777" w:rsidTr="000A3DB0">
        <w:tc>
          <w:tcPr>
            <w:tcW w:w="800" w:type="dxa"/>
            <w:vAlign w:val="bottom"/>
          </w:tcPr>
          <w:p w14:paraId="39727E8B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86D619A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Выходные. Развитие грамматических навыков</w:t>
            </w:r>
          </w:p>
        </w:tc>
        <w:tc>
          <w:tcPr>
            <w:tcW w:w="954" w:type="dxa"/>
            <w:vAlign w:val="bottom"/>
          </w:tcPr>
          <w:p w14:paraId="1746394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C0EF9BA" w14:textId="2D5A19D2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11.11</w:t>
            </w:r>
          </w:p>
        </w:tc>
        <w:tc>
          <w:tcPr>
            <w:tcW w:w="700" w:type="dxa"/>
            <w:vAlign w:val="bottom"/>
          </w:tcPr>
          <w:p w14:paraId="658F5E9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6767714A" w14:textId="77777777" w:rsidTr="000A3DB0">
        <w:tc>
          <w:tcPr>
            <w:tcW w:w="800" w:type="dxa"/>
            <w:vAlign w:val="bottom"/>
          </w:tcPr>
          <w:p w14:paraId="70BC39C0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000071D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Выходные. Модальные глаголы: «</w:t>
            </w:r>
            <w:proofErr w:type="spellStart"/>
            <w:r w:rsidRPr="00A55FEC">
              <w:rPr>
                <w:sz w:val="24"/>
                <w:szCs w:val="24"/>
              </w:rPr>
              <w:t>must</w:t>
            </w:r>
            <w:proofErr w:type="spellEnd"/>
            <w:r w:rsidRPr="00A55FEC">
              <w:rPr>
                <w:sz w:val="24"/>
                <w:szCs w:val="24"/>
              </w:rPr>
              <w:t>»/ «</w:t>
            </w:r>
            <w:proofErr w:type="spellStart"/>
            <w:r w:rsidRPr="00A55FEC">
              <w:rPr>
                <w:sz w:val="24"/>
                <w:szCs w:val="24"/>
              </w:rPr>
              <w:t>have</w:t>
            </w:r>
            <w:proofErr w:type="spellEnd"/>
            <w:r w:rsidRPr="00A55FEC">
              <w:rPr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sz w:val="24"/>
                <w:szCs w:val="24"/>
              </w:rPr>
              <w:t>to</w:t>
            </w:r>
            <w:proofErr w:type="spellEnd"/>
            <w:r w:rsidRPr="00A55FEC">
              <w:rPr>
                <w:sz w:val="24"/>
                <w:szCs w:val="24"/>
              </w:rPr>
              <w:t>»</w:t>
            </w:r>
          </w:p>
        </w:tc>
        <w:tc>
          <w:tcPr>
            <w:tcW w:w="954" w:type="dxa"/>
            <w:vAlign w:val="bottom"/>
          </w:tcPr>
          <w:p w14:paraId="2C1B042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37BA3AA" w14:textId="4C571D23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14.11</w:t>
            </w:r>
          </w:p>
        </w:tc>
        <w:tc>
          <w:tcPr>
            <w:tcW w:w="700" w:type="dxa"/>
            <w:vAlign w:val="bottom"/>
          </w:tcPr>
          <w:p w14:paraId="5942814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713007E" w14:textId="77777777" w:rsidTr="000A3DB0">
        <w:tc>
          <w:tcPr>
            <w:tcW w:w="800" w:type="dxa"/>
            <w:vAlign w:val="bottom"/>
          </w:tcPr>
          <w:p w14:paraId="06720990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FE59F7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Достопримечательности. Различия между: «</w:t>
            </w:r>
            <w:proofErr w:type="spellStart"/>
            <w:r w:rsidRPr="00A55FEC">
              <w:rPr>
                <w:sz w:val="24"/>
                <w:szCs w:val="24"/>
              </w:rPr>
              <w:t>have</w:t>
            </w:r>
            <w:proofErr w:type="spellEnd"/>
            <w:r w:rsidRPr="00A55FEC">
              <w:rPr>
                <w:sz w:val="24"/>
                <w:szCs w:val="24"/>
              </w:rPr>
              <w:t>», «</w:t>
            </w:r>
            <w:proofErr w:type="spellStart"/>
            <w:r w:rsidRPr="00A55FEC">
              <w:rPr>
                <w:sz w:val="24"/>
                <w:szCs w:val="24"/>
              </w:rPr>
              <w:t>have</w:t>
            </w:r>
            <w:proofErr w:type="spellEnd"/>
            <w:r w:rsidRPr="00A55FEC">
              <w:rPr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sz w:val="24"/>
                <w:szCs w:val="24"/>
              </w:rPr>
              <w:t>got</w:t>
            </w:r>
            <w:proofErr w:type="spellEnd"/>
            <w:r w:rsidRPr="00A55FEC">
              <w:rPr>
                <w:sz w:val="24"/>
                <w:szCs w:val="24"/>
              </w:rPr>
              <w:t>», «</w:t>
            </w:r>
            <w:proofErr w:type="spellStart"/>
            <w:r w:rsidRPr="00A55FEC">
              <w:rPr>
                <w:sz w:val="24"/>
                <w:szCs w:val="24"/>
              </w:rPr>
              <w:t>have</w:t>
            </w:r>
            <w:proofErr w:type="spellEnd"/>
            <w:r w:rsidRPr="00A55FEC">
              <w:rPr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sz w:val="24"/>
                <w:szCs w:val="24"/>
              </w:rPr>
              <w:t>to</w:t>
            </w:r>
            <w:proofErr w:type="spellEnd"/>
            <w:r w:rsidRPr="00A55FEC">
              <w:rPr>
                <w:sz w:val="24"/>
                <w:szCs w:val="24"/>
              </w:rPr>
              <w:t>».</w:t>
            </w:r>
          </w:p>
        </w:tc>
        <w:tc>
          <w:tcPr>
            <w:tcW w:w="954" w:type="dxa"/>
            <w:vAlign w:val="bottom"/>
          </w:tcPr>
          <w:p w14:paraId="0722B2D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9343840" w14:textId="166FD3C2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17.11</w:t>
            </w:r>
          </w:p>
        </w:tc>
        <w:tc>
          <w:tcPr>
            <w:tcW w:w="700" w:type="dxa"/>
            <w:vAlign w:val="bottom"/>
          </w:tcPr>
          <w:p w14:paraId="435ECE0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54F5A38" w14:textId="77777777" w:rsidTr="000A3DB0">
        <w:tc>
          <w:tcPr>
            <w:tcW w:w="800" w:type="dxa"/>
            <w:vAlign w:val="bottom"/>
          </w:tcPr>
          <w:p w14:paraId="1F06B7B8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FC2CE6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Животные в городе. Работа с текстом</w:t>
            </w:r>
          </w:p>
        </w:tc>
        <w:tc>
          <w:tcPr>
            <w:tcW w:w="954" w:type="dxa"/>
            <w:vAlign w:val="bottom"/>
          </w:tcPr>
          <w:p w14:paraId="4F7641D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6C84320" w14:textId="31984681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18.11</w:t>
            </w:r>
          </w:p>
        </w:tc>
        <w:tc>
          <w:tcPr>
            <w:tcW w:w="700" w:type="dxa"/>
            <w:vAlign w:val="bottom"/>
          </w:tcPr>
          <w:p w14:paraId="4BC3E5A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3CF438C" w14:textId="77777777" w:rsidTr="000A3DB0">
        <w:tc>
          <w:tcPr>
            <w:tcW w:w="800" w:type="dxa"/>
            <w:vAlign w:val="bottom"/>
          </w:tcPr>
          <w:p w14:paraId="4044E28C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DB3E44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Зоопарк и природный парк. Развитие монологической речи</w:t>
            </w:r>
          </w:p>
        </w:tc>
        <w:tc>
          <w:tcPr>
            <w:tcW w:w="954" w:type="dxa"/>
            <w:vAlign w:val="bottom"/>
          </w:tcPr>
          <w:p w14:paraId="69498CA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5A69F9D" w14:textId="6FFFCE1E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21.11</w:t>
            </w:r>
          </w:p>
        </w:tc>
        <w:tc>
          <w:tcPr>
            <w:tcW w:w="700" w:type="dxa"/>
            <w:vAlign w:val="bottom"/>
          </w:tcPr>
          <w:p w14:paraId="244630EA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4D6AC77A" w14:textId="77777777" w:rsidTr="000A3DB0">
        <w:tc>
          <w:tcPr>
            <w:tcW w:w="800" w:type="dxa"/>
            <w:vAlign w:val="bottom"/>
          </w:tcPr>
          <w:p w14:paraId="315F10BA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711724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Защита животных. Совершенствование монологических навыков</w:t>
            </w:r>
          </w:p>
        </w:tc>
        <w:tc>
          <w:tcPr>
            <w:tcW w:w="954" w:type="dxa"/>
            <w:vAlign w:val="bottom"/>
          </w:tcPr>
          <w:p w14:paraId="63591AC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C652519" w14:textId="188EAA7D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24.11</w:t>
            </w:r>
          </w:p>
        </w:tc>
        <w:tc>
          <w:tcPr>
            <w:tcW w:w="700" w:type="dxa"/>
            <w:vAlign w:val="bottom"/>
          </w:tcPr>
          <w:p w14:paraId="7F4D23F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01BE611" w14:textId="77777777" w:rsidTr="000A3DB0">
        <w:tc>
          <w:tcPr>
            <w:tcW w:w="800" w:type="dxa"/>
            <w:vAlign w:val="bottom"/>
          </w:tcPr>
          <w:p w14:paraId="14736512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9F91D8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Система обучения в России и Великобритании. Учебный день</w:t>
            </w:r>
          </w:p>
        </w:tc>
        <w:tc>
          <w:tcPr>
            <w:tcW w:w="954" w:type="dxa"/>
            <w:vAlign w:val="bottom"/>
          </w:tcPr>
          <w:p w14:paraId="54EEDAD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A4F8F80" w14:textId="6AA31F96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25.11</w:t>
            </w:r>
          </w:p>
        </w:tc>
        <w:tc>
          <w:tcPr>
            <w:tcW w:w="700" w:type="dxa"/>
            <w:vAlign w:val="bottom"/>
          </w:tcPr>
          <w:p w14:paraId="0941105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D79C703" w14:textId="77777777" w:rsidTr="000A3DB0">
        <w:tc>
          <w:tcPr>
            <w:tcW w:w="800" w:type="dxa"/>
            <w:vAlign w:val="bottom"/>
          </w:tcPr>
          <w:p w14:paraId="6955F091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0FAD51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Школьные правила. Модальные глаголы</w:t>
            </w:r>
          </w:p>
        </w:tc>
        <w:tc>
          <w:tcPr>
            <w:tcW w:w="954" w:type="dxa"/>
            <w:vAlign w:val="bottom"/>
          </w:tcPr>
          <w:p w14:paraId="51CD110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313B65A" w14:textId="13027DC0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28.11</w:t>
            </w:r>
          </w:p>
        </w:tc>
        <w:tc>
          <w:tcPr>
            <w:tcW w:w="700" w:type="dxa"/>
            <w:vAlign w:val="bottom"/>
          </w:tcPr>
          <w:p w14:paraId="66476EF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4DBB0755" w14:textId="77777777" w:rsidTr="000A3DB0">
        <w:tc>
          <w:tcPr>
            <w:tcW w:w="800" w:type="dxa"/>
            <w:vAlign w:val="bottom"/>
          </w:tcPr>
          <w:p w14:paraId="23D49589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D795B4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Школьные истории. Работа с текстом</w:t>
            </w:r>
          </w:p>
        </w:tc>
        <w:tc>
          <w:tcPr>
            <w:tcW w:w="954" w:type="dxa"/>
            <w:vAlign w:val="bottom"/>
          </w:tcPr>
          <w:p w14:paraId="23AF503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7A61CC3" w14:textId="062D1083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01.12</w:t>
            </w:r>
          </w:p>
        </w:tc>
        <w:tc>
          <w:tcPr>
            <w:tcW w:w="700" w:type="dxa"/>
            <w:vAlign w:val="bottom"/>
          </w:tcPr>
          <w:p w14:paraId="5AAA2E3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06CC2857" w14:textId="77777777" w:rsidTr="000A3DB0">
        <w:tc>
          <w:tcPr>
            <w:tcW w:w="800" w:type="dxa"/>
            <w:vAlign w:val="bottom"/>
          </w:tcPr>
          <w:p w14:paraId="1B15398C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84D786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Употребление /с</w:t>
            </w:r>
            <w:r w:rsidRPr="00A55FEC">
              <w:rPr>
                <w:sz w:val="24"/>
                <w:szCs w:val="24"/>
                <w:lang w:val="en-US"/>
              </w:rPr>
              <w:t>an, could, may</w:t>
            </w:r>
            <w:r w:rsidRPr="00A55FEC">
              <w:rPr>
                <w:sz w:val="24"/>
                <w:szCs w:val="24"/>
              </w:rPr>
              <w:t>/</w:t>
            </w:r>
          </w:p>
        </w:tc>
        <w:tc>
          <w:tcPr>
            <w:tcW w:w="954" w:type="dxa"/>
            <w:vAlign w:val="bottom"/>
          </w:tcPr>
          <w:p w14:paraId="6F106792" w14:textId="6E501BE6" w:rsidR="00BD2B5F" w:rsidRPr="00A55FEC" w:rsidRDefault="002C6E59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36244AC" w14:textId="75B2FAE5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02.12</w:t>
            </w:r>
          </w:p>
        </w:tc>
        <w:tc>
          <w:tcPr>
            <w:tcW w:w="700" w:type="dxa"/>
            <w:vAlign w:val="bottom"/>
          </w:tcPr>
          <w:p w14:paraId="4BF1656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C37B7AE" w14:textId="77777777" w:rsidTr="000A3DB0">
        <w:tc>
          <w:tcPr>
            <w:tcW w:w="800" w:type="dxa"/>
            <w:vAlign w:val="bottom"/>
          </w:tcPr>
          <w:p w14:paraId="6134581C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3025277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Сравнение британской и российской школы</w:t>
            </w:r>
          </w:p>
        </w:tc>
        <w:tc>
          <w:tcPr>
            <w:tcW w:w="954" w:type="dxa"/>
            <w:vAlign w:val="bottom"/>
          </w:tcPr>
          <w:p w14:paraId="1C675B9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4319083" w14:textId="4D2BEA70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05.12</w:t>
            </w:r>
          </w:p>
        </w:tc>
        <w:tc>
          <w:tcPr>
            <w:tcW w:w="700" w:type="dxa"/>
            <w:vAlign w:val="bottom"/>
          </w:tcPr>
          <w:p w14:paraId="3C81D79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3483CF9" w14:textId="77777777" w:rsidTr="000A3DB0">
        <w:tc>
          <w:tcPr>
            <w:tcW w:w="800" w:type="dxa"/>
            <w:vAlign w:val="bottom"/>
          </w:tcPr>
          <w:p w14:paraId="608E7E87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598E59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Рассказ Мелисы маме. Развитие монологической речи</w:t>
            </w:r>
          </w:p>
        </w:tc>
        <w:tc>
          <w:tcPr>
            <w:tcW w:w="954" w:type="dxa"/>
            <w:vAlign w:val="bottom"/>
          </w:tcPr>
          <w:p w14:paraId="65ACEF4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366468AF" w14:textId="503F7BCB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08.12</w:t>
            </w:r>
          </w:p>
        </w:tc>
        <w:tc>
          <w:tcPr>
            <w:tcW w:w="700" w:type="dxa"/>
            <w:vAlign w:val="bottom"/>
          </w:tcPr>
          <w:p w14:paraId="4510DF0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9F84F68" w14:textId="77777777" w:rsidTr="000A3DB0">
        <w:tc>
          <w:tcPr>
            <w:tcW w:w="800" w:type="dxa"/>
            <w:vAlign w:val="bottom"/>
          </w:tcPr>
          <w:p w14:paraId="7557EFD9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49995E6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Изучение сравнительных структур. «такой же…как», «не такой же…как»</w:t>
            </w:r>
          </w:p>
        </w:tc>
        <w:tc>
          <w:tcPr>
            <w:tcW w:w="954" w:type="dxa"/>
            <w:vAlign w:val="bottom"/>
          </w:tcPr>
          <w:p w14:paraId="1BC777F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E5179A5" w14:textId="2D1B62E1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09.12</w:t>
            </w:r>
          </w:p>
        </w:tc>
        <w:tc>
          <w:tcPr>
            <w:tcW w:w="700" w:type="dxa"/>
            <w:vAlign w:val="bottom"/>
          </w:tcPr>
          <w:p w14:paraId="26B49D0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A1E566B" w14:textId="77777777" w:rsidTr="000A3DB0">
        <w:tc>
          <w:tcPr>
            <w:tcW w:w="800" w:type="dxa"/>
            <w:vAlign w:val="bottom"/>
          </w:tcPr>
          <w:p w14:paraId="460B4862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39E4BE5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Это вкусно. Прием пищи. Неисчисляемые существительные</w:t>
            </w:r>
          </w:p>
        </w:tc>
        <w:tc>
          <w:tcPr>
            <w:tcW w:w="954" w:type="dxa"/>
            <w:vAlign w:val="bottom"/>
          </w:tcPr>
          <w:p w14:paraId="1766777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10270CA" w14:textId="22E5D03D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12.12</w:t>
            </w:r>
          </w:p>
        </w:tc>
        <w:tc>
          <w:tcPr>
            <w:tcW w:w="700" w:type="dxa"/>
            <w:vAlign w:val="bottom"/>
          </w:tcPr>
          <w:p w14:paraId="65ADDDA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879021D" w14:textId="77777777" w:rsidTr="000A3DB0">
        <w:tc>
          <w:tcPr>
            <w:tcW w:w="800" w:type="dxa"/>
            <w:vAlign w:val="bottom"/>
          </w:tcPr>
          <w:p w14:paraId="58E62A86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0FA46DA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Традиционная русская еда (</w:t>
            </w:r>
            <w:proofErr w:type="spellStart"/>
            <w:r w:rsidRPr="00A55FEC">
              <w:rPr>
                <w:sz w:val="24"/>
                <w:szCs w:val="24"/>
              </w:rPr>
              <w:t>some</w:t>
            </w:r>
            <w:proofErr w:type="spellEnd"/>
            <w:r w:rsidRPr="00A55FEC">
              <w:rPr>
                <w:sz w:val="24"/>
                <w:szCs w:val="24"/>
              </w:rPr>
              <w:t>/</w:t>
            </w:r>
            <w:proofErr w:type="spellStart"/>
            <w:r w:rsidRPr="00A55FEC">
              <w:rPr>
                <w:sz w:val="24"/>
                <w:szCs w:val="24"/>
              </w:rPr>
              <w:t>any</w:t>
            </w:r>
            <w:proofErr w:type="spellEnd"/>
            <w:r w:rsidRPr="00A55FEC">
              <w:rPr>
                <w:sz w:val="24"/>
                <w:szCs w:val="24"/>
              </w:rPr>
              <w:t>)</w:t>
            </w:r>
          </w:p>
        </w:tc>
        <w:tc>
          <w:tcPr>
            <w:tcW w:w="954" w:type="dxa"/>
            <w:vAlign w:val="bottom"/>
          </w:tcPr>
          <w:p w14:paraId="6C7CC97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A4919B9" w14:textId="661ED2C2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15.12</w:t>
            </w:r>
          </w:p>
        </w:tc>
        <w:tc>
          <w:tcPr>
            <w:tcW w:w="700" w:type="dxa"/>
            <w:vAlign w:val="bottom"/>
          </w:tcPr>
          <w:p w14:paraId="316C72B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E1CB925" w14:textId="77777777" w:rsidTr="000A3DB0">
        <w:tc>
          <w:tcPr>
            <w:tcW w:w="800" w:type="dxa"/>
            <w:vAlign w:val="bottom"/>
          </w:tcPr>
          <w:p w14:paraId="4552D825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63AD37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Повторение пройденного материала. Лексический диктант</w:t>
            </w:r>
          </w:p>
        </w:tc>
        <w:tc>
          <w:tcPr>
            <w:tcW w:w="954" w:type="dxa"/>
            <w:vAlign w:val="bottom"/>
          </w:tcPr>
          <w:p w14:paraId="69CF55C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21A42BA" w14:textId="4184E931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16.12</w:t>
            </w:r>
          </w:p>
        </w:tc>
        <w:tc>
          <w:tcPr>
            <w:tcW w:w="700" w:type="dxa"/>
            <w:vAlign w:val="bottom"/>
          </w:tcPr>
          <w:p w14:paraId="547EC37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64CD991" w14:textId="77777777" w:rsidTr="000A3DB0">
        <w:tc>
          <w:tcPr>
            <w:tcW w:w="800" w:type="dxa"/>
            <w:vAlign w:val="bottom"/>
          </w:tcPr>
          <w:p w14:paraId="4EF773EB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0626D00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54" w:type="dxa"/>
            <w:vAlign w:val="bottom"/>
          </w:tcPr>
          <w:p w14:paraId="1A080F6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2431731" w14:textId="68BFFBC0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19.12</w:t>
            </w:r>
          </w:p>
        </w:tc>
        <w:tc>
          <w:tcPr>
            <w:tcW w:w="700" w:type="dxa"/>
            <w:vAlign w:val="bottom"/>
          </w:tcPr>
          <w:p w14:paraId="22DD7E8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0B005552" w14:textId="77777777" w:rsidTr="000A3DB0">
        <w:tc>
          <w:tcPr>
            <w:tcW w:w="800" w:type="dxa"/>
            <w:vAlign w:val="bottom"/>
          </w:tcPr>
          <w:p w14:paraId="6D434A31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498234AF" w14:textId="3C7BBF0B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Контрольная работа №2</w:t>
            </w:r>
            <w:r w:rsidR="00A55FEC" w:rsidRPr="00A55FEC">
              <w:rPr>
                <w:sz w:val="24"/>
                <w:szCs w:val="24"/>
              </w:rPr>
              <w:t xml:space="preserve"> «Совместное времяпровождение»</w:t>
            </w:r>
          </w:p>
        </w:tc>
        <w:tc>
          <w:tcPr>
            <w:tcW w:w="954" w:type="dxa"/>
            <w:vAlign w:val="bottom"/>
          </w:tcPr>
          <w:p w14:paraId="232BF33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81E766B" w14:textId="6AA55481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22.12</w:t>
            </w:r>
          </w:p>
        </w:tc>
        <w:tc>
          <w:tcPr>
            <w:tcW w:w="700" w:type="dxa"/>
            <w:vAlign w:val="bottom"/>
          </w:tcPr>
          <w:p w14:paraId="73B1E73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6BCC2B3" w14:textId="77777777" w:rsidTr="000A3DB0">
        <w:tc>
          <w:tcPr>
            <w:tcW w:w="800" w:type="dxa"/>
            <w:vAlign w:val="bottom"/>
          </w:tcPr>
          <w:p w14:paraId="26D5D593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46F376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Анализ контрольной работы.  Повторение и закрепление пройденного материала</w:t>
            </w:r>
          </w:p>
        </w:tc>
        <w:tc>
          <w:tcPr>
            <w:tcW w:w="954" w:type="dxa"/>
            <w:vAlign w:val="bottom"/>
          </w:tcPr>
          <w:p w14:paraId="69AC48F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1775B7C" w14:textId="1D7D4C60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23.12</w:t>
            </w:r>
          </w:p>
        </w:tc>
        <w:tc>
          <w:tcPr>
            <w:tcW w:w="700" w:type="dxa"/>
            <w:vAlign w:val="bottom"/>
          </w:tcPr>
          <w:p w14:paraId="2AFD694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453DCC2C" w14:textId="77777777" w:rsidTr="000A3DB0">
        <w:tc>
          <w:tcPr>
            <w:tcW w:w="800" w:type="dxa"/>
            <w:vAlign w:val="bottom"/>
          </w:tcPr>
          <w:p w14:paraId="22863B2D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298E14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54" w:type="dxa"/>
            <w:vAlign w:val="bottom"/>
          </w:tcPr>
          <w:p w14:paraId="0E070F8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3FEC54E3" w14:textId="18269FF1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26.12</w:t>
            </w:r>
          </w:p>
        </w:tc>
        <w:tc>
          <w:tcPr>
            <w:tcW w:w="700" w:type="dxa"/>
            <w:vAlign w:val="bottom"/>
          </w:tcPr>
          <w:p w14:paraId="688158F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0787EDC8" w14:textId="77777777" w:rsidTr="000A3DB0">
        <w:tc>
          <w:tcPr>
            <w:tcW w:w="11199" w:type="dxa"/>
            <w:gridSpan w:val="5"/>
            <w:vAlign w:val="bottom"/>
          </w:tcPr>
          <w:p w14:paraId="6ECE9DC8" w14:textId="77777777" w:rsidR="00BD2B5F" w:rsidRPr="00A55FEC" w:rsidRDefault="00252F2A" w:rsidP="00252F2A">
            <w:pPr>
              <w:jc w:val="center"/>
              <w:rPr>
                <w:b/>
                <w:sz w:val="24"/>
                <w:szCs w:val="24"/>
              </w:rPr>
            </w:pPr>
            <w:r w:rsidRPr="00A55FEC">
              <w:rPr>
                <w:b/>
                <w:sz w:val="24"/>
                <w:szCs w:val="24"/>
              </w:rPr>
              <w:t>Узнаем больше о стране изучаемого языка (28 часов)</w:t>
            </w:r>
          </w:p>
        </w:tc>
      </w:tr>
      <w:tr w:rsidR="00BD2B5F" w:rsidRPr="00A55FEC" w14:paraId="1F97103F" w14:textId="77777777" w:rsidTr="000A3DB0">
        <w:tc>
          <w:tcPr>
            <w:tcW w:w="800" w:type="dxa"/>
            <w:vAlign w:val="bottom"/>
          </w:tcPr>
          <w:p w14:paraId="04B9C955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666D73C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Телефонный разговор.</w:t>
            </w:r>
          </w:p>
        </w:tc>
        <w:tc>
          <w:tcPr>
            <w:tcW w:w="954" w:type="dxa"/>
            <w:vAlign w:val="bottom"/>
          </w:tcPr>
          <w:p w14:paraId="0FFF987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B88309E" w14:textId="17C06B94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09.01</w:t>
            </w:r>
          </w:p>
        </w:tc>
        <w:tc>
          <w:tcPr>
            <w:tcW w:w="700" w:type="dxa"/>
            <w:vAlign w:val="bottom"/>
          </w:tcPr>
          <w:p w14:paraId="12BE0A1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0E619E17" w14:textId="77777777" w:rsidTr="000A3DB0">
        <w:tc>
          <w:tcPr>
            <w:tcW w:w="800" w:type="dxa"/>
            <w:vAlign w:val="bottom"/>
          </w:tcPr>
          <w:p w14:paraId="0156F138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F70AAE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Интернет. Специальные вопросы</w:t>
            </w:r>
          </w:p>
        </w:tc>
        <w:tc>
          <w:tcPr>
            <w:tcW w:w="954" w:type="dxa"/>
            <w:vAlign w:val="bottom"/>
          </w:tcPr>
          <w:p w14:paraId="2058B37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5EA8C85" w14:textId="680A38EE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12.01</w:t>
            </w:r>
          </w:p>
        </w:tc>
        <w:tc>
          <w:tcPr>
            <w:tcW w:w="700" w:type="dxa"/>
            <w:vAlign w:val="bottom"/>
          </w:tcPr>
          <w:p w14:paraId="121D701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0788722" w14:textId="77777777" w:rsidTr="000A3DB0">
        <w:tc>
          <w:tcPr>
            <w:tcW w:w="800" w:type="dxa"/>
            <w:vAlign w:val="bottom"/>
          </w:tcPr>
          <w:p w14:paraId="51FA7E45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1CAF37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Интернет-сайты. Прошедшее простое и прошедшее завершенное время</w:t>
            </w:r>
          </w:p>
        </w:tc>
        <w:tc>
          <w:tcPr>
            <w:tcW w:w="954" w:type="dxa"/>
            <w:vAlign w:val="bottom"/>
          </w:tcPr>
          <w:p w14:paraId="31EAB9E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4EAAA10" w14:textId="00FC7BE3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13.01</w:t>
            </w:r>
          </w:p>
        </w:tc>
        <w:tc>
          <w:tcPr>
            <w:tcW w:w="700" w:type="dxa"/>
            <w:vAlign w:val="bottom"/>
          </w:tcPr>
          <w:p w14:paraId="098AE4C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7C6C9B6" w14:textId="77777777" w:rsidTr="000A3DB0">
        <w:tc>
          <w:tcPr>
            <w:tcW w:w="800" w:type="dxa"/>
            <w:vAlign w:val="bottom"/>
          </w:tcPr>
          <w:p w14:paraId="1AE4E418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A0F1DC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Интернет-регистрация. Развитие навыков письма</w:t>
            </w:r>
          </w:p>
        </w:tc>
        <w:tc>
          <w:tcPr>
            <w:tcW w:w="954" w:type="dxa"/>
            <w:vAlign w:val="bottom"/>
          </w:tcPr>
          <w:p w14:paraId="10F6F3FA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CFA81A1" w14:textId="42ABD771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16.01</w:t>
            </w:r>
          </w:p>
        </w:tc>
        <w:tc>
          <w:tcPr>
            <w:tcW w:w="700" w:type="dxa"/>
            <w:vAlign w:val="bottom"/>
          </w:tcPr>
          <w:p w14:paraId="614BE61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DABD526" w14:textId="77777777" w:rsidTr="000A3DB0">
        <w:tc>
          <w:tcPr>
            <w:tcW w:w="800" w:type="dxa"/>
            <w:vAlign w:val="bottom"/>
          </w:tcPr>
          <w:p w14:paraId="60351E49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0D7C82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Все о Великобритании. Артикли(повторение)</w:t>
            </w:r>
          </w:p>
        </w:tc>
        <w:tc>
          <w:tcPr>
            <w:tcW w:w="954" w:type="dxa"/>
            <w:vAlign w:val="bottom"/>
          </w:tcPr>
          <w:p w14:paraId="2127A1F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87D7A58" w14:textId="015B9726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19.01</w:t>
            </w:r>
          </w:p>
        </w:tc>
        <w:tc>
          <w:tcPr>
            <w:tcW w:w="700" w:type="dxa"/>
            <w:vAlign w:val="bottom"/>
          </w:tcPr>
          <w:p w14:paraId="50CB2DE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0DEA8487" w14:textId="77777777" w:rsidTr="000A3DB0">
        <w:tc>
          <w:tcPr>
            <w:tcW w:w="800" w:type="dxa"/>
            <w:vAlign w:val="bottom"/>
          </w:tcPr>
          <w:p w14:paraId="641CE66C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43C0B25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Статья: «Добро пожаловать в Великобританию». Развитие навыков чтения и монологической речи</w:t>
            </w:r>
          </w:p>
        </w:tc>
        <w:tc>
          <w:tcPr>
            <w:tcW w:w="954" w:type="dxa"/>
            <w:vAlign w:val="bottom"/>
          </w:tcPr>
          <w:p w14:paraId="5286D68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9DFC1FF" w14:textId="7BCF9B5D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20.01</w:t>
            </w:r>
          </w:p>
        </w:tc>
        <w:tc>
          <w:tcPr>
            <w:tcW w:w="700" w:type="dxa"/>
            <w:vAlign w:val="bottom"/>
          </w:tcPr>
          <w:p w14:paraId="382210C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E9F2911" w14:textId="77777777" w:rsidTr="000A3DB0">
        <w:tc>
          <w:tcPr>
            <w:tcW w:w="800" w:type="dxa"/>
            <w:vAlign w:val="bottom"/>
          </w:tcPr>
          <w:p w14:paraId="78EAE789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66C1715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Флаги англоговорящих стран. Конструкция: «</w:t>
            </w:r>
            <w:proofErr w:type="spellStart"/>
            <w:r w:rsidRPr="00A55FEC">
              <w:rPr>
                <w:sz w:val="24"/>
                <w:szCs w:val="24"/>
              </w:rPr>
              <w:t>there</w:t>
            </w:r>
            <w:proofErr w:type="spellEnd"/>
            <w:r w:rsidRPr="00A55FEC">
              <w:rPr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sz w:val="24"/>
                <w:szCs w:val="24"/>
              </w:rPr>
              <w:t>is</w:t>
            </w:r>
            <w:proofErr w:type="spellEnd"/>
            <w:r w:rsidRPr="00A55FEC">
              <w:rPr>
                <w:sz w:val="24"/>
                <w:szCs w:val="24"/>
              </w:rPr>
              <w:t>/</w:t>
            </w:r>
            <w:proofErr w:type="spellStart"/>
            <w:r w:rsidRPr="00A55FEC">
              <w:rPr>
                <w:sz w:val="24"/>
                <w:szCs w:val="24"/>
              </w:rPr>
              <w:t>are</w:t>
            </w:r>
            <w:proofErr w:type="spellEnd"/>
            <w:r w:rsidRPr="00A55FEC">
              <w:rPr>
                <w:sz w:val="24"/>
                <w:szCs w:val="24"/>
              </w:rPr>
              <w:t>»</w:t>
            </w:r>
          </w:p>
        </w:tc>
        <w:tc>
          <w:tcPr>
            <w:tcW w:w="954" w:type="dxa"/>
            <w:vAlign w:val="bottom"/>
          </w:tcPr>
          <w:p w14:paraId="26254F0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0566DA8" w14:textId="13E7E0DE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23.01</w:t>
            </w:r>
          </w:p>
        </w:tc>
        <w:tc>
          <w:tcPr>
            <w:tcW w:w="700" w:type="dxa"/>
            <w:vAlign w:val="bottom"/>
          </w:tcPr>
          <w:p w14:paraId="0EB987E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66ABA754" w14:textId="77777777" w:rsidTr="000A3DB0">
        <w:tc>
          <w:tcPr>
            <w:tcW w:w="800" w:type="dxa"/>
            <w:vAlign w:val="bottom"/>
          </w:tcPr>
          <w:p w14:paraId="3AF76752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4043814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Национальные символы Великобритании</w:t>
            </w:r>
          </w:p>
        </w:tc>
        <w:tc>
          <w:tcPr>
            <w:tcW w:w="954" w:type="dxa"/>
            <w:vAlign w:val="bottom"/>
          </w:tcPr>
          <w:p w14:paraId="78C3DF2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D55C5C0" w14:textId="41FC87C2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26.01</w:t>
            </w:r>
          </w:p>
        </w:tc>
        <w:tc>
          <w:tcPr>
            <w:tcW w:w="700" w:type="dxa"/>
            <w:vAlign w:val="bottom"/>
          </w:tcPr>
          <w:p w14:paraId="2E9008B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8AF67B4" w14:textId="77777777" w:rsidTr="000A3DB0">
        <w:tc>
          <w:tcPr>
            <w:tcW w:w="800" w:type="dxa"/>
            <w:vAlign w:val="bottom"/>
          </w:tcPr>
          <w:p w14:paraId="623F2099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AD27AA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Путешествие в Англию. Суффиксы прилагательных и наречий.</w:t>
            </w:r>
          </w:p>
        </w:tc>
        <w:tc>
          <w:tcPr>
            <w:tcW w:w="954" w:type="dxa"/>
            <w:vAlign w:val="bottom"/>
          </w:tcPr>
          <w:p w14:paraId="67B92AA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5A6CA92" w14:textId="13591FD8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27.01</w:t>
            </w:r>
          </w:p>
        </w:tc>
        <w:tc>
          <w:tcPr>
            <w:tcW w:w="700" w:type="dxa"/>
            <w:vAlign w:val="bottom"/>
          </w:tcPr>
          <w:p w14:paraId="2AB624D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260351F" w14:textId="77777777" w:rsidTr="000A3DB0">
        <w:tc>
          <w:tcPr>
            <w:tcW w:w="800" w:type="dxa"/>
            <w:vAlign w:val="bottom"/>
          </w:tcPr>
          <w:p w14:paraId="6C2A2EF1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957C97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 xml:space="preserve">Туристическое </w:t>
            </w:r>
            <w:proofErr w:type="spellStart"/>
            <w:r w:rsidRPr="00A55FEC">
              <w:rPr>
                <w:sz w:val="24"/>
                <w:szCs w:val="24"/>
              </w:rPr>
              <w:t>агенство</w:t>
            </w:r>
            <w:proofErr w:type="spellEnd"/>
            <w:r w:rsidRPr="00A55FEC">
              <w:rPr>
                <w:sz w:val="24"/>
                <w:szCs w:val="24"/>
              </w:rPr>
              <w:t>. Развитие навыков диалогической речи</w:t>
            </w:r>
          </w:p>
        </w:tc>
        <w:tc>
          <w:tcPr>
            <w:tcW w:w="954" w:type="dxa"/>
            <w:vAlign w:val="bottom"/>
          </w:tcPr>
          <w:p w14:paraId="27D996A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1756121" w14:textId="150B4454" w:rsidR="00BD2B5F" w:rsidRPr="00A55FEC" w:rsidRDefault="002C6E59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30.01</w:t>
            </w:r>
          </w:p>
        </w:tc>
        <w:tc>
          <w:tcPr>
            <w:tcW w:w="700" w:type="dxa"/>
            <w:vAlign w:val="bottom"/>
          </w:tcPr>
          <w:p w14:paraId="6F1C0E5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E7E4F1C" w14:textId="77777777" w:rsidTr="000A3DB0">
        <w:tc>
          <w:tcPr>
            <w:tcW w:w="800" w:type="dxa"/>
            <w:vAlign w:val="bottom"/>
          </w:tcPr>
          <w:p w14:paraId="5FE29B3C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36A36C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Города Великобритании. Составление диалогов</w:t>
            </w:r>
          </w:p>
        </w:tc>
        <w:tc>
          <w:tcPr>
            <w:tcW w:w="954" w:type="dxa"/>
            <w:vAlign w:val="bottom"/>
          </w:tcPr>
          <w:p w14:paraId="6CC3111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273285A" w14:textId="20EF7554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02.02</w:t>
            </w:r>
          </w:p>
        </w:tc>
        <w:tc>
          <w:tcPr>
            <w:tcW w:w="700" w:type="dxa"/>
            <w:vAlign w:val="bottom"/>
          </w:tcPr>
          <w:p w14:paraId="66DFB06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7C19D02" w14:textId="77777777" w:rsidTr="000A3DB0">
        <w:tc>
          <w:tcPr>
            <w:tcW w:w="800" w:type="dxa"/>
            <w:vAlign w:val="bottom"/>
          </w:tcPr>
          <w:p w14:paraId="3EAD9ECB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5B19F6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Повторение пройденного материала. Лексический диктант</w:t>
            </w:r>
          </w:p>
        </w:tc>
        <w:tc>
          <w:tcPr>
            <w:tcW w:w="954" w:type="dxa"/>
            <w:vAlign w:val="bottom"/>
          </w:tcPr>
          <w:p w14:paraId="2A3BE03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6169778" w14:textId="13B75439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03.02</w:t>
            </w:r>
          </w:p>
        </w:tc>
        <w:tc>
          <w:tcPr>
            <w:tcW w:w="700" w:type="dxa"/>
            <w:vAlign w:val="bottom"/>
          </w:tcPr>
          <w:p w14:paraId="3BBDB47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46138BB" w14:textId="77777777" w:rsidTr="000A3DB0">
        <w:tc>
          <w:tcPr>
            <w:tcW w:w="800" w:type="dxa"/>
            <w:vAlign w:val="bottom"/>
          </w:tcPr>
          <w:p w14:paraId="59B15D1F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044E50C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Уэльс и Северная Ирландия. Работа с текстом</w:t>
            </w:r>
          </w:p>
        </w:tc>
        <w:tc>
          <w:tcPr>
            <w:tcW w:w="954" w:type="dxa"/>
            <w:vAlign w:val="bottom"/>
          </w:tcPr>
          <w:p w14:paraId="4B7E501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7D4569B" w14:textId="3E93E9D8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06.02</w:t>
            </w:r>
          </w:p>
        </w:tc>
        <w:tc>
          <w:tcPr>
            <w:tcW w:w="700" w:type="dxa"/>
            <w:vAlign w:val="bottom"/>
          </w:tcPr>
          <w:p w14:paraId="380B4BA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7E3E05E" w14:textId="77777777" w:rsidTr="000A3DB0">
        <w:tc>
          <w:tcPr>
            <w:tcW w:w="800" w:type="dxa"/>
            <w:vAlign w:val="bottom"/>
          </w:tcPr>
          <w:p w14:paraId="40CA1E39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4F644B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Уэльс и Северная Ирландия. Степени сравнения прилагательны (Повторение)</w:t>
            </w:r>
          </w:p>
        </w:tc>
        <w:tc>
          <w:tcPr>
            <w:tcW w:w="954" w:type="dxa"/>
            <w:vAlign w:val="bottom"/>
          </w:tcPr>
          <w:p w14:paraId="16B6789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13E2D52" w14:textId="6A9A6EB5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09.02</w:t>
            </w:r>
          </w:p>
        </w:tc>
        <w:tc>
          <w:tcPr>
            <w:tcW w:w="700" w:type="dxa"/>
            <w:vAlign w:val="bottom"/>
          </w:tcPr>
          <w:p w14:paraId="795DA08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2756711" w14:textId="77777777" w:rsidTr="000A3DB0">
        <w:tc>
          <w:tcPr>
            <w:tcW w:w="800" w:type="dxa"/>
            <w:vAlign w:val="bottom"/>
          </w:tcPr>
          <w:p w14:paraId="1C2325BB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0B6B378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Шотландия. Развитие навыков чтения и монологической речи</w:t>
            </w:r>
          </w:p>
        </w:tc>
        <w:tc>
          <w:tcPr>
            <w:tcW w:w="954" w:type="dxa"/>
            <w:vAlign w:val="bottom"/>
          </w:tcPr>
          <w:p w14:paraId="2B3DD93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EC1C12E" w14:textId="44AF787B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10.02</w:t>
            </w:r>
          </w:p>
        </w:tc>
        <w:tc>
          <w:tcPr>
            <w:tcW w:w="700" w:type="dxa"/>
            <w:vAlign w:val="bottom"/>
          </w:tcPr>
          <w:p w14:paraId="6A1CEB2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6A1A1DE" w14:textId="77777777" w:rsidTr="000A3DB0">
        <w:tc>
          <w:tcPr>
            <w:tcW w:w="800" w:type="dxa"/>
            <w:vAlign w:val="bottom"/>
          </w:tcPr>
          <w:p w14:paraId="1CFFF0B6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1C2419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Шотландия. Возвратные местоимения</w:t>
            </w:r>
          </w:p>
        </w:tc>
        <w:tc>
          <w:tcPr>
            <w:tcW w:w="954" w:type="dxa"/>
            <w:vAlign w:val="bottom"/>
          </w:tcPr>
          <w:p w14:paraId="345A548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868CA3C" w14:textId="52D9BE9F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13.02</w:t>
            </w:r>
          </w:p>
        </w:tc>
        <w:tc>
          <w:tcPr>
            <w:tcW w:w="700" w:type="dxa"/>
            <w:vAlign w:val="bottom"/>
          </w:tcPr>
          <w:p w14:paraId="37230C7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D30EF9C" w14:textId="77777777" w:rsidTr="000A3DB0">
        <w:tc>
          <w:tcPr>
            <w:tcW w:w="800" w:type="dxa"/>
            <w:vAlign w:val="bottom"/>
          </w:tcPr>
          <w:p w14:paraId="11CBB8CA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4F7CC98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Шотландская сказка: «Я сам». Работа с текстом</w:t>
            </w:r>
          </w:p>
        </w:tc>
        <w:tc>
          <w:tcPr>
            <w:tcW w:w="954" w:type="dxa"/>
            <w:vAlign w:val="bottom"/>
          </w:tcPr>
          <w:p w14:paraId="014BA64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E366C53" w14:textId="461E5B93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16.02</w:t>
            </w:r>
          </w:p>
        </w:tc>
        <w:tc>
          <w:tcPr>
            <w:tcW w:w="700" w:type="dxa"/>
            <w:vAlign w:val="bottom"/>
          </w:tcPr>
          <w:p w14:paraId="18E67C0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3BAF7FE" w14:textId="77777777" w:rsidTr="000A3DB0">
        <w:tc>
          <w:tcPr>
            <w:tcW w:w="800" w:type="dxa"/>
            <w:vAlign w:val="bottom"/>
          </w:tcPr>
          <w:p w14:paraId="3965100F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525E7D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Выдающиеся люди Британии. Суффиксы для образования наименований профессий.</w:t>
            </w:r>
          </w:p>
        </w:tc>
        <w:tc>
          <w:tcPr>
            <w:tcW w:w="954" w:type="dxa"/>
            <w:vAlign w:val="bottom"/>
          </w:tcPr>
          <w:p w14:paraId="4A3CF00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ED07E21" w14:textId="13B2B7F2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17.02</w:t>
            </w:r>
          </w:p>
        </w:tc>
        <w:tc>
          <w:tcPr>
            <w:tcW w:w="700" w:type="dxa"/>
            <w:vAlign w:val="bottom"/>
          </w:tcPr>
          <w:p w14:paraId="3F83861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BAB56A6" w14:textId="77777777" w:rsidTr="000A3DB0">
        <w:tc>
          <w:tcPr>
            <w:tcW w:w="800" w:type="dxa"/>
            <w:vAlign w:val="bottom"/>
          </w:tcPr>
          <w:p w14:paraId="26C89F7F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99B84E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Выдающиеся люди Британии. Простое настоящее и настоящее длительное время (слова-маркеры)</w:t>
            </w:r>
          </w:p>
        </w:tc>
        <w:tc>
          <w:tcPr>
            <w:tcW w:w="954" w:type="dxa"/>
            <w:vAlign w:val="bottom"/>
          </w:tcPr>
          <w:p w14:paraId="5E4693D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4A29E1C" w14:textId="345DCB2E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20.02</w:t>
            </w:r>
          </w:p>
        </w:tc>
        <w:tc>
          <w:tcPr>
            <w:tcW w:w="700" w:type="dxa"/>
            <w:vAlign w:val="bottom"/>
          </w:tcPr>
          <w:p w14:paraId="7D986D7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4CA8341" w14:textId="77777777" w:rsidTr="000A3DB0">
        <w:tc>
          <w:tcPr>
            <w:tcW w:w="800" w:type="dxa"/>
            <w:vAlign w:val="bottom"/>
          </w:tcPr>
          <w:p w14:paraId="57280CF9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3686912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Выдающиеся люди Британии. Работа с текстом</w:t>
            </w:r>
          </w:p>
        </w:tc>
        <w:tc>
          <w:tcPr>
            <w:tcW w:w="954" w:type="dxa"/>
            <w:vAlign w:val="bottom"/>
          </w:tcPr>
          <w:p w14:paraId="637BB08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B3014B2" w14:textId="45501AA7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27.02</w:t>
            </w:r>
          </w:p>
        </w:tc>
        <w:tc>
          <w:tcPr>
            <w:tcW w:w="700" w:type="dxa"/>
            <w:vAlign w:val="bottom"/>
          </w:tcPr>
          <w:p w14:paraId="1E96A87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07FEDFA" w14:textId="77777777" w:rsidTr="000A3DB0">
        <w:tc>
          <w:tcPr>
            <w:tcW w:w="800" w:type="dxa"/>
            <w:vAlign w:val="bottom"/>
          </w:tcPr>
          <w:p w14:paraId="3819FECC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850BC1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Досуг. Популярные виды деятельности Британцев</w:t>
            </w:r>
          </w:p>
        </w:tc>
        <w:tc>
          <w:tcPr>
            <w:tcW w:w="954" w:type="dxa"/>
            <w:vAlign w:val="bottom"/>
          </w:tcPr>
          <w:p w14:paraId="2C4B977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AFF82E7" w14:textId="790C9F3E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02.03</w:t>
            </w:r>
          </w:p>
        </w:tc>
        <w:tc>
          <w:tcPr>
            <w:tcW w:w="700" w:type="dxa"/>
            <w:vAlign w:val="bottom"/>
          </w:tcPr>
          <w:p w14:paraId="674DD8B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319805C" w14:textId="77777777" w:rsidTr="000A3DB0">
        <w:tc>
          <w:tcPr>
            <w:tcW w:w="800" w:type="dxa"/>
            <w:vAlign w:val="bottom"/>
          </w:tcPr>
          <w:p w14:paraId="36D94F36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49C097B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 xml:space="preserve">Обсуждение романа </w:t>
            </w:r>
            <w:proofErr w:type="spellStart"/>
            <w:r w:rsidRPr="00A55FEC">
              <w:rPr>
                <w:sz w:val="24"/>
                <w:szCs w:val="24"/>
              </w:rPr>
              <w:t>Клайва</w:t>
            </w:r>
            <w:proofErr w:type="spellEnd"/>
            <w:r w:rsidRPr="00A55FEC">
              <w:rPr>
                <w:sz w:val="24"/>
                <w:szCs w:val="24"/>
              </w:rPr>
              <w:t xml:space="preserve"> </w:t>
            </w:r>
            <w:proofErr w:type="spellStart"/>
            <w:r w:rsidRPr="00A55FEC">
              <w:rPr>
                <w:sz w:val="24"/>
                <w:szCs w:val="24"/>
              </w:rPr>
              <w:t>Сиейплза</w:t>
            </w:r>
            <w:proofErr w:type="spellEnd"/>
            <w:r w:rsidRPr="00A55FEC">
              <w:rPr>
                <w:sz w:val="24"/>
                <w:szCs w:val="24"/>
              </w:rPr>
              <w:t xml:space="preserve">: «Хроники </w:t>
            </w:r>
            <w:proofErr w:type="spellStart"/>
            <w:r w:rsidRPr="00A55FEC">
              <w:rPr>
                <w:sz w:val="24"/>
                <w:szCs w:val="24"/>
              </w:rPr>
              <w:t>нарнии</w:t>
            </w:r>
            <w:proofErr w:type="spellEnd"/>
            <w:r w:rsidRPr="00A55FEC">
              <w:rPr>
                <w:sz w:val="24"/>
                <w:szCs w:val="24"/>
              </w:rPr>
              <w:t>»</w:t>
            </w:r>
          </w:p>
        </w:tc>
        <w:tc>
          <w:tcPr>
            <w:tcW w:w="954" w:type="dxa"/>
            <w:vAlign w:val="bottom"/>
          </w:tcPr>
          <w:p w14:paraId="7C89442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3908BC53" w14:textId="465DAD60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03.03</w:t>
            </w:r>
          </w:p>
        </w:tc>
        <w:tc>
          <w:tcPr>
            <w:tcW w:w="700" w:type="dxa"/>
            <w:vAlign w:val="bottom"/>
          </w:tcPr>
          <w:p w14:paraId="1F2D977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04361F73" w14:textId="77777777" w:rsidTr="000A3DB0">
        <w:tc>
          <w:tcPr>
            <w:tcW w:w="800" w:type="dxa"/>
            <w:vAlign w:val="bottom"/>
          </w:tcPr>
          <w:p w14:paraId="745E1D1D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98FDD9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Какие книги ты любишь читать. Сочетания со словами «</w:t>
            </w:r>
            <w:proofErr w:type="spellStart"/>
            <w:r w:rsidRPr="00A55FEC">
              <w:rPr>
                <w:sz w:val="24"/>
                <w:szCs w:val="24"/>
              </w:rPr>
              <w:t>get</w:t>
            </w:r>
            <w:proofErr w:type="spellEnd"/>
            <w:r w:rsidRPr="00A55FEC">
              <w:rPr>
                <w:sz w:val="24"/>
                <w:szCs w:val="24"/>
              </w:rPr>
              <w:t>», «</w:t>
            </w:r>
            <w:proofErr w:type="spellStart"/>
            <w:r w:rsidRPr="00A55FEC">
              <w:rPr>
                <w:sz w:val="24"/>
                <w:szCs w:val="24"/>
              </w:rPr>
              <w:t>tell</w:t>
            </w:r>
            <w:proofErr w:type="spellEnd"/>
            <w:r w:rsidRPr="00A55FEC">
              <w:rPr>
                <w:sz w:val="24"/>
                <w:szCs w:val="24"/>
              </w:rPr>
              <w:t>», «</w:t>
            </w:r>
            <w:proofErr w:type="spellStart"/>
            <w:r w:rsidRPr="00A55FEC">
              <w:rPr>
                <w:sz w:val="24"/>
                <w:szCs w:val="24"/>
              </w:rPr>
              <w:t>keep</w:t>
            </w:r>
            <w:proofErr w:type="spellEnd"/>
            <w:r w:rsidRPr="00A55FEC">
              <w:rPr>
                <w:sz w:val="24"/>
                <w:szCs w:val="24"/>
              </w:rPr>
              <w:t>»</w:t>
            </w:r>
          </w:p>
        </w:tc>
        <w:tc>
          <w:tcPr>
            <w:tcW w:w="954" w:type="dxa"/>
            <w:vAlign w:val="bottom"/>
          </w:tcPr>
          <w:p w14:paraId="7F35C87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D579348" w14:textId="2B5FD30D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06.03</w:t>
            </w:r>
          </w:p>
        </w:tc>
        <w:tc>
          <w:tcPr>
            <w:tcW w:w="700" w:type="dxa"/>
            <w:vAlign w:val="bottom"/>
          </w:tcPr>
          <w:p w14:paraId="33BA114A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93C82DC" w14:textId="77777777" w:rsidTr="000A3DB0">
        <w:tc>
          <w:tcPr>
            <w:tcW w:w="800" w:type="dxa"/>
            <w:vAlign w:val="bottom"/>
          </w:tcPr>
          <w:p w14:paraId="2B6130E8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4A9DFB9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Повторение пройденного материала. Лексический диктант</w:t>
            </w:r>
          </w:p>
        </w:tc>
        <w:tc>
          <w:tcPr>
            <w:tcW w:w="954" w:type="dxa"/>
            <w:vAlign w:val="bottom"/>
          </w:tcPr>
          <w:p w14:paraId="29CA8CE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A8B5B38" w14:textId="2C25F3FF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09.03</w:t>
            </w:r>
          </w:p>
        </w:tc>
        <w:tc>
          <w:tcPr>
            <w:tcW w:w="700" w:type="dxa"/>
            <w:vAlign w:val="bottom"/>
          </w:tcPr>
          <w:p w14:paraId="2F37582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E5C7967" w14:textId="77777777" w:rsidTr="000A3DB0">
        <w:tc>
          <w:tcPr>
            <w:tcW w:w="800" w:type="dxa"/>
            <w:vAlign w:val="bottom"/>
          </w:tcPr>
          <w:p w14:paraId="21753DD1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9D1333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54" w:type="dxa"/>
            <w:vAlign w:val="bottom"/>
          </w:tcPr>
          <w:p w14:paraId="59A5EED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DC77FBF" w14:textId="11BD7E0A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10.03</w:t>
            </w:r>
          </w:p>
        </w:tc>
        <w:tc>
          <w:tcPr>
            <w:tcW w:w="700" w:type="dxa"/>
            <w:vAlign w:val="bottom"/>
          </w:tcPr>
          <w:p w14:paraId="797CA89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C783BDC" w14:textId="77777777" w:rsidTr="000A3DB0">
        <w:tc>
          <w:tcPr>
            <w:tcW w:w="800" w:type="dxa"/>
            <w:vAlign w:val="bottom"/>
          </w:tcPr>
          <w:p w14:paraId="7CAA4872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BAA2A10" w14:textId="5F43F998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Контрольная работа №3</w:t>
            </w:r>
            <w:r w:rsidR="00A55FEC" w:rsidRPr="00A55FEC">
              <w:rPr>
                <w:sz w:val="24"/>
                <w:szCs w:val="24"/>
              </w:rPr>
              <w:t xml:space="preserve"> «Узнаем больше о стране изучаемого языка»</w:t>
            </w:r>
          </w:p>
        </w:tc>
        <w:tc>
          <w:tcPr>
            <w:tcW w:w="954" w:type="dxa"/>
            <w:vAlign w:val="bottom"/>
          </w:tcPr>
          <w:p w14:paraId="3A1C69FA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F1A5E34" w14:textId="33851446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13.03</w:t>
            </w:r>
          </w:p>
        </w:tc>
        <w:tc>
          <w:tcPr>
            <w:tcW w:w="700" w:type="dxa"/>
            <w:vAlign w:val="bottom"/>
          </w:tcPr>
          <w:p w14:paraId="619CEE8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1362525" w14:textId="77777777" w:rsidTr="000A3DB0">
        <w:tc>
          <w:tcPr>
            <w:tcW w:w="800" w:type="dxa"/>
            <w:vAlign w:val="bottom"/>
          </w:tcPr>
          <w:p w14:paraId="0B9D604F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F84741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Анализ контрольной работы.  Повторение и закрепление пройденного материала</w:t>
            </w:r>
          </w:p>
        </w:tc>
        <w:tc>
          <w:tcPr>
            <w:tcW w:w="954" w:type="dxa"/>
            <w:vAlign w:val="bottom"/>
          </w:tcPr>
          <w:p w14:paraId="076580F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C10BCC6" w14:textId="4E74AFA6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16.03</w:t>
            </w:r>
          </w:p>
        </w:tc>
        <w:tc>
          <w:tcPr>
            <w:tcW w:w="700" w:type="dxa"/>
            <w:vAlign w:val="bottom"/>
          </w:tcPr>
          <w:p w14:paraId="0926D13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76ED7340" w14:textId="77777777" w:rsidTr="000A3DB0">
        <w:tc>
          <w:tcPr>
            <w:tcW w:w="800" w:type="dxa"/>
            <w:vAlign w:val="bottom"/>
          </w:tcPr>
          <w:p w14:paraId="053BCC52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621A0B0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54" w:type="dxa"/>
            <w:vAlign w:val="bottom"/>
          </w:tcPr>
          <w:p w14:paraId="1C25EFF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6730009" w14:textId="066F9ABE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17.03</w:t>
            </w:r>
          </w:p>
        </w:tc>
        <w:tc>
          <w:tcPr>
            <w:tcW w:w="700" w:type="dxa"/>
            <w:vAlign w:val="bottom"/>
          </w:tcPr>
          <w:p w14:paraId="34D5536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4860F678" w14:textId="77777777" w:rsidTr="000A3DB0">
        <w:trPr>
          <w:trHeight w:val="108"/>
        </w:trPr>
        <w:tc>
          <w:tcPr>
            <w:tcW w:w="11199" w:type="dxa"/>
            <w:gridSpan w:val="5"/>
            <w:vAlign w:val="bottom"/>
          </w:tcPr>
          <w:p w14:paraId="0E6B607B" w14:textId="77777777" w:rsidR="00BD2B5F" w:rsidRPr="00A55FEC" w:rsidRDefault="00252F2A" w:rsidP="00252F2A">
            <w:pPr>
              <w:jc w:val="center"/>
              <w:rPr>
                <w:b/>
                <w:sz w:val="24"/>
                <w:szCs w:val="24"/>
              </w:rPr>
            </w:pPr>
            <w:r w:rsidRPr="00A55FEC">
              <w:rPr>
                <w:b/>
                <w:sz w:val="24"/>
                <w:szCs w:val="24"/>
              </w:rPr>
              <w:t>Путешествие во время каникул (2</w:t>
            </w:r>
            <w:r w:rsidR="00EB6063" w:rsidRPr="00A55FEC">
              <w:rPr>
                <w:b/>
                <w:sz w:val="24"/>
                <w:szCs w:val="24"/>
              </w:rPr>
              <w:t>5</w:t>
            </w:r>
            <w:r w:rsidRPr="00A55FEC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BD2B5F" w:rsidRPr="00A55FEC" w14:paraId="59B57627" w14:textId="77777777" w:rsidTr="000A3DB0">
        <w:tc>
          <w:tcPr>
            <w:tcW w:w="800" w:type="dxa"/>
            <w:vAlign w:val="bottom"/>
          </w:tcPr>
          <w:p w14:paraId="4ADC44BE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F45FD1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 xml:space="preserve">Приключение Бобби </w:t>
            </w:r>
            <w:proofErr w:type="spellStart"/>
            <w:r w:rsidRPr="00A55FEC">
              <w:rPr>
                <w:sz w:val="24"/>
                <w:szCs w:val="24"/>
              </w:rPr>
              <w:t>Бутсона</w:t>
            </w:r>
            <w:proofErr w:type="spellEnd"/>
            <w:r w:rsidRPr="00A55FEC">
              <w:rPr>
                <w:sz w:val="24"/>
                <w:szCs w:val="24"/>
              </w:rPr>
              <w:t>. Часть 1. Работа с текстом</w:t>
            </w:r>
          </w:p>
        </w:tc>
        <w:tc>
          <w:tcPr>
            <w:tcW w:w="954" w:type="dxa"/>
            <w:vAlign w:val="bottom"/>
          </w:tcPr>
          <w:p w14:paraId="3B0C6EC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702539B" w14:textId="3CF72E18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30.03</w:t>
            </w:r>
          </w:p>
        </w:tc>
        <w:tc>
          <w:tcPr>
            <w:tcW w:w="700" w:type="dxa"/>
            <w:vAlign w:val="bottom"/>
          </w:tcPr>
          <w:p w14:paraId="5F4E4B8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F04AFAF" w14:textId="77777777" w:rsidTr="000A3DB0">
        <w:tc>
          <w:tcPr>
            <w:tcW w:w="800" w:type="dxa"/>
            <w:vAlign w:val="bottom"/>
          </w:tcPr>
          <w:p w14:paraId="2182A1C4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B84AFC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 xml:space="preserve">Приключение Бобби </w:t>
            </w:r>
            <w:proofErr w:type="spellStart"/>
            <w:r w:rsidRPr="00A55FEC">
              <w:rPr>
                <w:sz w:val="24"/>
                <w:szCs w:val="24"/>
              </w:rPr>
              <w:t>Бутсона</w:t>
            </w:r>
            <w:proofErr w:type="spellEnd"/>
            <w:r w:rsidRPr="00A55FEC">
              <w:rPr>
                <w:sz w:val="24"/>
                <w:szCs w:val="24"/>
              </w:rPr>
              <w:t>. Часть 2. Работа с текстом</w:t>
            </w:r>
          </w:p>
        </w:tc>
        <w:tc>
          <w:tcPr>
            <w:tcW w:w="954" w:type="dxa"/>
            <w:vAlign w:val="bottom"/>
          </w:tcPr>
          <w:p w14:paraId="1C57208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587DBB2" w14:textId="2A81A323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31.03</w:t>
            </w:r>
          </w:p>
        </w:tc>
        <w:tc>
          <w:tcPr>
            <w:tcW w:w="700" w:type="dxa"/>
            <w:vAlign w:val="bottom"/>
          </w:tcPr>
          <w:p w14:paraId="580410C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458D31D5" w14:textId="77777777" w:rsidTr="000A3DB0">
        <w:tc>
          <w:tcPr>
            <w:tcW w:w="800" w:type="dxa"/>
            <w:vAlign w:val="bottom"/>
          </w:tcPr>
          <w:p w14:paraId="61D49D0C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3499B259" w14:textId="77777777" w:rsidR="00BD2B5F" w:rsidRPr="00A55FEC" w:rsidRDefault="00BD2B5F" w:rsidP="00252F2A">
            <w:pPr>
              <w:jc w:val="both"/>
              <w:rPr>
                <w:sz w:val="24"/>
                <w:szCs w:val="24"/>
                <w:lang w:val="en-US"/>
              </w:rPr>
            </w:pPr>
            <w:r w:rsidRPr="00A55FEC">
              <w:rPr>
                <w:sz w:val="24"/>
                <w:szCs w:val="24"/>
              </w:rPr>
              <w:t>Употребление</w:t>
            </w:r>
            <w:r w:rsidRPr="00A55FEC">
              <w:rPr>
                <w:sz w:val="24"/>
                <w:szCs w:val="24"/>
                <w:lang w:val="en-US"/>
              </w:rPr>
              <w:t xml:space="preserve"> /How many, How often, what, where/</w:t>
            </w:r>
          </w:p>
        </w:tc>
        <w:tc>
          <w:tcPr>
            <w:tcW w:w="954" w:type="dxa"/>
            <w:vAlign w:val="bottom"/>
          </w:tcPr>
          <w:p w14:paraId="075BC3C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6722253" w14:textId="22B601AC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03.04</w:t>
            </w:r>
          </w:p>
        </w:tc>
        <w:tc>
          <w:tcPr>
            <w:tcW w:w="700" w:type="dxa"/>
            <w:vAlign w:val="bottom"/>
          </w:tcPr>
          <w:p w14:paraId="439BA81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AAE2A03" w14:textId="77777777" w:rsidTr="000A3DB0">
        <w:tc>
          <w:tcPr>
            <w:tcW w:w="800" w:type="dxa"/>
            <w:vAlign w:val="bottom"/>
          </w:tcPr>
          <w:p w14:paraId="54BD954A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08151AB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Знаменитые исследователи. Развитие навыков монологической и диалогической речи</w:t>
            </w:r>
          </w:p>
        </w:tc>
        <w:tc>
          <w:tcPr>
            <w:tcW w:w="954" w:type="dxa"/>
            <w:vAlign w:val="bottom"/>
          </w:tcPr>
          <w:p w14:paraId="2CAEA85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37DAF02" w14:textId="73B9D43D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06.04</w:t>
            </w:r>
          </w:p>
        </w:tc>
        <w:tc>
          <w:tcPr>
            <w:tcW w:w="700" w:type="dxa"/>
            <w:vAlign w:val="bottom"/>
          </w:tcPr>
          <w:p w14:paraId="47AFB48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203E374" w14:textId="77777777" w:rsidTr="000A3DB0">
        <w:tc>
          <w:tcPr>
            <w:tcW w:w="800" w:type="dxa"/>
            <w:vAlign w:val="bottom"/>
          </w:tcPr>
          <w:p w14:paraId="468E960C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671F25D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 xml:space="preserve">Арктический исследователь Дмитрий </w:t>
            </w:r>
            <w:proofErr w:type="spellStart"/>
            <w:r w:rsidRPr="00A55FEC">
              <w:rPr>
                <w:sz w:val="24"/>
                <w:szCs w:val="24"/>
              </w:rPr>
              <w:t>Шпаро</w:t>
            </w:r>
            <w:proofErr w:type="spellEnd"/>
            <w:r w:rsidRPr="00A55FEC">
              <w:rPr>
                <w:sz w:val="24"/>
                <w:szCs w:val="24"/>
              </w:rPr>
              <w:t>. Развитие монологической и диалогической речи</w:t>
            </w:r>
          </w:p>
        </w:tc>
        <w:tc>
          <w:tcPr>
            <w:tcW w:w="954" w:type="dxa"/>
            <w:vAlign w:val="bottom"/>
          </w:tcPr>
          <w:p w14:paraId="30FBC75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61BB983" w14:textId="5FF129B1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07.04</w:t>
            </w:r>
          </w:p>
        </w:tc>
        <w:tc>
          <w:tcPr>
            <w:tcW w:w="700" w:type="dxa"/>
            <w:vAlign w:val="bottom"/>
          </w:tcPr>
          <w:p w14:paraId="30A8AD0F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0CC38319" w14:textId="77777777" w:rsidTr="000A3DB0">
        <w:tc>
          <w:tcPr>
            <w:tcW w:w="800" w:type="dxa"/>
            <w:vAlign w:val="bottom"/>
          </w:tcPr>
          <w:p w14:paraId="7A39AC28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18E84A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Еще о Великобритании</w:t>
            </w:r>
          </w:p>
        </w:tc>
        <w:tc>
          <w:tcPr>
            <w:tcW w:w="954" w:type="dxa"/>
            <w:vAlign w:val="bottom"/>
          </w:tcPr>
          <w:p w14:paraId="2382BEFA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9E52FEB" w14:textId="596A52C2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10.04</w:t>
            </w:r>
          </w:p>
        </w:tc>
        <w:tc>
          <w:tcPr>
            <w:tcW w:w="700" w:type="dxa"/>
            <w:vAlign w:val="bottom"/>
          </w:tcPr>
          <w:p w14:paraId="186C45E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AD31111" w14:textId="77777777" w:rsidTr="000A3DB0">
        <w:tc>
          <w:tcPr>
            <w:tcW w:w="800" w:type="dxa"/>
            <w:vAlign w:val="bottom"/>
          </w:tcPr>
          <w:p w14:paraId="4388FC12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93B1BE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Повторение изученного материала. Лексический диктант.</w:t>
            </w:r>
          </w:p>
        </w:tc>
        <w:tc>
          <w:tcPr>
            <w:tcW w:w="954" w:type="dxa"/>
            <w:vAlign w:val="bottom"/>
          </w:tcPr>
          <w:p w14:paraId="6BAA2CD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A86BEF8" w14:textId="2B81AB1E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13.04</w:t>
            </w:r>
          </w:p>
        </w:tc>
        <w:tc>
          <w:tcPr>
            <w:tcW w:w="700" w:type="dxa"/>
            <w:vAlign w:val="bottom"/>
          </w:tcPr>
          <w:p w14:paraId="1E5916F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2D757FE" w14:textId="77777777" w:rsidTr="000A3DB0">
        <w:tc>
          <w:tcPr>
            <w:tcW w:w="800" w:type="dxa"/>
            <w:vAlign w:val="bottom"/>
          </w:tcPr>
          <w:p w14:paraId="6E42A55F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0DCF127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Чтение текста о Соединенном Королевстве</w:t>
            </w:r>
          </w:p>
        </w:tc>
        <w:tc>
          <w:tcPr>
            <w:tcW w:w="954" w:type="dxa"/>
            <w:vAlign w:val="bottom"/>
          </w:tcPr>
          <w:p w14:paraId="5C03464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4ACDC3B" w14:textId="72DAD3D1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14.04</w:t>
            </w:r>
          </w:p>
        </w:tc>
        <w:tc>
          <w:tcPr>
            <w:tcW w:w="700" w:type="dxa"/>
            <w:vAlign w:val="bottom"/>
          </w:tcPr>
          <w:p w14:paraId="7689784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0B82FE23" w14:textId="77777777" w:rsidTr="000A3DB0">
        <w:tc>
          <w:tcPr>
            <w:tcW w:w="800" w:type="dxa"/>
            <w:vAlign w:val="bottom"/>
          </w:tcPr>
          <w:p w14:paraId="6A5760D8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352B39C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Статья Майка. Развитие монологической речи</w:t>
            </w:r>
          </w:p>
        </w:tc>
        <w:tc>
          <w:tcPr>
            <w:tcW w:w="954" w:type="dxa"/>
            <w:vAlign w:val="bottom"/>
          </w:tcPr>
          <w:p w14:paraId="5655469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080DB08" w14:textId="077F8D6A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17.04</w:t>
            </w:r>
          </w:p>
        </w:tc>
        <w:tc>
          <w:tcPr>
            <w:tcW w:w="700" w:type="dxa"/>
            <w:vAlign w:val="bottom"/>
          </w:tcPr>
          <w:p w14:paraId="0A5F77C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6DF3A9FB" w14:textId="77777777" w:rsidTr="000A3DB0">
        <w:tc>
          <w:tcPr>
            <w:tcW w:w="800" w:type="dxa"/>
            <w:vAlign w:val="bottom"/>
          </w:tcPr>
          <w:p w14:paraId="3B5C4D52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F0F1D00" w14:textId="77777777" w:rsidR="00BD2B5F" w:rsidRPr="00A55FEC" w:rsidRDefault="00BD2B5F" w:rsidP="00252F2A">
            <w:pPr>
              <w:jc w:val="both"/>
              <w:rPr>
                <w:sz w:val="24"/>
                <w:szCs w:val="24"/>
                <w:lang w:val="en-US"/>
              </w:rPr>
            </w:pPr>
            <w:r w:rsidRPr="00A55FEC">
              <w:rPr>
                <w:sz w:val="24"/>
                <w:szCs w:val="24"/>
              </w:rPr>
              <w:t>Конструкция</w:t>
            </w:r>
            <w:r w:rsidRPr="00A55FEC">
              <w:rPr>
                <w:sz w:val="24"/>
                <w:szCs w:val="24"/>
                <w:lang w:val="en-US"/>
              </w:rPr>
              <w:t xml:space="preserve"> /There is</w:t>
            </w:r>
            <w:proofErr w:type="gramStart"/>
            <w:r w:rsidRPr="00A55FEC">
              <w:rPr>
                <w:sz w:val="24"/>
                <w:szCs w:val="24"/>
                <w:lang w:val="en-US"/>
              </w:rPr>
              <w:t>/,/</w:t>
            </w:r>
            <w:proofErr w:type="gramEnd"/>
            <w:r w:rsidRPr="00A55FEC">
              <w:rPr>
                <w:sz w:val="24"/>
                <w:szCs w:val="24"/>
                <w:lang w:val="en-US"/>
              </w:rPr>
              <w:t>There are/</w:t>
            </w:r>
          </w:p>
        </w:tc>
        <w:tc>
          <w:tcPr>
            <w:tcW w:w="954" w:type="dxa"/>
            <w:vAlign w:val="bottom"/>
          </w:tcPr>
          <w:p w14:paraId="61D87D8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953F5BD" w14:textId="5DB007F3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20.04</w:t>
            </w:r>
          </w:p>
        </w:tc>
        <w:tc>
          <w:tcPr>
            <w:tcW w:w="700" w:type="dxa"/>
            <w:vAlign w:val="bottom"/>
          </w:tcPr>
          <w:p w14:paraId="350723C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33C7046" w14:textId="77777777" w:rsidTr="000A3DB0">
        <w:tc>
          <w:tcPr>
            <w:tcW w:w="800" w:type="dxa"/>
            <w:vAlign w:val="bottom"/>
          </w:tcPr>
          <w:p w14:paraId="37CD0097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4E9C64D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Национальные символы Великобритании</w:t>
            </w:r>
          </w:p>
        </w:tc>
        <w:tc>
          <w:tcPr>
            <w:tcW w:w="954" w:type="dxa"/>
            <w:vAlign w:val="bottom"/>
          </w:tcPr>
          <w:p w14:paraId="60D47619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1C3848F" w14:textId="09870E81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21.04</w:t>
            </w:r>
          </w:p>
        </w:tc>
        <w:tc>
          <w:tcPr>
            <w:tcW w:w="700" w:type="dxa"/>
            <w:vAlign w:val="bottom"/>
          </w:tcPr>
          <w:p w14:paraId="54C135D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04670E0E" w14:textId="77777777" w:rsidTr="000A3DB0">
        <w:tc>
          <w:tcPr>
            <w:tcW w:w="800" w:type="dxa"/>
            <w:vAlign w:val="bottom"/>
          </w:tcPr>
          <w:p w14:paraId="10ABF31E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F9A768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Поездка в Англию</w:t>
            </w:r>
          </w:p>
        </w:tc>
        <w:tc>
          <w:tcPr>
            <w:tcW w:w="954" w:type="dxa"/>
            <w:vAlign w:val="bottom"/>
          </w:tcPr>
          <w:p w14:paraId="53C1EE7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1E60167" w14:textId="334B20F1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24.04</w:t>
            </w:r>
          </w:p>
        </w:tc>
        <w:tc>
          <w:tcPr>
            <w:tcW w:w="700" w:type="dxa"/>
            <w:vAlign w:val="bottom"/>
          </w:tcPr>
          <w:p w14:paraId="7FD0B2C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4B334E2A" w14:textId="77777777" w:rsidTr="000A3DB0">
        <w:tc>
          <w:tcPr>
            <w:tcW w:w="800" w:type="dxa"/>
            <w:vAlign w:val="bottom"/>
          </w:tcPr>
          <w:p w14:paraId="0092E484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E553CA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Ответы на вопросы. Работа с текстом</w:t>
            </w:r>
          </w:p>
        </w:tc>
        <w:tc>
          <w:tcPr>
            <w:tcW w:w="954" w:type="dxa"/>
            <w:vAlign w:val="bottom"/>
          </w:tcPr>
          <w:p w14:paraId="4703811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C7C592F" w14:textId="2F889803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27.04</w:t>
            </w:r>
          </w:p>
        </w:tc>
        <w:tc>
          <w:tcPr>
            <w:tcW w:w="700" w:type="dxa"/>
            <w:vAlign w:val="bottom"/>
          </w:tcPr>
          <w:p w14:paraId="797651F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2903AD3" w14:textId="77777777" w:rsidTr="000A3DB0">
        <w:tc>
          <w:tcPr>
            <w:tcW w:w="800" w:type="dxa"/>
            <w:vAlign w:val="bottom"/>
          </w:tcPr>
          <w:p w14:paraId="0A4A8E95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694C9E2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Работа с текстом по теме: «Поездка в Англию»</w:t>
            </w:r>
          </w:p>
        </w:tc>
        <w:tc>
          <w:tcPr>
            <w:tcW w:w="954" w:type="dxa"/>
            <w:vAlign w:val="bottom"/>
          </w:tcPr>
          <w:p w14:paraId="3B5B3413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34E99FCF" w14:textId="6FB1AE3A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28.04</w:t>
            </w:r>
          </w:p>
        </w:tc>
        <w:tc>
          <w:tcPr>
            <w:tcW w:w="700" w:type="dxa"/>
            <w:vAlign w:val="bottom"/>
          </w:tcPr>
          <w:p w14:paraId="01A4990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8F4416E" w14:textId="77777777" w:rsidTr="000A3DB0">
        <w:tc>
          <w:tcPr>
            <w:tcW w:w="800" w:type="dxa"/>
            <w:vAlign w:val="bottom"/>
          </w:tcPr>
          <w:p w14:paraId="122D85DA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774A8F6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Чтение текста. Английские города</w:t>
            </w:r>
          </w:p>
        </w:tc>
        <w:tc>
          <w:tcPr>
            <w:tcW w:w="954" w:type="dxa"/>
            <w:vAlign w:val="bottom"/>
          </w:tcPr>
          <w:p w14:paraId="5182E6BB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5DA71D2" w14:textId="0039CE34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04.05</w:t>
            </w:r>
          </w:p>
        </w:tc>
        <w:tc>
          <w:tcPr>
            <w:tcW w:w="700" w:type="dxa"/>
            <w:vAlign w:val="bottom"/>
          </w:tcPr>
          <w:p w14:paraId="484D4F9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507A36E7" w14:textId="77777777" w:rsidTr="000A3DB0">
        <w:tc>
          <w:tcPr>
            <w:tcW w:w="800" w:type="dxa"/>
            <w:vAlign w:val="bottom"/>
          </w:tcPr>
          <w:p w14:paraId="2D7EFB6B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7B800545" w14:textId="77777777" w:rsidR="00BD2B5F" w:rsidRPr="00A55FEC" w:rsidRDefault="00BD2B5F" w:rsidP="00252F2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5FEC">
              <w:rPr>
                <w:sz w:val="24"/>
                <w:szCs w:val="24"/>
                <w:lang w:val="en-US"/>
              </w:rPr>
              <w:t>Уэльс</w:t>
            </w:r>
            <w:proofErr w:type="spellEnd"/>
            <w:r w:rsidRPr="00A55FEC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5FEC">
              <w:rPr>
                <w:sz w:val="24"/>
                <w:szCs w:val="24"/>
                <w:lang w:val="en-US"/>
              </w:rPr>
              <w:t>Северная</w:t>
            </w:r>
            <w:proofErr w:type="spellEnd"/>
            <w:r w:rsidRPr="00A55F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FEC">
              <w:rPr>
                <w:sz w:val="24"/>
                <w:szCs w:val="24"/>
                <w:lang w:val="en-US"/>
              </w:rPr>
              <w:t>Ирландия</w:t>
            </w:r>
            <w:proofErr w:type="spellEnd"/>
          </w:p>
        </w:tc>
        <w:tc>
          <w:tcPr>
            <w:tcW w:w="954" w:type="dxa"/>
            <w:vAlign w:val="bottom"/>
          </w:tcPr>
          <w:p w14:paraId="79571A41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D9728ED" w14:textId="04EFCA6C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05.05</w:t>
            </w:r>
          </w:p>
        </w:tc>
        <w:tc>
          <w:tcPr>
            <w:tcW w:w="700" w:type="dxa"/>
            <w:vAlign w:val="bottom"/>
          </w:tcPr>
          <w:p w14:paraId="4B09C292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2CE4664" w14:textId="77777777" w:rsidTr="000A3DB0">
        <w:tc>
          <w:tcPr>
            <w:tcW w:w="800" w:type="dxa"/>
            <w:vAlign w:val="bottom"/>
          </w:tcPr>
          <w:p w14:paraId="7B9909EA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391E599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Повторение образования формы настоящего продолжительного времени</w:t>
            </w:r>
          </w:p>
        </w:tc>
        <w:tc>
          <w:tcPr>
            <w:tcW w:w="954" w:type="dxa"/>
            <w:vAlign w:val="bottom"/>
          </w:tcPr>
          <w:p w14:paraId="5C5F817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6F6B85A" w14:textId="6A974780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11.05</w:t>
            </w:r>
          </w:p>
        </w:tc>
        <w:tc>
          <w:tcPr>
            <w:tcW w:w="700" w:type="dxa"/>
            <w:vAlign w:val="bottom"/>
          </w:tcPr>
          <w:p w14:paraId="520B33C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44008E43" w14:textId="77777777" w:rsidTr="000A3DB0">
        <w:tc>
          <w:tcPr>
            <w:tcW w:w="800" w:type="dxa"/>
            <w:vAlign w:val="bottom"/>
          </w:tcPr>
          <w:p w14:paraId="0E6F2FCA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A891A78" w14:textId="77777777" w:rsidR="00BD2B5F" w:rsidRPr="00A55FEC" w:rsidRDefault="00BD2B5F" w:rsidP="00252F2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5FEC">
              <w:rPr>
                <w:sz w:val="24"/>
                <w:szCs w:val="24"/>
                <w:lang w:val="en-US"/>
              </w:rPr>
              <w:t>Добро</w:t>
            </w:r>
            <w:proofErr w:type="spellEnd"/>
            <w:r w:rsidRPr="00A55F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FEC">
              <w:rPr>
                <w:sz w:val="24"/>
                <w:szCs w:val="24"/>
                <w:lang w:val="en-US"/>
              </w:rPr>
              <w:t>пожаловать</w:t>
            </w:r>
            <w:proofErr w:type="spellEnd"/>
            <w:r w:rsidRPr="00A55FEC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55FEC">
              <w:rPr>
                <w:sz w:val="24"/>
                <w:szCs w:val="24"/>
                <w:lang w:val="en-US"/>
              </w:rPr>
              <w:t>Шотландию</w:t>
            </w:r>
            <w:proofErr w:type="spellEnd"/>
          </w:p>
        </w:tc>
        <w:tc>
          <w:tcPr>
            <w:tcW w:w="954" w:type="dxa"/>
            <w:vAlign w:val="bottom"/>
          </w:tcPr>
          <w:p w14:paraId="58C94F6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3DF6F14A" w14:textId="76CA9EDF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12.05</w:t>
            </w:r>
          </w:p>
        </w:tc>
        <w:tc>
          <w:tcPr>
            <w:tcW w:w="700" w:type="dxa"/>
            <w:vAlign w:val="bottom"/>
          </w:tcPr>
          <w:p w14:paraId="45936E70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FD7C845" w14:textId="77777777" w:rsidTr="000A3DB0">
        <w:tc>
          <w:tcPr>
            <w:tcW w:w="800" w:type="dxa"/>
            <w:vAlign w:val="bottom"/>
          </w:tcPr>
          <w:p w14:paraId="645E766E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16F24EDA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Чтение текста «маленький домовой»</w:t>
            </w:r>
          </w:p>
        </w:tc>
        <w:tc>
          <w:tcPr>
            <w:tcW w:w="954" w:type="dxa"/>
            <w:vAlign w:val="bottom"/>
          </w:tcPr>
          <w:p w14:paraId="68C7C27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27BE45C" w14:textId="218069A8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15.05</w:t>
            </w:r>
          </w:p>
        </w:tc>
        <w:tc>
          <w:tcPr>
            <w:tcW w:w="700" w:type="dxa"/>
            <w:vAlign w:val="bottom"/>
          </w:tcPr>
          <w:p w14:paraId="75F47FC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4146A423" w14:textId="77777777" w:rsidTr="000A3DB0">
        <w:tc>
          <w:tcPr>
            <w:tcW w:w="800" w:type="dxa"/>
            <w:vAlign w:val="bottom"/>
          </w:tcPr>
          <w:p w14:paraId="542ACF04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09549F0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Знаменитые британские люди</w:t>
            </w:r>
          </w:p>
        </w:tc>
        <w:tc>
          <w:tcPr>
            <w:tcW w:w="954" w:type="dxa"/>
            <w:vAlign w:val="bottom"/>
          </w:tcPr>
          <w:p w14:paraId="0E65897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8575D5D" w14:textId="5D3A4DAC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18.05</w:t>
            </w:r>
          </w:p>
        </w:tc>
        <w:tc>
          <w:tcPr>
            <w:tcW w:w="700" w:type="dxa"/>
            <w:vAlign w:val="bottom"/>
          </w:tcPr>
          <w:p w14:paraId="7AA5AF65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A147CD1" w14:textId="77777777" w:rsidTr="000A3DB0">
        <w:tc>
          <w:tcPr>
            <w:tcW w:w="800" w:type="dxa"/>
            <w:vAlign w:val="bottom"/>
          </w:tcPr>
          <w:p w14:paraId="4E13A2AA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62542654" w14:textId="05889D17" w:rsidR="00BD2B5F" w:rsidRPr="00A55FEC" w:rsidRDefault="00BD2B5F" w:rsidP="00252F2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5FEC">
              <w:rPr>
                <w:sz w:val="24"/>
                <w:szCs w:val="24"/>
              </w:rPr>
              <w:t>Повторениев</w:t>
            </w:r>
            <w:proofErr w:type="spellEnd"/>
            <w:r w:rsidR="00A55FEC" w:rsidRPr="00A55F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FEC">
              <w:rPr>
                <w:sz w:val="24"/>
                <w:szCs w:val="24"/>
              </w:rPr>
              <w:t>ремен</w:t>
            </w:r>
            <w:proofErr w:type="spellEnd"/>
            <w:r w:rsidRPr="00A55FEC">
              <w:rPr>
                <w:sz w:val="24"/>
                <w:szCs w:val="24"/>
                <w:lang w:val="en-US"/>
              </w:rPr>
              <w:t xml:space="preserve"> /Present Simple</w:t>
            </w:r>
            <w:proofErr w:type="gramStart"/>
            <w:r w:rsidRPr="00A55FEC">
              <w:rPr>
                <w:sz w:val="24"/>
                <w:szCs w:val="24"/>
                <w:lang w:val="en-US"/>
              </w:rPr>
              <w:t>/,/</w:t>
            </w:r>
            <w:proofErr w:type="gramEnd"/>
            <w:r w:rsidRPr="00A55FEC">
              <w:rPr>
                <w:sz w:val="24"/>
                <w:szCs w:val="24"/>
                <w:lang w:val="en-US"/>
              </w:rPr>
              <w:t>Present Continuous/</w:t>
            </w:r>
          </w:p>
        </w:tc>
        <w:tc>
          <w:tcPr>
            <w:tcW w:w="954" w:type="dxa"/>
            <w:vAlign w:val="bottom"/>
          </w:tcPr>
          <w:p w14:paraId="514F44C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90F2F9B" w14:textId="084EA85F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19.05</w:t>
            </w:r>
          </w:p>
        </w:tc>
        <w:tc>
          <w:tcPr>
            <w:tcW w:w="700" w:type="dxa"/>
            <w:vAlign w:val="bottom"/>
          </w:tcPr>
          <w:p w14:paraId="06A243E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FD58012" w14:textId="77777777" w:rsidTr="000A3DB0">
        <w:tc>
          <w:tcPr>
            <w:tcW w:w="800" w:type="dxa"/>
            <w:vAlign w:val="bottom"/>
          </w:tcPr>
          <w:p w14:paraId="1F052DBA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4B7FD35" w14:textId="7C594728" w:rsidR="00BD2B5F" w:rsidRPr="00A55FEC" w:rsidRDefault="00A55FEC" w:rsidP="00252F2A">
            <w:pPr>
              <w:jc w:val="both"/>
              <w:rPr>
                <w:sz w:val="24"/>
                <w:szCs w:val="24"/>
                <w:lang w:val="en-US"/>
              </w:rPr>
            </w:pPr>
            <w:r w:rsidRPr="00A55FEC">
              <w:rPr>
                <w:sz w:val="24"/>
                <w:szCs w:val="24"/>
              </w:rPr>
              <w:t>Повторение</w:t>
            </w:r>
            <w:r w:rsidRPr="00A55FEC">
              <w:rPr>
                <w:sz w:val="24"/>
                <w:szCs w:val="24"/>
                <w:lang w:val="en-US"/>
              </w:rPr>
              <w:t xml:space="preserve">. </w:t>
            </w:r>
            <w:r w:rsidRPr="00A55FEC">
              <w:rPr>
                <w:sz w:val="24"/>
                <w:szCs w:val="24"/>
              </w:rPr>
              <w:t>У</w:t>
            </w:r>
            <w:r w:rsidR="00BD2B5F" w:rsidRPr="00A55FEC">
              <w:rPr>
                <w:sz w:val="24"/>
                <w:szCs w:val="24"/>
              </w:rPr>
              <w:t>потребление</w:t>
            </w:r>
            <w:r w:rsidR="00BD2B5F" w:rsidRPr="00A55FEC">
              <w:rPr>
                <w:sz w:val="24"/>
                <w:szCs w:val="24"/>
                <w:lang w:val="en-US"/>
              </w:rPr>
              <w:t xml:space="preserve"> </w:t>
            </w:r>
            <w:r w:rsidR="00BD2B5F" w:rsidRPr="00A55FEC">
              <w:rPr>
                <w:sz w:val="24"/>
                <w:szCs w:val="24"/>
              </w:rPr>
              <w:t>слов</w:t>
            </w:r>
            <w:r w:rsidR="00BD2B5F" w:rsidRPr="00A55FEC">
              <w:rPr>
                <w:sz w:val="24"/>
                <w:szCs w:val="24"/>
                <w:lang w:val="en-US"/>
              </w:rPr>
              <w:t xml:space="preserve"> /to get</w:t>
            </w:r>
            <w:proofErr w:type="gramStart"/>
            <w:r w:rsidR="00BD2B5F" w:rsidRPr="00A55FEC">
              <w:rPr>
                <w:sz w:val="24"/>
                <w:szCs w:val="24"/>
                <w:lang w:val="en-US"/>
              </w:rPr>
              <w:t>/,/</w:t>
            </w:r>
            <w:proofErr w:type="gramEnd"/>
            <w:r w:rsidR="00BD2B5F" w:rsidRPr="00A55FEC">
              <w:rPr>
                <w:sz w:val="24"/>
                <w:szCs w:val="24"/>
                <w:lang w:val="en-US"/>
              </w:rPr>
              <w:t>to tell/,/to keep/</w:t>
            </w:r>
          </w:p>
        </w:tc>
        <w:tc>
          <w:tcPr>
            <w:tcW w:w="954" w:type="dxa"/>
            <w:vAlign w:val="bottom"/>
          </w:tcPr>
          <w:p w14:paraId="41799C6A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1727741" w14:textId="37489EB6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22.05</w:t>
            </w:r>
          </w:p>
        </w:tc>
        <w:tc>
          <w:tcPr>
            <w:tcW w:w="700" w:type="dxa"/>
            <w:vAlign w:val="bottom"/>
          </w:tcPr>
          <w:p w14:paraId="4F55F64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24D2B21A" w14:textId="77777777" w:rsidTr="000A3DB0">
        <w:tc>
          <w:tcPr>
            <w:tcW w:w="800" w:type="dxa"/>
            <w:vAlign w:val="bottom"/>
          </w:tcPr>
          <w:p w14:paraId="2C9F0590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6BA522AD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54" w:type="dxa"/>
            <w:vAlign w:val="bottom"/>
          </w:tcPr>
          <w:p w14:paraId="39303DFC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AC6BF32" w14:textId="7FF4B511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25.05</w:t>
            </w:r>
          </w:p>
        </w:tc>
        <w:tc>
          <w:tcPr>
            <w:tcW w:w="700" w:type="dxa"/>
            <w:vAlign w:val="bottom"/>
          </w:tcPr>
          <w:p w14:paraId="05A1A20E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3F05E418" w14:textId="77777777" w:rsidTr="000A3DB0">
        <w:tc>
          <w:tcPr>
            <w:tcW w:w="800" w:type="dxa"/>
            <w:vAlign w:val="bottom"/>
          </w:tcPr>
          <w:p w14:paraId="42076011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2FFD571A" w14:textId="788AF291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Контрольная работа №4</w:t>
            </w:r>
            <w:r w:rsidR="00A55FEC" w:rsidRPr="00A55FEC">
              <w:rPr>
                <w:sz w:val="24"/>
                <w:szCs w:val="24"/>
              </w:rPr>
              <w:t xml:space="preserve"> «Путешествие во время каникул»</w:t>
            </w:r>
          </w:p>
        </w:tc>
        <w:tc>
          <w:tcPr>
            <w:tcW w:w="954" w:type="dxa"/>
            <w:vAlign w:val="bottom"/>
          </w:tcPr>
          <w:p w14:paraId="25033BA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813C917" w14:textId="0806FF09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26.05</w:t>
            </w:r>
          </w:p>
        </w:tc>
        <w:tc>
          <w:tcPr>
            <w:tcW w:w="700" w:type="dxa"/>
            <w:vAlign w:val="bottom"/>
          </w:tcPr>
          <w:p w14:paraId="7A1627E8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  <w:tr w:rsidR="00BD2B5F" w:rsidRPr="00A55FEC" w14:paraId="157C56C9" w14:textId="77777777" w:rsidTr="000A3DB0">
        <w:tc>
          <w:tcPr>
            <w:tcW w:w="800" w:type="dxa"/>
            <w:vAlign w:val="bottom"/>
          </w:tcPr>
          <w:p w14:paraId="600C4D73" w14:textId="77777777" w:rsidR="00BD2B5F" w:rsidRPr="00A55FEC" w:rsidRDefault="00BD2B5F" w:rsidP="00EB60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89" w:type="dxa"/>
            <w:vAlign w:val="bottom"/>
          </w:tcPr>
          <w:p w14:paraId="530421B9" w14:textId="77777777" w:rsidR="00BD2B5F" w:rsidRPr="00A55FEC" w:rsidRDefault="00BD2B5F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 xml:space="preserve">Анализ контрольной работы.  </w:t>
            </w:r>
            <w:r w:rsidR="00EB6063" w:rsidRPr="00A55FE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54" w:type="dxa"/>
            <w:vAlign w:val="bottom"/>
          </w:tcPr>
          <w:p w14:paraId="608E9417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8D4270C" w14:textId="36FE2CBA" w:rsidR="00BD2B5F" w:rsidRPr="00A55FEC" w:rsidRDefault="00A55FEC" w:rsidP="00EB6063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29.05</w:t>
            </w:r>
          </w:p>
        </w:tc>
        <w:tc>
          <w:tcPr>
            <w:tcW w:w="700" w:type="dxa"/>
            <w:vAlign w:val="bottom"/>
          </w:tcPr>
          <w:p w14:paraId="5DEAD864" w14:textId="77777777" w:rsidR="00BD2B5F" w:rsidRPr="00A55FEC" w:rsidRDefault="00BD2B5F" w:rsidP="00252F2A">
            <w:pPr>
              <w:jc w:val="both"/>
              <w:rPr>
                <w:sz w:val="24"/>
                <w:szCs w:val="24"/>
              </w:rPr>
            </w:pPr>
          </w:p>
        </w:tc>
      </w:tr>
    </w:tbl>
    <w:p w14:paraId="5E1A2A6B" w14:textId="77777777" w:rsidR="00BD2B5F" w:rsidRPr="004F19DD" w:rsidRDefault="00BD2B5F" w:rsidP="00252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D2B5F" w:rsidRPr="004F19DD" w:rsidSect="000A3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70"/>
        <w:tblW w:w="12542" w:type="dxa"/>
        <w:tblLayout w:type="fixed"/>
        <w:tblLook w:val="04A0" w:firstRow="1" w:lastRow="0" w:firstColumn="1" w:lastColumn="0" w:noHBand="0" w:noVBand="1"/>
      </w:tblPr>
      <w:tblGrid>
        <w:gridCol w:w="6015"/>
        <w:gridCol w:w="6527"/>
      </w:tblGrid>
      <w:tr w:rsidR="00BD2B5F" w:rsidRPr="00252F2A" w14:paraId="5F573B76" w14:textId="77777777" w:rsidTr="00252F2A">
        <w:trPr>
          <w:trHeight w:val="2882"/>
        </w:trPr>
        <w:tc>
          <w:tcPr>
            <w:tcW w:w="6015" w:type="dxa"/>
            <w:hideMark/>
          </w:tcPr>
          <w:p w14:paraId="2CDA3D10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14:paraId="4B6561C2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  </w:t>
            </w:r>
          </w:p>
          <w:p w14:paraId="0B642C3E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 </w:t>
            </w:r>
          </w:p>
          <w:p w14:paraId="1D01F50E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Колодезянской</w:t>
            </w:r>
            <w:proofErr w:type="spellEnd"/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14:paraId="6F22EC34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от 28.08.2020 </w:t>
            </w:r>
            <w:proofErr w:type="gramStart"/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года  №</w:t>
            </w:r>
            <w:proofErr w:type="gramEnd"/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              </w:t>
            </w:r>
          </w:p>
          <w:p w14:paraId="29CC8A17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Председатель педсовета</w:t>
            </w:r>
          </w:p>
          <w:p w14:paraId="26DA704B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2C237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 ______________/ Макаренко В. В./</w:t>
            </w:r>
          </w:p>
          <w:p w14:paraId="5BB19112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                Ф.И.О.                           </w:t>
            </w:r>
          </w:p>
        </w:tc>
        <w:tc>
          <w:tcPr>
            <w:tcW w:w="6527" w:type="dxa"/>
            <w:hideMark/>
          </w:tcPr>
          <w:p w14:paraId="46173841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СОГЛАСОВАНО                                                         Заместитель директора школы по УВР</w:t>
            </w:r>
          </w:p>
          <w:p w14:paraId="03D5F1DB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C02AD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________________/Половинкина Н. К./</w:t>
            </w:r>
          </w:p>
          <w:p w14:paraId="7EEF6F73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Подпись                 Ф.И.О.                           </w:t>
            </w:r>
          </w:p>
          <w:p w14:paraId="42938F5B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F6436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43067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AF85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0F5E9" w14:textId="77777777" w:rsidR="00605505" w:rsidRDefault="00605505"/>
    <w:sectPr w:rsidR="0060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06E75" w14:textId="77777777" w:rsidR="00387E38" w:rsidRDefault="00387E38" w:rsidP="000A3DB0">
      <w:pPr>
        <w:spacing w:after="0" w:line="240" w:lineRule="auto"/>
      </w:pPr>
      <w:r>
        <w:separator/>
      </w:r>
    </w:p>
  </w:endnote>
  <w:endnote w:type="continuationSeparator" w:id="0">
    <w:p w14:paraId="0C52E1E8" w14:textId="77777777" w:rsidR="00387E38" w:rsidRDefault="00387E38" w:rsidP="000A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82E1" w14:textId="77777777" w:rsidR="00387E38" w:rsidRDefault="00387E38" w:rsidP="000A3DB0">
      <w:pPr>
        <w:spacing w:after="0" w:line="240" w:lineRule="auto"/>
      </w:pPr>
      <w:r>
        <w:separator/>
      </w:r>
    </w:p>
  </w:footnote>
  <w:footnote w:type="continuationSeparator" w:id="0">
    <w:p w14:paraId="2AF6CC14" w14:textId="77777777" w:rsidR="00387E38" w:rsidRDefault="00387E38" w:rsidP="000A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2171DC"/>
    <w:multiLevelType w:val="hybridMultilevel"/>
    <w:tmpl w:val="A3D49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B15"/>
    <w:multiLevelType w:val="hybridMultilevel"/>
    <w:tmpl w:val="553AE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57E89"/>
    <w:multiLevelType w:val="hybridMultilevel"/>
    <w:tmpl w:val="DBC8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BCB"/>
    <w:multiLevelType w:val="hybridMultilevel"/>
    <w:tmpl w:val="EE1C5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696755"/>
    <w:multiLevelType w:val="hybridMultilevel"/>
    <w:tmpl w:val="CD30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6DA"/>
    <w:multiLevelType w:val="hybridMultilevel"/>
    <w:tmpl w:val="B478D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AE13AA"/>
    <w:multiLevelType w:val="hybridMultilevel"/>
    <w:tmpl w:val="4C96794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BBC2761"/>
    <w:multiLevelType w:val="hybridMultilevel"/>
    <w:tmpl w:val="83700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2712C3"/>
    <w:multiLevelType w:val="hybridMultilevel"/>
    <w:tmpl w:val="048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E5490"/>
    <w:multiLevelType w:val="hybridMultilevel"/>
    <w:tmpl w:val="A8D0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880060"/>
    <w:multiLevelType w:val="hybridMultilevel"/>
    <w:tmpl w:val="A0F4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57104"/>
    <w:multiLevelType w:val="hybridMultilevel"/>
    <w:tmpl w:val="C94E4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F85CB1"/>
    <w:multiLevelType w:val="hybridMultilevel"/>
    <w:tmpl w:val="28B0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96810"/>
    <w:multiLevelType w:val="hybridMultilevel"/>
    <w:tmpl w:val="DF08B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C252EB"/>
    <w:multiLevelType w:val="hybridMultilevel"/>
    <w:tmpl w:val="2276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F0E4E"/>
    <w:multiLevelType w:val="hybridMultilevel"/>
    <w:tmpl w:val="F2DA1FA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68C4F98"/>
    <w:multiLevelType w:val="hybridMultilevel"/>
    <w:tmpl w:val="A148E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347824"/>
    <w:multiLevelType w:val="hybridMultilevel"/>
    <w:tmpl w:val="ABF6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5053"/>
    <w:multiLevelType w:val="hybridMultilevel"/>
    <w:tmpl w:val="973C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85866"/>
    <w:multiLevelType w:val="hybridMultilevel"/>
    <w:tmpl w:val="2EA6E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27099"/>
    <w:multiLevelType w:val="hybridMultilevel"/>
    <w:tmpl w:val="C01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513E8"/>
    <w:multiLevelType w:val="hybridMultilevel"/>
    <w:tmpl w:val="F11E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62592"/>
    <w:multiLevelType w:val="hybridMultilevel"/>
    <w:tmpl w:val="2BDE2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570CB5"/>
    <w:multiLevelType w:val="hybridMultilevel"/>
    <w:tmpl w:val="63C4F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DB4940"/>
    <w:multiLevelType w:val="multilevel"/>
    <w:tmpl w:val="C418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AB1145"/>
    <w:multiLevelType w:val="hybridMultilevel"/>
    <w:tmpl w:val="69348D70"/>
    <w:lvl w:ilvl="0" w:tplc="0478B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419A9"/>
    <w:multiLevelType w:val="hybridMultilevel"/>
    <w:tmpl w:val="240C5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45113B"/>
    <w:multiLevelType w:val="hybridMultilevel"/>
    <w:tmpl w:val="89949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304224"/>
    <w:multiLevelType w:val="hybridMultilevel"/>
    <w:tmpl w:val="4A64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219F4"/>
    <w:multiLevelType w:val="hybridMultilevel"/>
    <w:tmpl w:val="7B7E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C47C3"/>
    <w:multiLevelType w:val="hybridMultilevel"/>
    <w:tmpl w:val="2848CACC"/>
    <w:lvl w:ilvl="0" w:tplc="6D4465A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7DE49C7"/>
    <w:multiLevelType w:val="hybridMultilevel"/>
    <w:tmpl w:val="3BCC8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F4B3272"/>
    <w:multiLevelType w:val="hybridMultilevel"/>
    <w:tmpl w:val="03982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20"/>
  </w:num>
  <w:num w:numId="5">
    <w:abstractNumId w:val="4"/>
  </w:num>
  <w:num w:numId="6">
    <w:abstractNumId w:val="8"/>
  </w:num>
  <w:num w:numId="7">
    <w:abstractNumId w:val="23"/>
  </w:num>
  <w:num w:numId="8">
    <w:abstractNumId w:val="33"/>
  </w:num>
  <w:num w:numId="9">
    <w:abstractNumId w:val="10"/>
  </w:num>
  <w:num w:numId="10">
    <w:abstractNumId w:val="17"/>
  </w:num>
  <w:num w:numId="11">
    <w:abstractNumId w:val="31"/>
  </w:num>
  <w:num w:numId="12">
    <w:abstractNumId w:val="6"/>
  </w:num>
  <w:num w:numId="13">
    <w:abstractNumId w:val="32"/>
  </w:num>
  <w:num w:numId="14">
    <w:abstractNumId w:val="12"/>
  </w:num>
  <w:num w:numId="15">
    <w:abstractNumId w:val="14"/>
  </w:num>
  <w:num w:numId="16">
    <w:abstractNumId w:val="2"/>
  </w:num>
  <w:num w:numId="17">
    <w:abstractNumId w:val="26"/>
  </w:num>
  <w:num w:numId="18">
    <w:abstractNumId w:val="0"/>
  </w:num>
  <w:num w:numId="19">
    <w:abstractNumId w:val="13"/>
  </w:num>
  <w:num w:numId="20">
    <w:abstractNumId w:val="29"/>
  </w:num>
  <w:num w:numId="21">
    <w:abstractNumId w:val="1"/>
  </w:num>
  <w:num w:numId="22">
    <w:abstractNumId w:val="25"/>
  </w:num>
  <w:num w:numId="23">
    <w:abstractNumId w:val="3"/>
  </w:num>
  <w:num w:numId="24">
    <w:abstractNumId w:val="22"/>
  </w:num>
  <w:num w:numId="25">
    <w:abstractNumId w:val="9"/>
  </w:num>
  <w:num w:numId="26">
    <w:abstractNumId w:val="15"/>
  </w:num>
  <w:num w:numId="27">
    <w:abstractNumId w:val="18"/>
  </w:num>
  <w:num w:numId="28">
    <w:abstractNumId w:val="11"/>
  </w:num>
  <w:num w:numId="29">
    <w:abstractNumId w:val="21"/>
  </w:num>
  <w:num w:numId="30">
    <w:abstractNumId w:val="5"/>
  </w:num>
  <w:num w:numId="31">
    <w:abstractNumId w:val="30"/>
  </w:num>
  <w:num w:numId="32">
    <w:abstractNumId w:val="19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162"/>
    <w:rsid w:val="000A3DB0"/>
    <w:rsid w:val="000F3563"/>
    <w:rsid w:val="00142162"/>
    <w:rsid w:val="00211BC3"/>
    <w:rsid w:val="00252F2A"/>
    <w:rsid w:val="002C6E59"/>
    <w:rsid w:val="00387E38"/>
    <w:rsid w:val="003B7E75"/>
    <w:rsid w:val="004F19DD"/>
    <w:rsid w:val="00605505"/>
    <w:rsid w:val="007563D0"/>
    <w:rsid w:val="00763470"/>
    <w:rsid w:val="00A55FEC"/>
    <w:rsid w:val="00AE2FF7"/>
    <w:rsid w:val="00BD2B5F"/>
    <w:rsid w:val="00C1246E"/>
    <w:rsid w:val="00E86CE4"/>
    <w:rsid w:val="00EB6063"/>
    <w:rsid w:val="00E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BD9E"/>
  <w15:docId w15:val="{09B71725-934B-4CD2-AFA2-1333A53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F2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5F"/>
    <w:pPr>
      <w:ind w:left="720"/>
      <w:contextualSpacing/>
    </w:pPr>
  </w:style>
  <w:style w:type="table" w:styleId="a4">
    <w:name w:val="Table Grid"/>
    <w:basedOn w:val="a1"/>
    <w:uiPriority w:val="59"/>
    <w:rsid w:val="00BD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BD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BD2B5F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BD2B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B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52F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E86CE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0A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DB0"/>
  </w:style>
  <w:style w:type="paragraph" w:styleId="ac">
    <w:name w:val="footer"/>
    <w:basedOn w:val="a"/>
    <w:link w:val="ad"/>
    <w:uiPriority w:val="99"/>
    <w:unhideWhenUsed/>
    <w:rsid w:val="000A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11185</Words>
  <Characters>63755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2022-09-15T04:22:00Z</cp:lastPrinted>
  <dcterms:created xsi:type="dcterms:W3CDTF">2021-09-23T04:15:00Z</dcterms:created>
  <dcterms:modified xsi:type="dcterms:W3CDTF">2022-09-15T04:23:00Z</dcterms:modified>
</cp:coreProperties>
</file>