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72" w:rsidRDefault="00963F72" w:rsidP="00963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2 класс.</w:t>
      </w:r>
    </w:p>
    <w:p w:rsidR="00963F72" w:rsidRDefault="00963F72" w:rsidP="00963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18.05.2020 по 23.05.2020</w:t>
      </w:r>
    </w:p>
    <w:p w:rsidR="00963F72" w:rsidRDefault="00963F72" w:rsidP="00963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46"/>
        <w:gridCol w:w="8025"/>
      </w:tblGrid>
      <w:tr w:rsidR="00963F72" w:rsidTr="00FE7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2" w:rsidRDefault="00963F72" w:rsidP="00FE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2" w:rsidRDefault="00963F72" w:rsidP="00FE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63F72" w:rsidTr="00FE7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2" w:rsidRDefault="00963F72" w:rsidP="00FE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2" w:rsidRDefault="00963F72" w:rsidP="00FE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5B4989">
              <w:rPr>
                <w:rFonts w:ascii="Times New Roman" w:hAnsi="Times New Roman" w:cs="Times New Roman"/>
                <w:sz w:val="28"/>
                <w:szCs w:val="28"/>
              </w:rPr>
              <w:t>Орфографическая минутка: (Спиши</w:t>
            </w:r>
            <w:proofErr w:type="gram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 исправив ошибки. </w:t>
            </w:r>
            <w:proofErr w:type="gram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Подчеркни предлоги.) </w:t>
            </w:r>
            <w:proofErr w:type="gram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По  дула  </w:t>
            </w:r>
            <w:proofErr w:type="spell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зема</w:t>
            </w:r>
            <w:proofErr w:type="spell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холадом</w:t>
            </w:r>
            <w:proofErr w:type="spell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Со  рвала</w:t>
            </w:r>
            <w:proofErr w:type="gram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 она </w:t>
            </w:r>
            <w:proofErr w:type="spell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листя</w:t>
            </w:r>
            <w:proofErr w:type="spell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 с лисов, дубрав и раз  </w:t>
            </w:r>
            <w:proofErr w:type="spell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митала</w:t>
            </w:r>
            <w:proofErr w:type="spell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подорогам</w:t>
            </w:r>
            <w:proofErr w:type="spell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Птицы, па  </w:t>
            </w:r>
            <w:proofErr w:type="spell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кречали</w:t>
            </w:r>
            <w:proofErr w:type="spell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полители</w:t>
            </w:r>
            <w:proofErr w:type="spell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 за высокие Горы, за синие </w:t>
            </w:r>
            <w:proofErr w:type="spell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маря</w:t>
            </w:r>
            <w:proofErr w:type="spell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, в тёплые страны. Пришли </w:t>
            </w:r>
            <w:proofErr w:type="spellStart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марозы</w:t>
            </w:r>
            <w:proofErr w:type="spell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End"/>
            <w:r w:rsidR="005B4989">
              <w:rPr>
                <w:rFonts w:ascii="Times New Roman" w:hAnsi="Times New Roman" w:cs="Times New Roman"/>
                <w:sz w:val="28"/>
                <w:szCs w:val="28"/>
              </w:rPr>
              <w:t>( В написанном тексте подчеркни главные члены предложения.)</w:t>
            </w:r>
          </w:p>
        </w:tc>
      </w:tr>
      <w:tr w:rsidR="00963F72" w:rsidTr="00FE7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2" w:rsidRDefault="005B4989" w:rsidP="00FE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63F7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2" w:rsidRDefault="005B4989" w:rsidP="00FE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2611">
              <w:rPr>
                <w:rFonts w:ascii="Times New Roman" w:hAnsi="Times New Roman" w:cs="Times New Roman"/>
                <w:sz w:val="28"/>
                <w:szCs w:val="28"/>
              </w:rPr>
              <w:t>стр. 120 упр. 202</w:t>
            </w:r>
            <w:r w:rsidR="0096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F72" w:rsidTr="00FE7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2" w:rsidRDefault="00F32611" w:rsidP="00FE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3F7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2" w:rsidRDefault="00F32611" w:rsidP="00FE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запиши слова, обозначьте орфограмму)  рисунок, берёза, дорога, ноябрь. Ветерок, облако, посуда, яблоко, осина.   Упр. 203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устное выполнение), упр. 204 стр. 121. Упр. 205 по желанию.</w:t>
            </w:r>
          </w:p>
        </w:tc>
      </w:tr>
      <w:tr w:rsidR="00963F72" w:rsidTr="00FE7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2" w:rsidRDefault="00FA207B" w:rsidP="00FE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63F7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2" w:rsidRDefault="00963F72" w:rsidP="00FE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611">
              <w:rPr>
                <w:rFonts w:ascii="Times New Roman" w:hAnsi="Times New Roman" w:cs="Times New Roman"/>
                <w:sz w:val="28"/>
                <w:szCs w:val="28"/>
              </w:rPr>
              <w:t xml:space="preserve">Словарь: </w:t>
            </w:r>
            <w:proofErr w:type="gramStart"/>
            <w:r w:rsidR="00F3261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32611">
              <w:rPr>
                <w:rFonts w:ascii="Times New Roman" w:hAnsi="Times New Roman" w:cs="Times New Roman"/>
                <w:sz w:val="28"/>
                <w:szCs w:val="28"/>
              </w:rPr>
              <w:t>от данных словарных слов образуй те ( если можно) слова по образцу: Образец: жёлтый, желтизна, желтеть.     Слова: ветер, ягода, рисунок.</w:t>
            </w:r>
            <w:r w:rsidR="00FA207B">
              <w:rPr>
                <w:rFonts w:ascii="Times New Roman" w:hAnsi="Times New Roman" w:cs="Times New Roman"/>
                <w:sz w:val="28"/>
                <w:szCs w:val="28"/>
              </w:rPr>
              <w:t xml:space="preserve"> Упр. 208 устно, упр. 210. </w:t>
            </w:r>
          </w:p>
        </w:tc>
      </w:tr>
      <w:tr w:rsidR="00963F72" w:rsidTr="00FE7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2" w:rsidRDefault="00FA207B" w:rsidP="00FE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2" w:rsidRDefault="00FA207B" w:rsidP="00FE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209.</w:t>
            </w:r>
          </w:p>
        </w:tc>
      </w:tr>
      <w:tr w:rsidR="00963F72" w:rsidTr="00FE7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2" w:rsidRDefault="00963F72" w:rsidP="00FE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2" w:rsidRDefault="00963F72" w:rsidP="00FE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F72" w:rsidRDefault="00963F72" w:rsidP="00963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F72" w:rsidRDefault="00963F72" w:rsidP="00963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963F72" w:rsidRDefault="00963F72" w:rsidP="00963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963F72" w:rsidRDefault="00963F72" w:rsidP="00963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2" w:rsidRDefault="00963F72" w:rsidP="00963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963F72" w:rsidRDefault="00963F72" w:rsidP="00963F72"/>
    <w:p w:rsidR="00963F72" w:rsidRDefault="00963F72" w:rsidP="00963F72"/>
    <w:p w:rsidR="00225D04" w:rsidRDefault="00225D04"/>
    <w:sectPr w:rsidR="00225D04" w:rsidSect="0075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F72"/>
    <w:rsid w:val="00225D04"/>
    <w:rsid w:val="005B4989"/>
    <w:rsid w:val="00963F72"/>
    <w:rsid w:val="00F32611"/>
    <w:rsid w:val="00FA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2020-05-18T09:35:00Z</dcterms:created>
  <dcterms:modified xsi:type="dcterms:W3CDTF">2020-05-18T10:09:00Z</dcterms:modified>
</cp:coreProperties>
</file>